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Kaštelan (CROSBI Profil: 5411, MBZ: 20390)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