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Pavlović (CROSBI Profil: 15318, MBZ: 202695)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