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Zdunić (CROSBI Profil: 29946, MBZ: 220445)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Sudarić, Aleksandra; Vratarić, Marija; Mladenović Drinić, Snežana; Zdunić, Zvonimir
]]>          <w:br/>
<![CDATA[Genetic Improvement: Molecular-Based Strategies. // Soybean - Molecular Aspects of Breeding / Sudarić, Aleksandra (ur.).
]]>          <w:br/>
<![CDATA[Rijeka: IntechOpen, 2011. str. 5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index.php/1207179) (domać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index.php/1098070) (domaća recenzija, pregledni rad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Španić, Valentina; Horvat, Daniela; Drezner, Georg; Zdunić, Zvonimir
]]>          <w:br/>
<![CDATA[Changes in Protein Composition in the Grain and Malt after Fusarium Infection Dependently of Wheat Resistance.  // Pathogens, 8 (2019), 3; 112, 12 doi:10.3390/pathogens8030112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index.php/1048775)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index.php/1145893) (predavanje, recenziran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