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Zrinka Kovarik (CROSBI Profil: 16549, MBZ: 221483)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varik, Zrinka; Dumić, Jerka; Varljen, Jadranka
]]>          <w:br/>
<![CDATA[40. obljetnica Hrvatskog društva za biokemiju i molekularnu biologiju 1976.-2016. / The 40th Anniversary of the Croatian Society of biochemistry and Molecular Biology 1976-2019.. Zagreb: Hrvatsko društvo za biokemiju i molekularnu biologiju (HDBMB), 2016 (monografija)
]]>          <w:br/>
        </w:t>
      </w:r>
    </w:p>
    <w:p/>
    <w:p>
      <w:pPr>
        <w:pStyle w:val="Heading2"/>
      </w:pPr>
      <w:bookmarkStart w:id="3" w:name="_Toc3"/>
      <w:r>
        <w:t>Uredničke knjige</w:t>
      </w:r>
      <w:bookmarkEnd w:id="3"/>
    </w:p>
    <w:p/>
    <w:p/>
    <w:p>
      <w:pPr/>
      <w:r>
        <w:rPr/>
        <w:t xml:space="preserve">
<![CDATA[Book of Abstracts of the Congress of the Croatian Society of Biochemistry and Molecular Biology on the occasion of the 40th Anniversary, HDBMB2016. / Katalinić, Maja ; Kovarik, Zrinka (ur.). Zagreb: Hrvatsko Društvo za Biotehnologiju, 2016 (zbornik)
]]>          <w:br/>
        </w:t>
      </w:r>
    </w:p>
    <w:p>
      <w:pPr/>
      <w:r>
        <w:rPr/>
        <w:t xml:space="preserve">
<![CDATA[Knjiga sažetaka Kongresa Hrvatskog društva za biokemiju i molekularnu biologiju, "Međuigra biomolekula", HDBMB 2014. / Katalinić, Maja ; Kovarik, Zrinka (ur.). Zagreb: Hrvatsko društvo za biokemiju i molekularnu biologiju (HDBMB), 2014 (zbornik)
]]>          <w:br/>
        </w:t>
      </w:r>
    </w:p>
    <w:p>
      <w:pPr/>
      <w:r>
        <w:rPr/>
        <w:t xml:space="preserve">
<![CDATA[Book of Abstracts, FEBS 3+Meeting "From Molecules to Life and Back". / Dumić, Jerka ; Varljen, Jadranka ; Kovarik, Zrinka (ur.). Rijeka: Hrvatsko društvo za biokemiju i molekularnu biologiju (HDBMB), 2012 (zbornik)
]]>          <w:br/>
        </w:t>
      </w:r>
    </w:p>
    <w:p>
      <w:pPr/>
      <w:r>
        <w:rPr/>
        <w:t xml:space="preserve">
<![CDATA[Book of Abstracts of the 10th Congress of the Croatian Society of Biochemistry and Molecular Biology with international participation "The secret life of biomolecules". / Kovarik, Zrinka ; Varljen, Jadranka (ur.). Rijeka: Hrvatsko društvo za biokemiju i molekularnu biologiju (HDBMB), 2010 (zbornik)
]]>          <w:br/>
        </w:t>
      </w:r>
    </w:p>
    <w:p>
      <w:pPr/>
      <w:r>
        <w:rPr/>
        <w:t xml:space="preserve">
<![CDATA[10th International Meeting on Cholinesterases: Programme and Abstracts. / Kovarik, Zrinka (ur.). Zagreb: Hrvatsko društvo za biokemiju i molekularnu biologiju (HDBMB), 2009 (zbornik)
]]>          <w:br/>
        </w:t>
      </w:r>
    </w:p>
    <w:p>
      <w:pPr/>
      <w:r>
        <w:rPr/>
        <w:t xml:space="preserve">
<![CDATA[30. obljetnica Hrvatskog društva za biokemiju i molekularnu biologiju. / Varljen, Jadranka ; Kovarik, Zrinka ; Reiner, Elsa (ur.). Zagreb: Hrvatsko društvo za biokemiju i molekularnu biologiju (HDBMB), 2007 (monografija)
]]>          <w:br/>
        </w:t>
      </w:r>
    </w:p>
    <w:p>
      <w:pPr/>
      <w:r>
        <w:rPr/>
        <w:t xml:space="preserve">
<![CDATA[Kongres hrvatskog društva za biokemiju i molekularnu biologiju prigodom 30. obljetnice osnutka uz međunarodno sudjelovanje, Knjiga sažetaka. / Kovarik, Zrinka (ur.). Zagreb: Hrvatsko društvo za biokemiju i molekularnu biologiju (HDBMB), 2006 (Knjiga sažetaka)
]]>          <w:br/>
        </w:t>
      </w:r>
    </w:p>
    <w:p/>
    <w:p>
      <w:pPr>
        <w:pStyle w:val="Heading2"/>
      </w:pPr>
      <w:bookmarkStart w:id="4" w:name="_Toc4"/>
      <w:r>
        <w:t>Poglavlja u knjigama</w:t>
      </w:r>
      <w:bookmarkEnd w:id="4"/>
    </w:p>
    <w:p/>
    <w:p/>
    <w:p>
      <w:pPr/>
      <w:r>
        <w:rPr/>
        <w:t xml:space="preserve">
<![CDATA[Kovarik, Zrinka
]]>          <w:br/>
<![CDATA[Nagrade FEBS National Lecture i IUBMB Ed Wood Lecture. // 40. obljetnica Hrvatskog društva za biokemiju i molekularnu biologiju 1976.-2016. / Kovarik, Zrinka ; Dumić, Jerka ; Katalinić, Maja (ur.).
]]>          <w:br/>
<![CDATA[Zagreb: Hrvatsko društvo za biokemiju i molekularnu biologiju (HDBMB), 2016. str. 43-46
]]>          <w:br/>
        </w:t>
      </w:r>
    </w:p>
    <w:p>
      <w:pPr/>
      <w:r>
        <w:rPr/>
        <w:t xml:space="preserve">
<![CDATA[Kovarik, Zrinka
]]>          <w:br/>
<![CDATA[40. obljetnica HDBMB-a. // 40. obljetnica Hrvatskog društva za biokemiju i molekularnu biologiju 1976.-2016. / Kovarik, Zrinka ; Dumić, Jerka ; Varljen, Jadranka (ur.).
]]>          <w:br/>
<![CDATA[Zagreb: Hrvatsko društvo za biokemiju i molekularnu biologiju (HDBMB), 2016. str. 5-12
]]>          <w:br/>
        </w:t>
      </w:r>
    </w:p>
    <w:p>
      <w:pPr/>
      <w:r>
        <w:rPr/>
        <w:t xml:space="preserve">
<![CDATA[Kovarik, Zrinka; Wong, Lilly; Radić, Zoran; Taylor, Palmer
]]>          <w:br/>
<![CDATA[Phosphorylation of mouse cholinesterases and mutants by DDVP and reactivation of conjugates by HI-6 and 2-PAM. // Cholinesterases in the Second Millennium : Biomolecular and Pathological Aspects / Inestrosa, Nibaldo C. ; Campos, Eliseo O. (ur.).
]]>          <w:br/>
<![CDATA[Santiago: Pontificia Universidad Católica de Chile,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tošević, Ana; Opsenica, Dejan; Spasić, Marta; Maraković, Nikola; Zandona, Antonio; Žunec, Suzana; Bartolić, Marija; Kovarik, Zrinka; Bosak, Anita
]]>          <w:br/>
<![CDATA[Evaluation of 4-aminoquinoline derivatives with an n-octylamino spacer as potential multi-targeting ligands for the treatment of Alzheimer's disease.  // Chemico-Biological Interactions, 382 (2023), 110620, 13 doi:10.1016/j.cbi.2023.110620 (međunarodna recenzija, članak, znanstveni)
]]>          <w:br/>
        </w:t>
      </w:r>
    </w:p>
    <w:p>
      <w:pPr/>
      <w:r>
        <w:rPr/>
        <w:t xml:space="preserve">
<![CDATA[Pehar, Vesna; Kolić, Dora; Zandona, Antonio; Šinko, Goran; Katalinić, Maja; Stepanić, Višnja; Kovarik, Zrinka
]]>          <w:br/>
<![CDATA[Selected herbicides screened for toxicity and analysed as inhibitors of both cholinesterases.  // Chemico-Biological Interactions, 379 (2023), 110506, 13 doi:10.1016/j.cbi.2023.110506 (međunarodna recenzija, članak, znanstveni)
]]>          <w:br/>
        </w:t>
      </w:r>
    </w:p>
    <w:p>
      <w:pPr/>
      <w:r>
        <w:rPr/>
        <w:t xml:space="preserve">
<![CDATA[Matošević, Ana; Knežević, Anamarija; Zandona, Antonio; Maraković, Nikola; Kovarik, Zrinka; Bosak, Anita
]]>          <w:br/>
<![CDATA[Design, synthesis and biological evaluation of biscarbamates as potential selective butyrylcholinesterase inhibitors fot the treatment of Alzheimer`s disease.  // Pharmaceuticals, 15 (2022), 10; 1220, 24 doi:10.3390/ph15101220 (međunarodna recenzija, članak, znanstveni)
]]>          <w:br/>
        </w:t>
      </w:r>
    </w:p>
    <w:p>
      <w:pPr/>
      <w:r>
        <w:rPr/>
        <w:t xml:space="preserve">
<![CDATA[Palermo, Giulia; Kovarik, Zrinka; Hotchkiss, Peter J.
]]>          <w:br/>
<![CDATA[Newly scheduled carbamate compounds: A synopsis of their properties anddevelopment, and considerations for the scientific community.  // Toxicology, 480 (2022), 153322, 9 doi:10.1016/j.tox.2022.153322 (međunarodna recenzija, članak, znanstveni)
]]>          <w:br/>
        </w:t>
      </w:r>
    </w:p>
    <w:p>
      <w:pPr/>
      <w:r>
        <w:rPr/>
        <w:t xml:space="preserve">
<![CDATA[Gašo Sokač, Dajana; Zandona, Antonio; Roca, Sunčica; Vikić-Topić, Dražen; Lihtar, Gabriela; Maraković, Nikola; Bušić, Valentina; Kovarik, Zrinka; Katalinić, Maja
]]>          <w:br/>
<![CDATA[Potential of vitamin B6 dioxime analogues to act ascholinesterase ligands.  // International journal of molecular sciences, 23 (2022), 21; 13388, 18 doi:10.3390/ijms232113388 (međunarodna recenzija, članak, znanstveni)
]]>          <w:br/>
        </w:t>
      </w:r>
    </w:p>
    <w:p>
      <w:pPr/>
      <w:r>
        <w:rPr/>
        <w:t xml:space="preserve">
<![CDATA[Panić, Manuela; Maček Hrvat, Nikolina; Štokić, Marina; Radojčić Redovniković, Ivana; Kovarik, Zrinka; Radošević, Kristina
]]>          <w:br/>
<![CDATA[Natural deep eutectic solvents improve the solubility of acetylcholinesterase reactivator RS194B.  // Sustainable Chemistry and Pharmacy, 27 (2022), 100654, 9 doi:10.1016/j.scp.2022.100654 (međunarodna recenzija, članak, znanstveni)
]]>          <w:br/>
        </w:t>
      </w:r>
    </w:p>
    <w:p>
      <w:pPr/>
      <w:r>
        <w:rPr/>
        <w:t xml:space="preserve">
<![CDATA[Zorbaz, Tamara; Malinak, David; Hofmanova, Tereza; Maraković, Nikola; Žunec, Suzana; Maček Hrvat, Nikolina; Andrys, Rudolf; Psotka, Miroslav; Zandona, Antonio; Svobodova, Jana et al.
]]>          <w:br/>
<![CDATA[Halogen substituents enhance oxime nucleophilicity for reactivation of cholinesterases inhibited by nerve agents.  // European journal of medicinal chemistry, 238 (2022), 114377, 16 doi:10.1016/j.ejmech.2022.114377 (međunarodna recenzija, članak, znanstveni)
]]>          <w:br/>
        </w:t>
      </w:r>
    </w:p>
    <w:p>
      <w:pPr/>
      <w:r>
        <w:rPr/>
        <w:t xml:space="preserve">
<![CDATA[Čadež, Tena; Kolić, Dora; Šinko, Goran; Kovarik, Zrinka
]]>          <w:br/>
<![CDATA[Assessment of four organophosphorus pesticides as inhibitors of human acetylcholinesterase and butyrylcholinesterase.  // Scientific reports, 11 (2021), 1; 21486, 11 doi:10.1038/s41598-021-00953-9 (međunarodna recenzija, članak, znanstveni)
]]>          <w:br/>
        </w:t>
      </w:r>
    </w:p>
    <w:p>
      <w:pPr/>
      <w:r>
        <w:rPr/>
        <w:t xml:space="preserve">
<![CDATA[Taylor, Palmer; Yan-Jye, Shyong; Samskey, Nathan; Ho, Kwok-You; Radić, Zoran; Fenical, William; Sharpless, K. Barry; Kovarik, Zrinka; Camacho-Hernandez, Gisela-Andrea
]]>          <w:br/>
<![CDATA[Ligand design for human acetylcholinesterase and nicotinic acetylcholine receptors, extending beyond the conventional and canonical.  // Journal of Neurochemistry, 158 (2021),  1217-1222 doi:10.1111/jnc.15335 (međunarodna recenzija, članak, znanstveni)
]]>          <w:br/>
        </w:t>
      </w:r>
    </w:p>
    <w:p>
      <w:pPr/>
      <w:r>
        <w:rPr/>
        <w:t xml:space="preserve">
<![CDATA[Timperley, Christopher M.; Forman, Jonathan E.; Abdollahi, Mohammad; Al-Amri, Abdullah Saeed; Baulig, Augustin; Benachour, Djafer; Borrett, Veronica; Cariño, Flerida A.; Curty, Cristophe; Geist, Michael et al.
]]>          <w:br/>
<![CDATA[Advice on assistance and protection provided by the Scientific Advisory Board of the Organisation for the Prohibition of Chemical Weapons: Part 3. On medical care and treatment of injuries from sulfur mustard.  // Toxicology, 463 (2021), 152967, 19 doi:10.1016/j.tox.2021.152967 (međunarodna recenzija, pregledni rad, znanstveni)
]]>          <w:br/>
        </w:t>
      </w:r>
    </w:p>
    <w:p>
      <w:pPr/>
      <w:r>
        <w:rPr/>
        <w:t xml:space="preserve">
<![CDATA[Mlakić, Milena; Čadež, Tena; Barić, Danijela; Puček, Ivana; Ratković, Ana; Marinić, Željko; Lasić, Kornelija; Kovarik, Zrinka; Škorić, Irena
]]>          <w:br/>
<![CDATA[New uncharged 2-thienostilbene oximes as reactivators of organophosphate-inhibited cholinesterases.  // Pharmaceuticals, 14 (2021), 11; 1147, 21 doi:10.3390/ph14111147 (međunarodna recenzija, članak, znanstveni)
]]>          <w:br/>
        </w:t>
      </w:r>
    </w:p>
    <w:p>
      <w:pPr/>
      <w:r>
        <w:rPr/>
        <w:t xml:space="preserve">
<![CDATA[Šagud, Ivana; Maček Hrvat, Nikolina; Grgičević, Ana; Čadež, Tena; Hodak, Josipa; Dragojević, Milena; Lasić, Kornelija; Kovarik, Zrinka; Škorić, Irena
]]>          <w:br/>
<![CDATA[Design, synthesis and cholinesterase inhibitory properties of new oxazole benzylamine derivatives.  // Journal of enzyme inhibition and medicinal chemistry, 35 (2020), 1;  460-467 doi:10.1080/14756366.2019.1707197 (međunarodna recenzija, članak, znanstveni)
]]>          <w:br/>
        </w:t>
      </w:r>
    </w:p>
    <w:p>
      <w:pPr/>
      <w:r>
        <w:rPr/>
        <w:t xml:space="preserve">
<![CDATA[Maček Hrvat, Nikolina; Kovarik, Zrinka
]]>          <w:br/>
<![CDATA[Counteracting poisoning with chemical warfare nerve agents.  // Arhiv za higijenu rada i toksikologiju, 71 (2020), 4;  266-284 doi:10.2478/aiht-2020-71-3459 (međunarodna recenzija, pregledni rad, znanstveni)
]]>          <w:br/>
        </w:t>
      </w:r>
    </w:p>
    <w:p>
      <w:pPr/>
      <w:r>
        <w:rPr/>
        <w:t xml:space="preserve">
<![CDATA[Čadež, Tena; Kovarik, Zrinka
]]>          <w:br/>
<![CDATA[Advancements in recombinant technology forproduction of butyrylcholinesterase, a bioscavenger of nerve agents.  // Periodicum biologorum, 121-122 (2020), 1-2;  55-63 doi:10.18054/pb.v121i1-2.10867 (međunarodna recenzija, članak, znanstveni)
]]>          <w:br/>
        </w:t>
      </w:r>
    </w:p>
    <w:p>
      <w:pPr/>
      <w:r>
        <w:rPr/>
        <w:t xml:space="preserve">
<![CDATA[Čadež, Tena; Grgičević, Ana; Ahmetović, Ramiza; Barić, Danijela; Maček Hrvat, Nikolina; Kovarik, Zrinka; Škorić, Irena
]]>          <w:br/>
<![CDATA[Benzobicyclo[3.2.1]octene derivatives as a new class of cholinesterase inhibitors.  // Molecules, 25 (2020), 21; 4872, 24 doi:10.3390/molecules25214872 (međunarodna recenzija, članak, znanstveni)
]]>          <w:br/>
        </w:t>
      </w:r>
    </w:p>
    <w:p>
      <w:pPr/>
      <w:r>
        <w:rPr/>
        <w:t xml:space="preserve">
<![CDATA[Maraković, Nikola; Knežević, Anamarija; Rončević, Igor; Brazzolotto, Xavier; Kovarik, Zrinka; Šinko, Goran
]]>          <w:br/>
<![CDATA[Enantioseparation, in vitro testing, and structural characterization of triple-binding reactivators of organophosphate-inhibited cholinesterases.  // Biochemical Journal, 477 (2020),  2771-2790 doi:10.1042/bcj20200192 (međunarodna recenzija, članak, znanstveni)
]]>          <w:br/>
        </w:t>
      </w:r>
    </w:p>
    <w:p>
      <w:pPr/>
      <w:r>
        <w:rPr/>
        <w:t xml:space="preserve">
<![CDATA[Zandona, Antonio; Katalinić, Maja; Šinko, Goran; Radman Kastelic, Andreja; Primožič, Ines; Kovarik, Zrinka
]]>          <w:br/>
<![CDATA[Targeting Organophosphorus Compounds Poisoning by Novel quinuclidine-3 Oximes: Development of Butyrylcholinesterase-Based Bioscavengers.  // Archives of toxicology, 94 (2020), 9;  3157-3171 doi:10.1007/s00204-020-02811-5 (međunarodna recenzija, članak, znanstveni)
]]>          <w:br/>
        </w:t>
      </w:r>
    </w:p>
    <w:p>
      <w:pPr/>
      <w:r>
        <w:rPr/>
        <w:t xml:space="preserve">
<![CDATA[Zorbaz, Tamara; Kovarik, Zrinka
]]>          <w:br/>
<![CDATA[Neuropharmacology: Oxime antidotes for organophosphate pesticide and nerve agent poisoning.  // Periodicum biologorum, 121-122 (2020), 1-2;  35-54 (međunarodna recenzija, pregledni rad, znanstveni)
]]>          <w:br/>
        </w:t>
      </w:r>
    </w:p>
    <w:p>
      <w:pPr/>
      <w:r>
        <w:rPr/>
        <w:t xml:space="preserve">
<![CDATA[Kovarik, Zrinka; Maček Hrvat, Nikolina
]]>          <w:br/>
<![CDATA[Efficient detoxification of nerve agents by oxime-assisted reactivation of acetylcholinesterase mutants.  // Neuropharmacology, 171 (2020),  1-7 doi:10.1016/j.neuropharm.2020.108111 (međunarodna recenzija, pregledni rad, znanstveni)
]]>          <w:br/>
        </w:t>
      </w:r>
    </w:p>
    <w:p>
      <w:pPr/>
      <w:r>
        <w:rPr/>
        <w:t xml:space="preserve">
<![CDATA[Zorbaz, Tamara; Mišetić, Petra; Probst, Nicolas; Žunec, Suzana; Zandona, Antonio; Mendaš, Gordana; Micek, Vedran; Maček Hrvat, Nikolina; Katalinić, Maja; Braïki, Anissa et al.
]]>          <w:br/>
<![CDATA[Pharmacokinetic evaluation of brain penetrating morpholine-3-hydroxy-2-pyridine oxime as an antidote for nerve agent poisoning.  // ACS Chemical Neuroscience, 11 (2020), 7;  1072-1084 doi:10.1021/acschemneuro.0c00032 (međunarodna recenzija, članak, znanstveni)
]]>          <w:br/>
        </w:t>
      </w:r>
    </w:p>
    <w:p>
      <w:pPr/>
      <w:r>
        <w:rPr/>
        <w:t xml:space="preserve">
<![CDATA[Maček Hrvat, Nikolina; Kalisiak, Jaroslaw; Šinko, Goran; Radić, Zoran; Sharpless, K. Barry; Taylor, Palmer; Kovarik, Zrinka
]]>          <w:br/>
<![CDATA[Evaluation of high-affinity phenyltetrahydroisoquinoline aldoximes, linked athrough anti-triazoles, as reactivators of phosphylated cholinesterases.  // Toxicology letters, 321 (2020),  83-89 doi:10.1016/j.toxlet.2019.12.016 (međunarodna recenzija, članak, znanstveni)
]]>          <w:br/>
        </w:t>
      </w:r>
    </w:p>
    <w:p>
      <w:pPr/>
      <w:r>
        <w:rPr/>
        <w:t xml:space="preserve">
<![CDATA[Bosak, Anita; Bavec, Aljoša; Konte, Tilen; Šinko, Goran; Kovarik, Zrinka; Goličnik, Marko
]]>          <w:br/>
<![CDATA[Interactions of Paraoxonase-1 with Pharmacologically Relevant Carbamates.  // Molecules, 25 (2020), 1;  1-15 doi:10.3390/molecules25010211 (međunarodna recenzija, članak, znanstveni)
]]>          <w:br/>
        </w:t>
      </w:r>
    </w:p>
    <w:p>
      <w:pPr/>
      <w:r>
        <w:rPr/>
        <w:t xml:space="preserve">
<![CDATA[Taylor, Palmer; Yan-Jye, Shyong; Momper, Jeremiah; Hou, William; Camacho-Hernandez, Gisela Andrea; Radic, Zoran; Rosenberg, Yvonne; Kovarik, Zrinka; Sit, Rakesh K.; Sharpless, K. Barry
]]>          <w:br/>
<![CDATA[Assessment of ionizable, zwitterionic oximes as reactivating antidotal agents for organophosphate exposure.  // Chemico-biological interactions, 308 (2019),  194-197 doi:10.1016/j.cbi.2019.05.015 (međunarodna recenzija, pregledni rad, znanstveni)
]]>          <w:br/>
        </w:t>
      </w:r>
    </w:p>
    <w:p>
      <w:pPr/>
      <w:r>
        <w:rPr/>
        <w:t xml:space="preserve">
<![CDATA[Kovarik, Zrinka; Maček Hrvat, Nikolina; Žunec, Suzana; Katalinić, Maja
]]>          <w:br/>
<![CDATA[Detoxification of tabun-exposed mice by an acetylcholinesterase mutant assisted with a novel pyridinium aldoxime.  // BIologia Serbica, 41 (2019), 2;  4-8 doi:10.5281/zenodo.3532038 (međunarodna recenzija, članak, znanstveni)
]]>          <w:br/>
        </w:t>
      </w:r>
    </w:p>
    <w:p>
      <w:pPr/>
      <w:r>
        <w:rPr/>
        <w:t xml:space="preserve">
<![CDATA[Timperley, Christopher M.; Forman, Jonathan E.; Abdollahi, Mohammad; Al-Amri, Abdullah Saeed; Baulig, Augustin; Benachour, Djafer; Borrett, Veronica; Cariño, Flerida A.; Geist, Michael; Gonzalez, David et al.
]]>          <w:br/>
<![CDATA[Advice on assistance and protection provided by the Scientific Advisory Board of the Organisation for the Prohibition of Chemical Weapons: Part 1. On medical care and treatment of injuries from blister and nerve agents.  // Toxicology, 415 (2019),  56-69 doi:10.1515/pac-2018-0803 (međunarodna recenzija, pregledni rad, stručni)
]]>          <w:br/>
        </w:t>
      </w:r>
    </w:p>
    <w:p>
      <w:pPr/>
      <w:r>
        <w:rPr/>
        <w:t xml:space="preserve">
<![CDATA[Kovarik, Zrinka; Kalisiak, Jarosław; Maček Hrvat, Nikolina; Katalinić, Maja; Zorbaz, Tamara; Žunec, Suzana; Green, Carol; Radić, Zoran; Fokin, Valery V.; Sharpless, Barry K.; Taylor, Palmer
]]>          <w:br/>
<![CDATA[Reversal of tabun toxicity enabled by a triazole-annulated oxime library - reactivators of acetylcholinesterase.  // Chemistry - A European Journal, 25 (2019), 16;  4100-4114 doi:10.1002/chem.201805051 (međunarodna recenzija, članak, znanstveni)
]]>          <w:br/>
        </w:t>
      </w:r>
    </w:p>
    <w:p>
      <w:pPr/>
      <w:r>
        <w:rPr/>
        <w:t xml:space="preserve">
<![CDATA[Bosak, Anita; Opsenica, Dejan M.; Šinko, Goran; Zlatar, Matija; Kovarik, Zrinka
]]>          <w:br/>
<![CDATA[Structural aspects of 4-aminoquinolines as reversible inhibitors of human acetylcholinesterase and butyrylcholinesterase.  // Chemico-biological interactions, 308 (2019),  101-109 doi:10.1016/j.cbi.2019.05.024 (međunarodna recenzija, članak, znanstveni)
]]>          <w:br/>
        </w:t>
      </w:r>
    </w:p>
    <w:p>
      <w:pPr/>
      <w:r>
        <w:rPr/>
        <w:t xml:space="preserve">
<![CDATA[Kovarik, Zrinka; Maček Hrvat, Nikolina; Kalisiak, Jarosław; Katalinić, Maja; Sit, Rakesh K.; Zorbaz, Tamara; Radić, Zoran; Fokin, Valery V.; Sharpless, K. Barry; Taylor, Palmer
]]>          <w:br/>
<![CDATA[Counteracting tabun inhibition by reactivation by pyridinium aldoximes that interact with active center gorge mutants of acetylcholinesterase.  // Toxicology and Applied Pharmacology, 372 (2019),  40-46 doi:10.1016/j.taap.2019.04.007 (međunarodna recenzija, članak, znanstveni)
]]>          <w:br/>
        </w:t>
      </w:r>
    </w:p>
    <w:p>
      <w:pPr/>
      <w:r>
        <w:rPr/>
        <w:t xml:space="preserve">
<![CDATA[Zorbaz, Tamara; Malinak, David; Kuca, Kamil; Musilek, Kamil; Kovarik, Zrinka
]]>          <w:br/>
<![CDATA[Butyrylcholinesterase inhibited by nerve agents is efficiently reactivated with chlorinated pyridinium oximes.  // Chemico-Biological Interactions, 307 (2019),  16-20 doi:10.1016/j.cbi.2019.04.020 (međunarodna recenzija, članak, znanstveni)
]]>          <w:br/>
        </w:t>
      </w:r>
    </w:p>
    <w:p>
      <w:pPr/>
      <w:r>
        <w:rPr/>
        <w:t xml:space="preserve">
<![CDATA[Maček Hrvat, Nikolina; Zorbaz, Tamara; Šinko, Goran; Kovarik, Zrinka
]]>          <w:br/>
<![CDATA[The estimation of oxime efficiency is affected by the experimental design of phosphylated acetylcholinesterase reactivation.  // Toxicology letters, 293 (2018),  222-228 doi:10.1016/j.toxlet.2017.11.022 (međunarodna recenzija, članak, znanstveni)
]]>          <w:br/>
        </w:t>
      </w:r>
    </w:p>
    <w:p>
      <w:pPr/>
      <w:r>
        <w:rPr/>
        <w:t xml:space="preserve">
<![CDATA[Zorbaz, Tamara; Braïki, Anissa; Maraković, Nikola; Renou, Julien; de la Mora, Eugenio; Maček Hrvat, Nikolina; Katalinić, Maja; Silman, Israel; Sussman, Joel L; Mercey, Guillaume et al.
]]>          <w:br/>
<![CDATA[Potent 3-hydroxy-2-pyridine aldoxime reactivators of organophosphate-inhibited cholinesterases with predicted blood-brain barrier penetration.  // Chemistry : a European journal, 24 (2018), 38;  9675-9691 doi:10.1002/chem.201801394 (međunarodna recenzija, članak, znanstveni)
]]>          <w:br/>
        </w:t>
      </w:r>
    </w:p>
    <w:p>
      <w:pPr/>
      <w:r>
        <w:rPr/>
        <w:t xml:space="preserve">
<![CDATA[Katalinić, Maja; Šinko, Goran; Maček Hrvat, Nikolina; Zorbaz, Tamara; Bosak, Anita; Kovarik, Zrinka
]]>          <w:br/>
<![CDATA[Oxime-assisted reactivation of tabun-inhibited acetylcholinesterase analysed by active site mutations.  // Toxicology, 406-407 (2018),  104-113 doi:10.1016/j.tox.2018.05.008 (međunarodna recenzija, članak, znanstveni)
]]>          <w:br/>
        </w:t>
      </w:r>
    </w:p>
    <w:p>
      <w:pPr/>
      <w:r>
        <w:rPr/>
        <w:t xml:space="preserve">
<![CDATA[Sit, Rakesh K.; Kovarik, Zrinka; Maček Hrvat, Nikolina; Žunec, Suzana; Green, Carol; Fokin, Valery V.; Sharpless, K. Barry; Radić, Zoran; Taylor, Palmer
]]>          <w:br/>
<![CDATA[Pharmacology, pharmacokinetics and tissue disposition of zwitterionic hydroxyiminoacetamido alkylamines as reactivating antidotes for organophosphate exposure.  // The Journal of pharmacology and experimental therapeutics, 367 (2018), 2;  363-372 doi:10.1124/jpet.118.249383 (međunarodna recenzija, članak, znanstveni)
]]>          <w:br/>
        </w:t>
      </w:r>
    </w:p>
    <w:p>
      <w:pPr/>
      <w:r>
        <w:rPr/>
        <w:t xml:space="preserve">
<![CDATA[Timperley, Christopher M.; Forman, Jonathan E.; Abdollahi, Mohammad; Al-Amri, Abdullah Saeed; Pascual Alonso, Isel; Baulig, Augustin; Borrett, Veronica; Cariño, Flerida A.; Curty, Christophe; González Berrutti, David et al.
]]>          <w:br/>
<![CDATA[Advice on chemical weapons sample stability and storage provided by the Scientific Advisory Board of the Organisation for the Prohibition of Chemical Weapons to increase investigative capabilities worldwide.  // Talanta, 188 (2018), -;  808-832 doi:10.1016/j.talanta.2018.04.022 (međunarodna recenzija, pregledni rad, znanstveni)
]]>          <w:br/>
        </w:t>
      </w:r>
    </w:p>
    <w:p>
      <w:pPr/>
      <w:r>
        <w:rPr/>
        <w:t xml:space="preserve">
<![CDATA[Timperley, Christopher M.; Forman, Jonathan E.; Abdollahi, Mohammad; Al-Amri, Abdullah Saeed; Pascual Alonso, Isel; Baulig, Augustin; Borrett, Veronica; Cariño, Flerida A.; Curty, Christophe; González Berrutti, David et al.
]]>          <w:br/>
<![CDATA[Advice from the Scientific Advisory Board of the Organisation for the Prohibition of Chemical Weapons on isotopically labelled chemicals and stereoisomers in relation to the Chemical Weapons Convention.  // Pure and Applied Chemistry, 90 (2018), 10;  1647-1670 doi:10.1515/pac-2018-0803 (međunarodna recenzija, pregledni rad, stručni)
]]>          <w:br/>
        </w:t>
      </w:r>
    </w:p>
    <w:p>
      <w:pPr/>
      <w:r>
        <w:rPr/>
        <w:t xml:space="preserve">
<![CDATA[Bosak, Anita; Ramić, Alma; Šmidlehner, Tamara; Hrenar, Tomica; Primožič, Ines; Kovarik, Zrinka
]]>          <w:br/>
<![CDATA[Design and evaluation of selective butyrylcholinesterase inhibitors based on Cinchona alkaloid scaffold.  // PLoS One, - (2018), e0205193, 11 doi:10.1371/journal.pone.0205193 (međunarodna recenzija, članak, znanstveni)
]]>          <w:br/>
        </w:t>
      </w:r>
    </w:p>
    <w:p>
      <w:pPr/>
      <w:r>
        <w:rPr/>
        <w:t xml:space="preserve">
<![CDATA[Zorbaz, Tamara; Malinak, David; Maraković, Nikola; Maček Hrvat, Nikolina; Zandona, Antonio; Novotny, Michal; Skarka, Adam; Andrys, Rudolf; Benkova, Marketa; Soukup, Ondrej et al.
]]>          <w:br/>
<![CDATA[Pyridinium oximes with ortho-positioned chlorine moiety exhibit improved physico- chemical properties and efficient reactivation of human acetylcholinesterase inhibited by several nerve agents.  // Journal of Medicinal Chemistry, 61 (2018), 23;  10753-10766 doi:10.1021/acs.jmedchem.8b01398 (međunarodna recenzija, članak, znanstveni)
]]>          <w:br/>
        </w:t>
      </w:r>
    </w:p>
    <w:p>
      <w:pPr/>
      <w:r>
        <w:rPr/>
        <w:t xml:space="preserve">
<![CDATA[Timperley, Christopher M.; Forman, Jonathan E.; Abdollahi, Mohammad; Al-Amri, Abdullah Saeed; Baulig, Augustin; Benachour, Djafer; Borrett, Veronica; Cariño, Flerida A.; Geist, Michael; Gonzalez, David et al.
]]>          <w:br/>
<![CDATA[Advice on assistance and protection from the Scientific Advisory Board of the Organisation for the Prohibition of Chemical Weapons: Part 2. On preventing and treating health effects from acute, prolonged, and repeated nerve agent exposure, and the identification of medical countermeasures able to reduce or eliminate the longer term health effects of nerve agents.  // Toxicology, 413 (2018),  13-23 doi:10.1016/j.tox.2018.11.009 (međunarodna recenzija, pregledni rad, znanstveni)
]]>          <w:br/>
        </w:t>
      </w:r>
    </w:p>
    <w:p>
      <w:pPr/>
      <w:r>
        <w:rPr/>
        <w:t xml:space="preserve">
<![CDATA[Forman, Jonathan E.; Timperley, Christopher M.; Ass, Pal; Abdollahi, Mohammad; Pascual Alonso, Isel; Baulig, Augustin; Becker-Arlond, Renate; Borrett, Veronica; Cariño, Flerida A.; Curty, Christophe et al.
]]>          <w:br/>
<![CDATA[Innovative technologies for chemical security.  // Pure and Applied Chemistry, 90 (2018), 10;  1527-1557 doi:10.1515/pac-2018-0908 (međunarodna recenzija, pregledni rad, stručni)
]]>          <w:br/>
        </w:t>
      </w:r>
    </w:p>
    <w:p>
      <w:pPr/>
      <w:r>
        <w:rPr/>
        <w:t xml:space="preserve">
<![CDATA[Timperley, Christopher; Forman, Jonathan; Aas, Paul; Abdollahi, Mohammad; Benachour, Djafer; Al-Amri, Abdullah; Baulig, Augustin; Becker-Arnold, Renate; Borrett, Veronica; Carino, Flerida A. et al.
]]>          <w:br/>
<![CDATA[Advice from the Scientific Advisory Board of the Organisation for the Prohibition of Chemical Weapons on riot control agents in connection to the Chemical Weapons Convention.  // RSC Advances, 8 (2018), 73;  41731-41739 doi:10.1039/C8RA08273A (međunarodna recenzija, članak, znanstveni)
]]>          <w:br/>
        </w:t>
      </w:r>
    </w:p>
    <w:p>
      <w:pPr/>
      <w:r>
        <w:rPr/>
        <w:t xml:space="preserve">
<![CDATA[Katalinić, Maja; Zandona, Antonio; Ramić, Alma; Zorbaz, Tamara; Primožič, Ines; Kovarik, Zrinka
]]>          <w:br/>
<![CDATA[New cinchona oximes evaluated as reactivators of acetylcholinesterase and butyrylcholinesterase inhibited by organophosphorus compounds.  // Molecules, 22 (2017), 1234, 13 doi:10.3390/molecules22071234 (međunarodna recenzija, članak, znanstveni)
]]>          <w:br/>
        </w:t>
      </w:r>
    </w:p>
    <w:p>
      <w:pPr/>
      <w:r>
        <w:rPr/>
        <w:t xml:space="preserve">
<![CDATA[Maraković, Nikola; Knežević, Anamarija; Vinković, Vladimir; Kovarik, Zrinka; Šinko, Goran
]]>          <w:br/>
<![CDATA[Design and synthesis of N-substituted-2-hydroxyiminoacetamides and interactions with cholinesterases.  // Chemico-biological interactions, 259 (2016), Part B;  122-132 doi:10.1016/j.cbi.2016.05.035 (međunarodna recenzija, članak, znanstveni)
]]>          <w:br/>
        </w:t>
      </w:r>
    </w:p>
    <w:p>
      <w:pPr/>
      <w:r>
        <w:rPr/>
        <w:t xml:space="preserve">
<![CDATA[Katalinić, Maja; Maček Hrvat, Nikolina; Baumann, Krešimir; Morasi Piperčić, Sara; Makarić, Sandro; Tomić, Srđanka; Jović, Ozren; Hrenar, Tomica; Miličević, Ante; Jelić, Dubravko et al.
]]>          <w:br/>
<![CDATA[A comprehensive evaluation of novel oximes in creation of butyrylcholinesterase-based nerve agent bioscavengers.  // Toxicology and applied pharmacology, 310 (2016),  195-204 doi:10.1016/j.taap.2016.09.015 (međunarodna recenzija, članak, znanstveni)
]]>          <w:br/>
        </w:t>
      </w:r>
    </w:p>
    <w:p>
      <w:pPr/>
      <w:r>
        <w:rPr/>
        <w:t xml:space="preserve">
<![CDATA[Maček Hrvat, Nikolina; Žunec, Suzana; Taylor, Palmer; Radić, Zoran; Kovarik, Zrinka
]]>          <w:br/>
<![CDATA[HI-6 assisted catalytic scavenging of VX by acetylcholinesterase choline binding site mutants.  // Chemico-biological interactions, 259 (2016), Part B;  148-153 doi:10.1016/j.cbi.2016.04.023 (međunarodna recenzija, članak, znanstveni)
]]>          <w:br/>
        </w:t>
      </w:r>
    </w:p>
    <w:p>
      <w:pPr/>
      <w:r>
        <w:rPr/>
        <w:t xml:space="preserve">
<![CDATA[Bušić, Valentina; Katalinić, Maja; Šinko, Goran; Kovarik, Zrinka; Gašo-Sokač, Dajana
]]>          <w:br/>
<![CDATA[Pyridoxal oxime derivative potency to reactivate cholinesterases inhibited by organophosphorus compounds.  // Toxicology letters, 262 (2016),  114-122 doi:10.1016/j.toxlet.2016.09.015 (međunarodna recenzija, članak, znanstveni)
]]>          <w:br/>
        </w:t>
      </w:r>
    </w:p>
    <w:p>
      <w:pPr/>
      <w:r>
        <w:rPr/>
        <w:t xml:space="preserve">
<![CDATA[Katalinić, Maja; Maček Hrvat, Nikolina; Ždarova Karasova, Jana; Misik, Jan; Kovarik, Zrinka
]]>          <w:br/>
<![CDATA[Translacija učinkovitosti piridinijevih oksima kod trovanja tabunom iz in vitro sustava u in vivo primjenu.  // Arhiv za higijenu rada i toksikologiju, 66 (2015),  285-292 doi:10.1515/aiht-2015-66-2740 (podatak o recenziji nije dostupan, članak, znanstveni)
]]>          <w:br/>
        </w:t>
      </w:r>
    </w:p>
    <w:p>
      <w:pPr/>
      <w:r>
        <w:rPr/>
        <w:t xml:space="preserve">
<![CDATA[Kovarik, Zrinka; Hrvat Maček, Nikolina; Katalinić, Maja; Sit, Rakesh K.; Paradyse, Alexander; Žunec, Suzana; Musilek, Kamil; Fokin, Valery V.; Taylor, Palmer; Radić, Zoran
]]>          <w:br/>
<![CDATA[Catalytic soman scavenging by Y337A/F338A acetylcholinesterase mutant assisted with novel site-directed aldoximes.  // Chemical research in toxicology, 28 (2015), 5;  1036-1044 doi:10.1021/acs.chemrestox.5b00060 (međunarodna recenzija, članak, znanstveni)
]]>          <w:br/>
        </w:t>
      </w:r>
    </w:p>
    <w:p>
      <w:pPr/>
      <w:r>
        <w:rPr/>
        <w:t xml:space="preserve">
<![CDATA[Katalinić, Maja; Bosak, Anita; Kovarik, Zrinka
]]>          <w:br/>
<![CDATA[Flavonoids as inhibitors of human butyrylcholinesterase variants.  // Food technology and biotechnology, 52 (2014), 1;  64-67 (podatak o recenziji nije dostupan, prethodno priopćenje, znanstveni)
]]>          <w:br/>
        </w:t>
      </w:r>
    </w:p>
    <w:p>
      <w:pPr/>
      <w:r>
        <w:rPr/>
        <w:t xml:space="preserve">
<![CDATA[Katalinić, Maja; Miš, Katarina; Pirkmajer, Sergej; Grubič, Zoran; Kovarik, Zrinka; Marš, Tomaž
]]>          <w:br/>
<![CDATA[The cholinergic and non-cholinergic effects of organophosphates and oximes in cultured human myoblasts.  // Chemico-biological interactions, 203 (2013),  144-148 doi:10.1016/j.cbi.2012.09.015 (međunarodna recenzija, članak, znanstveni)
]]>          <w:br/>
        </w:t>
      </w:r>
    </w:p>
    <w:p>
      <w:pPr/>
      <w:r>
        <w:rPr/>
        <w:t xml:space="preserve">
<![CDATA[Bosak, Anita; Gazić Smilović, Ivana; Štimac, Adela; Vinković, Vladimir; Šinko, Goran; Kovarik, Zrinka
]]>          <w:br/>
<![CDATA[Peripheral site and acyl pocket define selective inhibition of mouse butyrylcholinesterase by two biscarbamates.  // Archives of biochemistry and biophysics, 529 (2013), 2;  140-145 doi:10.1016/j.abb.2012.11.012 (međunarodna recenzija, članak, znanstveni)
]]>          <w:br/>
        </w:t>
      </w:r>
    </w:p>
    <w:p>
      <w:pPr/>
      <w:r>
        <w:rPr/>
        <w:t xml:space="preserve">
<![CDATA[Kovarik, Zrinka; Maček, Nikolina; Sit, Rakesh K.; Radić, Zoran; Fokin, Valery V.; Sharpless, Barry K.; Taylor, Palmer
]]>          <w:br/>
<![CDATA[Centrally acting oximes in reactivation of tabun-phosphoramidated AChE.  // Chemico-biological interactions, 203 (2013), 1;  77-80 doi:10.1016/j.cbi.2012.08.019 (međunarodna recenzija, članak, znanstveni)
]]>          <w:br/>
        </w:t>
      </w:r>
    </w:p>
    <w:p>
      <w:pPr/>
      <w:r>
        <w:rPr/>
        <w:t xml:space="preserve">
<![CDATA[Radić, Zoran; Rakesh, Sit K.; Garcia, Edzna; Zhang, Limin; Berend, Suzana; Kovarik, Zrinka; Amitai, Gabriel; Fokin, Valery V.; Sharpless, Barry K.; Taylor, Palmer
]]>          <w:br/>
<![CDATA[Mechanism of interaction of novel uncharged, centrally active reactivators with OP-hAChE conjugates.  // Chemico-biological interactions, 203 (2013), 1;  67-71 doi:10.1016/j.cbi.2012.08.014 (međunarodna recenzija, članak, znanstveni)
]]>          <w:br/>
        </w:t>
      </w:r>
    </w:p>
    <w:p>
      <w:pPr/>
      <w:r>
        <w:rPr/>
        <w:t xml:space="preserve">
<![CDATA[Katalinić, Maja; Kovarik, Zrinka
]]>          <w:br/>
<![CDATA[Reactivation of tabun-inhibited acetylcholinesterase investigated by two oximes and mutagenesis.  // Croatica chemica acta, 85 (2012), 2;  209-212 doi:10.5562/cca1815 (međunarodna recenzija, članak, znanstveni)
]]>          <w:br/>
        </w:t>
      </w:r>
    </w:p>
    <w:p>
      <w:pPr/>
      <w:r>
        <w:rPr/>
        <w:t xml:space="preserve">
<![CDATA[Radić, Zoran; Sit, Rakesh K.; Kovarik, Zrinka; Berend, Suzana; Garcia, Edzna; Zhang, Limin; Amitai, Gabriel; Green, Carol; Radić, Božica; Fokin, Valery V. et al.
]]>          <w:br/>
<![CDATA[Refinement of structural leads for centrally acting oxime reactivators of phosphylated cholinesterases.  // The Journal of Biological Chemistry, 287 (2012), 15;  11798-11809 doi:10.1074/jbc.M111.333732 (međunarodna recenzija, članak, znanstveni)
]]>          <w:br/>
        </w:t>
      </w:r>
    </w:p>
    <w:p>
      <w:pPr/>
      <w:r>
        <w:rPr/>
        <w:t xml:space="preserve">
<![CDATA[Bosak, Anita; Gazić Smilović, Ivana; Vinković, Vladimir; Šinko, Goran; Kovarik, Zrinka
]]>          <w:br/>
<![CDATA[Metaproterenol, isoproterenol and their bisdimethylcarbamate derivatives as human cholinesterase inhibitors.  // Journal of medicinal chemistry, 55 (2012), 15;  6716-6723 doi:10.1021/jm300289k (međunarodna recenzija, članak, znanstveni)
]]>          <w:br/>
        </w:t>
      </w:r>
    </w:p>
    <w:p>
      <w:pPr/>
      <w:r>
        <w:rPr/>
        <w:t xml:space="preserve">
<![CDATA[Sit, Rakesh K.; Radić, Zoran; Gerardi, Valeria; Zhang, Limin; Garcia, Edzna; Katalinić, Maja; Amitai, Gabriel; Kovarik, Zrinka; Fokin, Valery V.; Sharpless, K. Barry; Taylor, Palmer
]]>          <w:br/>
<![CDATA[New structural scaffolds for centrally acting oxime reactivators of phosphylated cholinesterases.  // The Journal of Biological Chemistry, 286 (2011), 22;  19422-19430 doi:10.1074/jbc.M111.230656 (međunarodna recenzija, članak, znanstveni)
]]>          <w:br/>
        </w:t>
      </w:r>
    </w:p>
    <w:p>
      <w:pPr/>
      <w:r>
        <w:rPr/>
        <w:t xml:space="preserve">
<![CDATA[Lovrić, Jasna; Berend, Suzana; Lucić Vrdoljak, Ana; Radić, Božica; Katalinić, Maja; Kovarik, Zrinka; Želježić, Davor; Kopjar, Nevenka; Rast, Slavko; Mesić, Milan
]]>          <w:br/>
<![CDATA[A conjugate of pyridine-4-aldoxime and atropine as a potential antidote against organophosphorus compounds poisoning.  // Acta biochimica Polonica, 58 (2011), 2;  193-198 (međunarodna recenzija, članak, znanstveni)
]]>          <w:br/>
        </w:t>
      </w:r>
    </w:p>
    <w:p>
      <w:pPr/>
      <w:r>
        <w:rPr/>
        <w:t xml:space="preserve">
<![CDATA[Šinko, Goran; Kovarik, Zrinka; Reiner, Elsa; Simeon–Rudolf, Vera; Stojan, Jure
]]>          <w:br/>
<![CDATA[Mechanism of stereoselective interaction between butyrylcholinesterase and ethopropazine enantiomers.  // Biochimie, 93 (2011), 10;  1797-1807 doi:10.1016/j.biochi.2011.06.023 (međunarodna recenzija, članak, znanstveni)
]]>          <w:br/>
        </w:t>
      </w:r>
    </w:p>
    <w:p>
      <w:pPr/>
      <w:r>
        <w:rPr/>
        <w:t xml:space="preserve">
<![CDATA[Bosak, Anita; Katalinić, Maja; Kovarik, Zrinka
]]>          <w:br/>
<![CDATA[Kolinesteraze : struktura, uloga, inhibicija.  // Arhiv za higijenu rada i toksikologiju, 62 (2011), 2;  175-190 doi:10.2478/10004-1254-62-2011-2107 (međunarodna recenzija, pregledni rad, znanstveni)
]]>          <w:br/>
        </w:t>
      </w:r>
    </w:p>
    <w:p>
      <w:pPr/>
      <w:r>
        <w:rPr/>
        <w:t xml:space="preserve">
<![CDATA[Cochran, Rory; Kalisiak, Jarosław; Kucukkilinc, Tuba; Radić, Zoran; Garcia, Edzna; Zhang , Limin; Ho, Kwok-Yiu; Amitai, Gabriel; Kovarik, Zrinka; Fokin, Valery V. et al.
]]>          <w:br/>
<![CDATA[Oxime-assisted acetylcholinesterase catalytic scavengers of organophosphates that resist aging.  // The Journal of Biological Chemistry, 286 (2011), 34;  29718-29724 doi:10.1074/jbc.M111.264739 (međunarodna recenzija, članak, znanstveni)
]]>          <w:br/>
        </w:t>
      </w:r>
    </w:p>
    <w:p>
      <w:pPr/>
      <w:r>
        <w:rPr/>
        <w:t xml:space="preserve">
<![CDATA[Berend, Suzana; Katalinić, Maja; Lucić Vrdoljak, Ana; Kovarik, Zrinka; Kuča, Kamil; Radić, Božica
]]>          <w:br/>
<![CDATA[In vivo experimental approach to treatment against tabun poisoning.  // Journal of enzyme inhibition and medicinal chemistry, 25 (2010), 4;  531-536 doi:10.3109/14756360903357593 (međunarodna recenzija, članak, znanstveni)
]]>          <w:br/>
        </w:t>
      </w:r>
    </w:p>
    <w:p>
      <w:pPr/>
      <w:r>
        <w:rPr/>
        <w:t xml:space="preserve">
<![CDATA[Kovarik, Zrinka; Katalinić, Maja; Šinko, Goran; Binder, Jiri; Holas, Ondrej; Jung, Young-Sik; Musilova, Lucie; Jun, Daniel; Kuča, Kamil
]]>          <w:br/>
<![CDATA[Pseudo-catalytic scavenging : searching for a suitable reactivator of phosphorylated butyrylcholinesterase.  // Chemico-biological interactions, 187 (2010), 1/3;  167-171 doi:10.1016/j.cbi.2010.02.023 (međunarodna recenzija, članak, znanstveni)
]]>          <w:br/>
        </w:t>
      </w:r>
    </w:p>
    <w:p>
      <w:pPr/>
      <w:r>
        <w:rPr/>
        <w:t xml:space="preserve">
<![CDATA[Gašo-Sokač, Dajana; Katalinić, Maja; Kovarik, Zrinka; Bušić, Valentina; Kovač, Spomenka
]]>          <w:br/>
<![CDATA[Synthesis and evaluation of novel analogues of vitamin B6 as reactivators of tabun and paraoxon inhibited acetylcholinesterase.  // Chemico-biological interactions, 187 (2010), 1/3;  234-237 doi:10.1016/j.cbi.2010.02.004 (međunarodna recenzija, članak, znanstveni)
]]>          <w:br/>
        </w:t>
      </w:r>
    </w:p>
    <w:p>
      <w:pPr/>
      <w:r>
        <w:rPr/>
        <w:t xml:space="preserve">
<![CDATA[Katalinić, Maja; Rusak, Gordana; Domaćinović Barović, Jelena; Šinko, Goran; Jelić, Dubravko; Antolović, Roberto; Kovarik, Zrinka
]]>          <w:br/>
<![CDATA[Structural aspects of flavonoids as inhibitors of human butyrylcholinesterase.  // European journal of medicinal chemistry, 45 (2010), 1;  186-192 doi:10.1016/j.ejmech.2009.09.041 (međunarodna recenzija, članak, znanstveni)
]]>          <w:br/>
        </w:t>
      </w:r>
    </w:p>
    <w:p>
      <w:pPr/>
      <w:r>
        <w:rPr/>
        <w:t xml:space="preserve">
<![CDATA[Šinko, Goran; Brglez, Josipa; Kovarik, Zrinka
]]>          <w:br/>
<![CDATA[Interactions of pyridinium oximes with acetylcholinesterase.  // Chemico-biological interactions, 187 (2010), 1/3;  172-176 doi:10.1016/j.cbi.2010.04.017 (međunarodna recenzija, članak, znanstveni)
]]>          <w:br/>
        </w:t>
      </w:r>
    </w:p>
    <w:p>
      <w:pPr/>
      <w:r>
        <w:rPr/>
        <w:t xml:space="preserve">
<![CDATA[Kovarik, Zrinka; Katalinić, Maja; Bosak, Anita; Šinko, Goran
]]>          <w:br/>
<![CDATA[Cholinesterase interactions with oximes.  // Current bioactive compounds, 6 (2010), 1;  9-15 doi:10.2174/157340710790711764 (međunarodna recenzija, pregledni rad, znanstveni)
]]>          <w:br/>
        </w:t>
      </w:r>
    </w:p>
    <w:p>
      <w:pPr/>
      <w:r>
        <w:rPr/>
        <w:t xml:space="preserve">
<![CDATA[Kovarik, Zrinka; Lucić Vrdoljak, Ana; Berend, Suzana; Katalinić, Maja; Kuča, Kamil; Musilek, Kamil; Radić, Božica
]]>          <w:br/>
<![CDATA[Evaluation of oxime K203 as antidote in tabun poisoning.  // Arhiv za higijenu rada i toksikologiju, 60 (2009), 1;  19-26 doi:10.2478/10004-1254-60-2009-1890 (međunarodna recenzija, članak, znanstveni)
]]>          <w:br/>
        </w:t>
      </w:r>
    </w:p>
    <w:p>
      <w:pPr/>
      <w:r>
        <w:rPr/>
        <w:t xml:space="preserve">
<![CDATA[Bosak, Anita; Gazić, Ivana; Vinković, Vladimir; Kovarik, Zrinka
]]>          <w:br/>
<![CDATA[Stereoselective inhibition of human, mouse, and horse cholinesterases by bambuterol enantiomers.  // Chemico-Biological Interactions, 175 (2008), 1-3;  192-195 doi:10.1016/j.cbi.2008.04.050 (međunarodna recenzija, kratko priopcenje, znanstveni)
]]>          <w:br/>
        </w:t>
      </w:r>
    </w:p>
    <w:p>
      <w:pPr/>
      <w:r>
        <w:rPr/>
        <w:t xml:space="preserve">
<![CDATA[Kovarik, Zrinka; Čalić, Maja; Šinko, Goran; Bosak, Anita; Berend, Suzana; Lucić Vrdoljak, Ana; Radić, Božica
]]>          <w:br/>
<![CDATA[Oximes: reactivators of phosphorylated acetylcholinesterase and antidotes in therapy against tabun poisoning.  // Chemico-Biological Interactions, 175 (2008), 1-3 Special Issue;  173-179 (međunarodna recenzija, članak, znanstveni)
]]>          <w:br/>
        </w:t>
      </w:r>
    </w:p>
    <w:p>
      <w:pPr/>
      <w:r>
        <w:rPr/>
        <w:t xml:space="preserve">
<![CDATA[Bosak, Anita; Gazić, Ivana; Vinković, Vladimir; Kovarik, Zrinka
]]>          <w:br/>
<![CDATA[Amino acid residues involved in stereoselective inhibition of cholinesterases with bambuterol.  // Archives of biochemistry and biophysics, 471 (2008), 1;  72-76 doi:10.1016/j.abb.2007.12.007 (međunarodna recenzija, članak, znanstveni)
]]>          <w:br/>
        </w:t>
      </w:r>
    </w:p>
    <w:p>
      <w:pPr/>
      <w:r>
        <w:rPr/>
        <w:t xml:space="preserve">
<![CDATA[Kovarik, Zrinka; Čalić, Maja; Bosak, Anita; Šinko, Goran; Jelić, Dubravko
]]>          <w:br/>
<![CDATA[In vitro evaluation of aldoxime interactions with human acetylcholinesterase.  // Croatica chemica acta, 81 (2008), 1;  47-57 (međunarodna recenzija, članak, znanstveni)
]]>          <w:br/>
        </w:t>
      </w:r>
    </w:p>
    <w:p>
      <w:pPr/>
      <w:r>
        <w:rPr/>
        <w:t xml:space="preserve">
<![CDATA[Kovarik, Zrinka; Čalić, Maja; Šinko, Goran; Bosak, Anita
]]>          <w:br/>
<![CDATA[Structure-activity approach in the reactivation of tabun-phosphorylated human acetylcholinesterase with bispyridinium para-aldoximes.  // Arhiv za higijenu rada i toksikologiju, 58 (2007), 2;  201-209 (međunarodna recenzija, članak, znanstveni)
]]>          <w:br/>
        </w:t>
      </w:r>
    </w:p>
    <w:p>
      <w:pPr/>
      <w:r>
        <w:rPr/>
        <w:t xml:space="preserve">
<![CDATA[Odžak, Renata; Čalić, Maja; Hrenar, Tomica; Primožič, Ines; Kovarik, Zrinka
]]>          <w:br/>
<![CDATA[Evaluation of monoquaternary pyridinium oximes potency to reactivate tabun-inhibited human acetylcholinesterase.  // Toxicology, 233 (2007), 1-3;  85-96 (međunarodna recenzija, članak, znanstveni)
]]>          <w:br/>
        </w:t>
      </w:r>
    </w:p>
    <w:p>
      <w:pPr/>
      <w:r>
        <w:rPr/>
        <w:t xml:space="preserve">
<![CDATA[Kovarik, Zrinka; Radić, Zoran; Berman, A. Harvey; Taylor, Palmer
]]>          <w:br/>
<![CDATA[Mutation of acetylcholinesterase to enhance oxime assisted catalytic turnover of methylphosphonates.  // Toxicology, 233 (2007), 1-3;  79-84 (međunarodna recenzija, članak, znanstveni)
]]>          <w:br/>
        </w:t>
      </w:r>
    </w:p>
    <w:p>
      <w:pPr/>
      <w:r>
        <w:rPr/>
        <w:t xml:space="preserve">
<![CDATA[Taylor, Palmer; Reiner, Elsa; Kovarik, Zrinka; Radić, Zoran
]]>          <w:br/>
<![CDATA[Application of recombinant DNA methods for production of cholinesterases as organophosphate antidotes and detectors.  // Arhiv za higijenu rada i toksikologiju, 58 (2007), 3;  339-345 (međunarodna recenzija, pregledni rad, znanstveni)
]]>          <w:br/>
        </w:t>
      </w:r>
    </w:p>
    <w:p>
      <w:pPr/>
      <w:r>
        <w:rPr/>
        <w:t xml:space="preserve">
<![CDATA[Taylor, Palmer; Kovarik, Zrinka; Reiner, Elsa; Radić, Zoran
]]>          <w:br/>
<![CDATA[Acetylcholinesterase: emergence from a vulnerable target to a template for antidotes and detection of inhibitor exposure.  // Toxicology, 233 (2007), 1-3;  70-78 (međunarodna recenzija, članak, znanstveni)
]]>          <w:br/>
        </w:t>
      </w:r>
    </w:p>
    <w:p>
      <w:pPr/>
      <w:r>
        <w:rPr/>
        <w:t xml:space="preserve">
<![CDATA[Šinko, Goran; Čalić, Maja; Bosak, Anita; Kovarik, Zrinka
]]>          <w:br/>
<![CDATA[Limitation of the Ellman method: Cholinesterase activity measurement in the presence of oximes.  // Analytical Biochemistry, 370 (2007), 2;  223-227 (međunarodna recenzija, članak, znanstveni)
]]>          <w:br/>
        </w:t>
      </w:r>
    </w:p>
    <w:p>
      <w:pPr/>
      <w:r>
        <w:rPr/>
        <w:t xml:space="preserve">
<![CDATA[Kovarik, Zrinka; Čalić, Maja; Lucić Vrdoljak, Ana; Radić, Božica
]]>          <w:br/>
<![CDATA[Interaction of pyridinium oximes with acetylcholinesterase and their effect on organophosphate-poisoned mice.  // Journal of molecular neuroscience, 30 (2006), 1/2;  113-114 doi:10.1385/JMN:30:1:113 (međunarodna recenzija, članak, znanstveni)
]]>          <w:br/>
        </w:t>
      </w:r>
    </w:p>
    <w:p>
      <w:pPr/>
      <w:r>
        <w:rPr/>
        <w:t xml:space="preserve">
<![CDATA[Čalić, Maja; Lucić Vrdoljak, Ana; Radić, Božica; Jelić, Dubravko; Jun, Daniel; Kuča, Kamil; Kovarik, Zrinka
]]>          <w:br/>
<![CDATA[In vitro and in vivo evaluation of pyridinium oximes : mode of interaction with acetylcholinesterase, effect on tabun- and soman-poisoned mice and their cytotoxicity.  // Toxicology, 219 (2006), 1/3;  85-96 doi:10.1016/j.tox.2005.11.003 (međunarodna recenzija, članak, znanstveni)
]]>          <w:br/>
        </w:t>
      </w:r>
    </w:p>
    <w:p>
      <w:pPr/>
      <w:r>
        <w:rPr/>
        <w:t xml:space="preserve">
<![CDATA[Gazić, Ivana; Bosak, Anita; Šinko, Goran; Vinković, Vladimir; Kovarik, Zrinka
]]>          <w:br/>
<![CDATA[Preparative HPLC separation of bambuterol enantiomers and stereoselective inhibition of human cholinesterases.  // Analytical Bioanalytical Chemistry, 385 (2006), 8;  1513-1519 (međunarodna recenzija, članak, znanstveni)
]]>          <w:br/>
        </w:t>
      </w:r>
    </w:p>
    <w:p>
      <w:pPr/>
      <w:r>
        <w:rPr/>
        <w:t xml:space="preserve">
<![CDATA[Lucić Vrdoljak, Ana; Čalić, Maja; Radić, Božica; Berend, Suzana; Jun, Daniel; Kuča, Kamil; Kovarik, Zrinka
]]>          <w:br/>
<![CDATA[Pretreatment with pyridinium oximes improves antidotal therapy against tabun poisoning.  // Toxicology, 228 (2006),  41-50 (međunarodna recenzija, članak, znanstveni)
]]>          <w:br/>
        </w:t>
      </w:r>
    </w:p>
    <w:p>
      <w:pPr/>
      <w:r>
        <w:rPr/>
        <w:t xml:space="preserve">
<![CDATA[Šinko, Goran; Čalić, Maja; Kovarik, Zrinka
]]>          <w:br/>
<![CDATA[Para- and ortho-pyridinium aldoximes in reaction with acetylthiocholine.  // FEBS letters, 580 (2006), 13;  3167-3172 doi:10.1016/j.febslet.2006.04.070 (međunarodna recenzija, članak, znanstveni)
]]>          <w:br/>
        </w:t>
      </w:r>
    </w:p>
    <w:p>
      <w:pPr/>
      <w:r>
        <w:rPr/>
        <w:t xml:space="preserve">
<![CDATA[Kovarik, Zrinka; Ciban, Nikolina; Radić, Zoran; Simeon-Rudolf, Vera; Taylor, Palmer
]]>          <w:br/>
<![CDATA[Active site mutant acetylcholinesterase interactions with 2-PAM, HI-6, and DDVP.  // Biochemical and Biophysical Research Communications, 342 (2006),  973-978 (međunarodna recenzija, članak, znanstveni)
]]>          <w:br/>
        </w:t>
      </w:r>
    </w:p>
    <w:p>
      <w:pPr/>
      <w:r>
        <w:rPr/>
        <w:t xml:space="preserve">
<![CDATA[De Jaco, Antonella; Comoletti, Davide; Kovarik, Zrinka; Gaietta, Guido; Radić, Zoran; Lockridge, Oksana; Ellisman, Mark H.; Taylor, Palmer
]]>          <w:br/>
<![CDATA[A mutation linked with autism causes endoplasmic reticulum retention for alfa/beta-hydrolase fold family of proteins.  // The Journal of Biological Chemistry, 281 (2006), 14;  9667-9676 (međunarodna recenzija, članak, znanstveni)
]]>          <w:br/>
        </w:t>
      </w:r>
    </w:p>
    <w:p>
      <w:pPr/>
      <w:r>
        <w:rPr/>
        <w:t xml:space="preserve">
<![CDATA[Kovarik, Zrinka; Radić, Zoran; Taylor, Palmer
]]>          <w:br/>
<![CDATA[Site-directed mutagenesis of acetylcholinesterase - a tool for studying structure/function relationship.  // Periodicum biologorum, 106 (2004), 3;  289-294 (međunarodna recenzija, članak, znanstveni)
]]>          <w:br/>
        </w:t>
      </w:r>
    </w:p>
    <w:p>
      <w:pPr/>
      <w:r>
        <w:rPr/>
        <w:t xml:space="preserve">
<![CDATA[Kovarik, Zrinka; Radić, Zoran; Berman, Harvey A.; Simeon-Rudolf, Vera; Reiner, Elsa; Taylor, Palmer
]]>          <w:br/>
<![CDATA[Mutant cholinesterases possessing enhanced capacity for reactivation of their phosphonylated conjugates.  // Biochemistry, 43 (2004),  3222-3229 (međunarodna recenzija, članak, znanstveni)
]]>          <w:br/>
        </w:t>
      </w:r>
    </w:p>
    <w:p>
      <w:pPr/>
      <w:r>
        <w:rPr/>
        <w:t xml:space="preserve">
<![CDATA[Kovarik, Zrinka; Simeon-Rudolf, Vera
]]>          <w:br/>
<![CDATA[Interaction of human butyrylcholinesterase variants with bambuterol and terbutaline.  // Journal of Enzyme Inhibition and Medicinal Chemistry, 19 (2004), 2;  113-117 (međunarodna recenzija, članak, znanstveni)
]]>          <w:br/>
        </w:t>
      </w:r>
    </w:p>
    <w:p>
      <w:pPr/>
      <w:r>
        <w:rPr/>
        <w:t xml:space="preserve">
<![CDATA[Kovarik, Zrinka; Simeon-Rudolf, Vera
]]>          <w:br/>
<![CDATA[An improvement in segregation of human butyrylcholinesterase phenotypes having the fluoride-resistant variants.  // Arhiv za higijenu rada i toksikologiju, 54 (2003), 4;  239-244 (međunarodna recenzija, članak, znanstveni)
]]>          <w:br/>
        </w:t>
      </w:r>
    </w:p>
    <w:p>
      <w:pPr/>
      <w:r>
        <w:rPr/>
        <w:t xml:space="preserve">
<![CDATA[Kovarik, Zrinka; Bosak, Anita; Šinko, Goran; Latas, Tatjana
]]>          <w:br/>
<![CDATA[Exploring active sites of cholinesterases by inhibition with bambuterol and haloxon.  // Croatica Chemica Acta, 76 (2003), 1;  63-67 (međunarodna recenzija, članak, znanstveni)
]]>          <w:br/>
        </w:t>
      </w:r>
    </w:p>
    <w:p>
      <w:pPr/>
      <w:r>
        <w:rPr/>
        <w:t xml:space="preserve">
<![CDATA[Kovarik, Zrinka; Radić, Zoran; Berman, A. Harvey; Simeon-Rudolf, Vera; Reiner, Elsa; Taylor, Palmer
]]>          <w:br/>
<![CDATA[Acetylcholinesterase active centre and gorge conformations analysed by combinatorial mutations and enantiomeric phosphonates.  // Biochemical Journal, 373 (2003),  33-40 (međunarodna recenzija, članak, znanstveni)
]]>          <w:br/>
        </w:t>
      </w:r>
    </w:p>
    <w:p>
      <w:pPr/>
      <w:r>
        <w:rPr/>
        <w:t xml:space="preserve">
<![CDATA[Kovarik, Zrinka; Latas, Tatjana; Simeon-Rudolf, Vera
]]>          <w:br/>
<![CDATA[Quantification of butyrylcholinesterase active sites in purified preparations using organophosphorus compounds.  // Periodicum biologorum, 104 (2002), 4;  481-485 (međunarodna recenzija, članak, znanstveni)
]]>          <w:br/>
        </w:t>
      </w:r>
    </w:p>
    <w:p>
      <w:pPr/>
      <w:r>
        <w:rPr/>
        <w:t xml:space="preserve">
<![CDATA[Kovarik, Zrinka; Radić, Zoran; Grgas, Branka; Škrinjarić-Špoljar, Mira; Reiner, Elsa; Simeon-Rudolf, Vera
]]>          <w:br/>
<![CDATA[Amino acid residues involved in the interaction of acetylcholinesterase and butyrylesterase with the carbamates Ro 02-0683 and bambuterol, and with terbutaline.  // Biochimica et biophysica acta. Protein structure and molecular enzymology, 1433 (1999), 1-2;  261-271 (međunarodna recenzija, članak, znanstveni)
]]>          <w:br/>
        </w:t>
      </w:r>
    </w:p>
    <w:p>
      <w:pPr/>
      <w:r>
        <w:rPr/>
        <w:t xml:space="preserve">
<![CDATA[Kovarik, Zrinka
]]>          <w:br/>
<![CDATA[Amino acid residues conferring specificity of cholinesterases.  // Periodicum biologorum, 101 (1999), 1;  7-15 (međunarodna recenzija, članak, znanstveni)
]]>          <w:br/>
        </w:t>
      </w:r>
    </w:p>
    <w:p>
      <w:pPr/>
      <w:r>
        <w:rPr/>
        <w:t xml:space="preserve">
<![CDATA[Simeon-Rudolf, Vera; Kovarik, Zrinka; Radić, Zoran; Reiner, Elsa
]]>          <w:br/>
<![CDATA[Reversible inhibition of acetylcholinesterase and butyrylcholinesterase by 4,4-bipyridine and by a coumarin derivative.  // Chemico-biological interactions, 119-120 (1999),  119-128 (međunarodna recenzija, članak, znanstveni)
]]>          <w:br/>
        </w:t>
      </w:r>
    </w:p>
    <w:p>
      <w:pPr/>
      <w:r>
        <w:rPr/>
        <w:t xml:space="preserve">
<![CDATA[Simeon-Rudolf, Vera; Kovarik, Zrinka; Škrinjarić-Špoljar, Mira; Evans, Robert, T.
]]>          <w:br/>
<![CDATA[An explanation for the different inhibitory characteristics of human serum butyrylcholinesterase phenotypes deriving from inhibition of atypical heterozygotes.  // Chemico-biological interactions, 119-120 (1999),  159-164 (međunarodna recenzija, članak, znanstveni)
]]>          <w:br/>
        </w:t>
      </w:r>
    </w:p>
    <w:p/>
    <w:p>
      <w:pPr>
        <w:pStyle w:val="Heading2"/>
      </w:pPr>
      <w:bookmarkStart w:id="7" w:name="_Toc7"/>
      <w:r>
        <w:t>Drugi radovi u časopisima</w:t>
      </w:r>
      <w:bookmarkEnd w:id="7"/>
    </w:p>
    <w:p/>
    <w:p/>
    <w:p>
      <w:pPr/>
      <w:r>
        <w:rPr/>
        <w:t xml:space="preserve">
<![CDATA[Kovarik, Zrinka
]]>          <w:br/>
<![CDATA[Tribute to Elsa Reiner.  // Chemico-biological interactions, 203 (2013), 1;  36-36 doi:10.1016/j.cbi.2013.03.003 (podatak o recenziji nije dostupan, priznanje, ostalo)
]]>          <w:br/>
        </w:t>
      </w:r>
    </w:p>
    <w:p>
      <w:pPr/>
      <w:r>
        <w:rPr/>
        <w:t xml:space="preserve">
<![CDATA[Kovarik, Zrinka
]]>          <w:br/>
<![CDATA[Editorial note.  // Arhiv za higijenu rada i toksikologiju, 62 (2011), 3;  205-205 doi:10.2478/10004-1254-62-2011-0001 (podatak o recenziji nije dostupan, uvodnik, ostalo)
]]>          <w:br/>
        </w:t>
      </w:r>
    </w:p>
    <w:p>
      <w:pPr/>
      <w:r>
        <w:rPr/>
        <w:t xml:space="preserve">
<![CDATA[Katalinić, Maja; Kovarik, Zrinka
]]>          <w:br/>
<![CDATA[In memoriam: Elsa Reiner (1930.-2011.).  // Arhiv za higijenu rada i toksikologiju, 62 (2011), 3;  A19-A20. (https://www.bib.irb.hr:8443/index.php/552525) (podatak o recenziji nije dostupan, nekrolog, ostalo)
]]>          <w:br/>
        </w:t>
      </w:r>
    </w:p>
    <w:p>
      <w:pPr/>
      <w:r>
        <w:rPr/>
        <w:t xml:space="preserve">
<![CDATA[Kovarik, Zrinka
]]>          <w:br/>
<![CDATA[Elsa Reiner (1930 - 2011) Outstanding Croatian Biochemist.  // The ASA newsletter - Applied Science and Analysis, Inc., 11-1 (2011), 142;  14-15. (https://www.bib.irb.hr:8443/index.php/552658) (podatak o recenziji nije dostupan, nekrolog, ostalo)
]]>          <w:br/>
        </w:t>
      </w:r>
    </w:p>
    <w:p>
      <w:pPr/>
      <w:r>
        <w:rPr/>
        <w:t xml:space="preserve">
<![CDATA[Zrnik, J.; Vitez, Ivan; Kovarik, T., Cieslar, M.
]]>          <w:br/>
<![CDATA[Forming of ultrafine grained structure in aluminium by CGP method.  // Metalurgija, 48 (2009), 1;  15-18 (recenziran, izvorni znanstveni rad, znanstveni)
]]>          <w:br/>
        </w:t>
      </w:r>
    </w:p>
    <w:p>
      <w:pPr/>
      <w:r>
        <w:rPr/>
        <w:t xml:space="preserve">
<![CDATA[Varljen, Jadranka; Kovarik, Zrinka
]]>          <w:br/>
<![CDATA[Foreword.  // Croatica Chemica Acta, 81 (2008), 1;  IX-IX (podatak o recenziji nije dostupan, uvodnik, ostalo)
]]>          <w:br/>
        </w:t>
      </w:r>
    </w:p>
    <w:p>
      <w:pPr/>
      <w:r>
        <w:rPr/>
        <w:t xml:space="preserve">
<![CDATA[De Jaco, Antonella; Comoletti, Davide; Kovarik, Zrinka; Gaietta, Guido; Radić, Zoran; Lockridge, Oksana; Ellisman, Mark H.; Taylor, Palmer
]]>          <w:br/>
<![CDATA[Abnormal processing of an autism-linked Arg to Cys mutation in proteins of the alfa/beta hydrolase fold family.  // The FASEB Journal, 20 (2006), 4. (podatak o recenziji nije dostupan, kongresno priopcenje, znanstveni)
]]>          <w:br/>
        </w:t>
      </w:r>
    </w:p>
    <w:p>
      <w:pPr/>
      <w:r>
        <w:rPr/>
        <w:t xml:space="preserve">
<![CDATA[De Jaco, Antonella; Kovarik, Zrinka; Comoletti, Davide; Jennings, Lori L.; Gaietta, Guido; Ellisman, Mark E.; Taylor, Palmer
]]>          <w:br/>
<![CDATA[A single mutation near the C-terminus in alfa/beta-fold protein family causes a defect in protein processing.  // Chemico-biological interactions, 157-158 (2005),  371-372 (podatak o recenziji nije dostupan, kongresno priopcenje, znanstveni)
]]>          <w:br/>
        </w:t>
      </w:r>
    </w:p>
    <w:p>
      <w:pPr/>
      <w:r>
        <w:rPr/>
        <w:t xml:space="preserve">
<![CDATA[Šinko, Goran; Bosak, Anita; Kovarik, Zrinka; Simeon-Rudolf, Vera
]]>          <w:br/>
<![CDATA[Structure-inhibition relationships in the interaction of butyrylcholinesterase with bambuterol, haloxon and their leaving groups.  // Chemico-biological interactions, 157-158 (2005),  421-423 (podatak o recenziji nije dostupan, kongresno priopcenje, znanstveni)
]]>          <w:br/>
        </w:t>
      </w:r>
    </w:p>
    <w:p>
      <w:pPr/>
      <w:r>
        <w:rPr/>
        <w:t xml:space="preserve">
<![CDATA[Kovarik, Zrinka; Radić, Zoran; Simeon-Rudolf, Vera; Reiner, Elsa; Taylor, Palmer
]]>          <w:br/>
<![CDATA[Acetylcholinesterase mutants: oxime-assisted catalytic scavengers of organophosphonates.  // Chemico-biological interactions, 157-158 (2005),  388-390 (podatak o recenziji nije dostupan, kongresno priopcenje, znanstveni)
]]>          <w:br/>
        </w:t>
      </w:r>
    </w:p>
    <w:p>
      <w:pPr/>
      <w:r>
        <w:rPr/>
        <w:t xml:space="preserve">
<![CDATA[De Jaco, Antonella; Comoletti, Davide; Kovarik, Zrinka; Gaietta, Guido; Ellisman, Mark H.; Taylor, Palmer
]]>          <w:br/>
<![CDATA[A single mutation to cysteine near the C-terminus in alfa/beta-fold protein family causes endoplasmic reticulum retention.  // The FASEB journal, 19 (2005), 4;  A834-A834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ovarik, Zrinka; Katalinić, Maja; Šinko, Goran
]]>          <w:br/>
<![CDATA[Native and tabun-inhibited cholinesterase interactions with oximes.  // The Proceedings of the Chemical and Biological Medical Treatment Symposium - CBMTS - Industry VI "The Fifth World Congress on Chemical, Biological and Radiological Terrorism" / Bokan, Slavko ; Orehovec, Zvonko ; Price, Barbara (ur.).
]]>          <w:br/>
<![CDATA[Kaneohe (HI): Applied Science and Analysis - ASA, 2010. str. 156-158 (poster, međunarodna recenzija, cjeloviti rad (in extenso), znanstveni)
]]>          <w:br/>
        </w:t>
      </w:r>
    </w:p>
    <w:p>
      <w:pPr/>
      <w:r>
        <w:rPr/>
        <w:t xml:space="preserve">
<![CDATA[Šinko, Goran; Čalić, Maja; Bosak, Anita; Kovarik, Zrinka
]]>          <w:br/>
<![CDATA[55. Limitation of the Ellman Method: Cholinesterase activity measurement in the presence of oximes.  // Proceedings of the Seventh International Chemical and Biological Medical Treatment Symposium / Price, Richard ; Brodbeck, Urs ; Price, Barbara ; Lehnherr, Irma (ur.).
]]>          <w:br/>
<![CDATA[Kaneohe (HI): Applied Science and Analysis, 2008. str. 1-6 (poster, međunarodna recenzija, cjeloviti rad (in extenso), znanstveni)
]]>          <w:br/>
        </w:t>
      </w:r>
    </w:p>
    <w:p>
      <w:pPr/>
      <w:r>
        <w:rPr/>
        <w:t xml:space="preserve">
<![CDATA[Šinko, Goran; Čalić, Maja; Kovarik, Zrinka
]]>          <w:br/>
<![CDATA[Comparison of pyridinium aldoximes in their reaction with the cholinesterase substrate acetylthiocholine.  // Proceedings of the sixth International Chemical and Biological Medical Treatment Symposium / Brodbeck, Urs (ur.).
]]>          <w:br/>
<![CDATA[Spiez, Švicarska, 2006. str. 1-6 (poster, međunarodna recenzija, cjeloviti rad (in extenso), znanstveni)
]]>          <w:br/>
        </w:t>
      </w:r>
    </w:p>
    <w:p>
      <w:pPr/>
      <w:r>
        <w:rPr/>
        <w:t xml:space="preserve">
<![CDATA[Kovarik, Zrinka; Čalić, Maja; Kuča Kamil; Jun, Daniel
]]>          <w:br/>
<![CDATA[Interaction of pyridinium oximes K027, K033 and K048 with native and tabun-inhibited human acetylcholinesterase.  // The Proceedings of the Chemical and Biological Medical Treatment Symposium CB MTS - Industry IV "The Third World Congress on Chemical, Biological and Radiological Terrorism" / Bokan, Slavko ; Orehovec, Zvonko ; Price, Barbara (ur.).
]]>          <w:br/>
<![CDATA[Aberdeen (MD): Applied Science and Analysis, 2006. str. 173-175 (predavanje, međunarodna recenzija, cjeloviti rad (in extenso), znanstveni)
]]>          <w:br/>
        </w:t>
      </w:r>
    </w:p>
    <w:p>
      <w:pPr/>
      <w:r>
        <w:rPr/>
        <w:t xml:space="preserve">
<![CDATA[Kovarik, Zrinka; Radić, Zoran; Berman, Harvey A.; Simeon-Rudolf, Vera; Reiner, Elsa; Taylor, Palmer
]]>          <w:br/>
<![CDATA[Reactivation of phosphonylated acetylcholinesterase analyzed by chirality and mutagenesis.  // Proceedings of Eight International Symposium on Protection against Chemical and Biological Warfare Agents / Puu, Gertrud (ur.).
]]>          <w:br/>
<![CDATA[Umeå: FOI-Swedish Defence Research Agency, 2004. (predavanje, međunarodna recenzija, cjeloviti rad (in extenso), znanstveni)
]]>          <w:br/>
        </w:t>
      </w:r>
    </w:p>
    <w:p>
      <w:pPr/>
      <w:r>
        <w:rPr/>
        <w:t xml:space="preserve">
<![CDATA[Kovarik, Zrinka; Radić, Zoran; Berman, Harvey A.; Taylor, Palmer
]]>          <w:br/>
<![CDATA[Phosphonylation of acetylcholinesterase and the propensity for reactivation analyzed by chirality and mutagenesis.  // Cholinergic mechanisms : Function and Dysfunction : Proceedings of the XIth ISCM / Fisher, Abraham ; Silman, Israel ; Soreq, Hermona ; Anglister, Lili ; Michaelson, Daniel M. (ur.).
]]>          <w:br/>
<![CDATA[London : Delhi: Francis & Taylor, 2004. str. 611-612 (poster, međunarodna recenzija, cjeloviti rad (in extenso), znanstveni)
]]>          <w:br/>
        </w:t>
      </w:r>
    </w:p>
    <w:p>
      <w:pPr/>
      <w:r>
        <w:rPr/>
        <w:t xml:space="preserve">
<![CDATA[Radić, Zoran; Kovarik, Zrinka; Wong, Lilly; Bruggemann, Roger J.; Hosea, Natalie; Berman, Harvey A.; Taylor, Palmer
]]>          <w:br/>
<![CDATA[Mechanism of oxime reactivation of phosphorylated acetylcholinesterase analyzed by chirality and mutagenesis.  // US Army Medical Defense BioScience Review 2000 Proceedings, Baltimore, SAD / BP Doctor (ur.).
]]>          <w:br/>
<![CDATA[Washington (MD): US Army Medical Research and Materiel Command, 2000. str. 56-65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ovarik, Zrinka; Kolić, Dora; Čadež, Tena; Maček Hrvat, Nikolina
]]>          <w:br/>
<![CDATA[The toxicity of organophosphorus compounds can be reduced by cholinesterase activity.  // The Toxicologist - Supplement to Toxicological Sciences
]]>          <w:br/>
<![CDATA[Nashville (TN), Sjedinjene Američke Države: Oxford University Press, 2023. str. 151-151 (poster, međunarodna recenzija, sažetak, znanstveni)
]]>          <w:br/>
        </w:t>
      </w:r>
    </w:p>
    <w:p>
      <w:pPr/>
      <w:r>
        <w:rPr/>
        <w:t xml:space="preserve">
<![CDATA[Maček Hrvat, Nikolina; Ilić, Katarina; Kolić, Dora; Taylor, Palmer; Kalanj Bognar, Svjetlana; Kovarik, Zrinka
]]>          <w:br/>
<![CDATA[Neuroprotection of mice exposed to nerve agent byacetylcholinesterase reactivator RS194B.  // Arhiv za higijenu rada i toksikologiju
]]>          <w:br/>
<![CDATA[Zagreb, Hrvatska, 2023. str. A16-A16 (pozvano predavanje, sažetak, znanstveni)
]]>          <w:br/>
        </w:t>
      </w:r>
    </w:p>
    <w:p>
      <w:pPr/>
      <w:r>
        <w:rPr/>
        <w:t xml:space="preserve">
<![CDATA[Kolić, Dora; Kovarik, Zrinka
]]>          <w:br/>
<![CDATA[The OP Wars - A New Hope: effectiveness of novel oxime antidotes in organophosphate poisoning.  // 7th Faculty of Science PhD Student Symposium - Book of Abstracts
]]>          <w:br/>
<![CDATA[Zagreb: Faculty of Science, University of Zagreb, 2023. str. 48-48 (predavanje, domaća recenzija, sažetak, znanstveni)
]]>          <w:br/>
        </w:t>
      </w:r>
    </w:p>
    <w:p>
      <w:pPr/>
      <w:r>
        <w:rPr/>
        <w:t xml:space="preserve">
<![CDATA[Matošević, Ana; Knežević, Anamarija; Zandona, Antonio; Maraković, Nikola; Katalinić, Maja; Kovarik, Zrinka; Bosak, Anita
]]>          <w:br/>
<![CDATA[Synthesis and biological evaluation of heterocyclic meta-biscarbamates.  // 17th International Symposium on Cholinergic Mechanisms (ISCM2022) - Programme and Abstracts / Kovarik, Zrinka ; Primožič, Ines (ur.).
]]>          <w:br/>
<![CDATA[Zagreb: Institut za medicinska istraživanja i medicinu rada, 2022. str. 66-66 (predavanje, međunarodna recenzija, sažetak, znanstveni)
]]>          <w:br/>
        </w:t>
      </w:r>
    </w:p>
    <w:p>
      <w:pPr/>
      <w:r>
        <w:rPr/>
        <w:t xml:space="preserve">
<![CDATA[Maček Hrvat, Nikolina; Ilić, Katarina; Kolić, Dora; Taylor, Palmer; Kalanj Bognar, Svjetlana; Kovarik, Zrinka
]]>          <w:br/>
<![CDATA[Neuroprotective effect of AChE reactivator RS194B on neuronal and glial cells of mice exposed to nerve agent.  // 17th International Symposium on Cholinergic Mechanisms (ISCM2022): Programme and Abstracts / Kovarik, Zrinka ; Primožič, Ines (ur.).
]]>          <w:br/>
<![CDATA[Zagreb: Institut za medicinska istraživanja i medicinu rada, 2022. str. 26-26 (pozvano predavanje, međunarodna recenzija, sažetak, znanstveni)
]]>          <w:br/>
        </w:t>
      </w:r>
    </w:p>
    <w:p>
      <w:pPr/>
      <w:r>
        <w:rPr/>
        <w:t xml:space="preserve">
<![CDATA[Musilek, Kamil; Zorbaz, Tamara; Knittelova, Karolina; Malinak, David; Andrys, Rudolf; Maraković, Nikola; Žunec, Suzana; Maček Hrvat, Nikolina; Psotka, Miroslav; Zandona, Antonio et al.
]]>          <w:br/>
<![CDATA[Modification of oxime nucleophiles for enhanced reactivation of cholinesterases.  // 17th International Symposium on Cholinergic Mechanisms (ISCM2022) - Programme and Abstracts / Kovarik, Zrinka ; Primožič, Ines (ur.).
]]>          <w:br/>
<![CDATA[Zagreb: Institut za medicinska istraživanja i medicinu rada, 2022. str. 42-42 (pozvano predavanje, međunarodna recenzija, sažetak, znanstveni)
]]>          <w:br/>
        </w:t>
      </w:r>
    </w:p>
    <w:p>
      <w:pPr/>
      <w:r>
        <w:rPr/>
        <w:t xml:space="preserve">
<![CDATA[Bosak, Anita; Matošević, Ana; Knežević, Anamarija; Maraković, Nikola; Kovarik, Zrinka
]]>          <w:br/>
<![CDATA[Biscarbamates as cholinesterase inhibitors in the treatment of Alzheimer’s disease.  // Abstract Book of 14th International Meeting on Cholinesterases and 8th International Conference on Paraoxonases
]]>          <w:br/>
<![CDATA[Bologna, Italija, 2022. str. 27-27 (predavanje, međunarodna recenzija, sažetak, znanstveni)
]]>          <w:br/>
        </w:t>
      </w:r>
    </w:p>
    <w:p>
      <w:pPr/>
      <w:r>
        <w:rPr/>
        <w:t xml:space="preserve">
<![CDATA[Čadež, Tena; Kovarik, Zrinka
]]>          <w:br/>
<![CDATA[Pralidoxime analogues as efficient reactivators of ChE inhibited by OP nerve agents and pesticides.  // 17th International Symposium on Cholinergic Mechanisms (ISCM2022) - Programme and Abstracts / Kovarik, Zrinka ; Primožić, Ines (ur.).
]]>          <w:br/>
<![CDATA[Zagreb: Institut za medicinska istraživanja i medicinu rada, 2022. str. 57-57 (poster, međunarodna recenzija, sažetak, znanstveni)
]]>          <w:br/>
        </w:t>
      </w:r>
    </w:p>
    <w:p>
      <w:pPr/>
      <w:r>
        <w:rPr/>
        <w:t xml:space="preserve">
<![CDATA[Kovarik, Zrinka; Čadež, Tena; Kolić, Dora; Šinko, Goran
]]>          <w:br/>
<![CDATA[Assessment of four organophosphorus pesticides as inhibitors of human cholinesterases.  // 17th International Symposium on Cholinergic Mechanisms (ISCM2022) : Programme and Abstracts / Kovarik, Zrinka ; Primožič, Ines (ur.).
]]>          <w:br/>
<![CDATA[Zagreb: Institut za medicinska istraživanja i medicinu rada, 2022. str. 45-45 (pozvano predavanje, međunarodna recenzija, sažetak, znanstveni)
]]>          <w:br/>
        </w:t>
      </w:r>
    </w:p>
    <w:p>
      <w:pPr/>
      <w:r>
        <w:rPr/>
        <w:t xml:space="preserve">
<![CDATA[Kolić, Dora; Lulić, Ana-Marija; Spahić, Zlatan; Primožič, Ines; Katalinić, Maja; Kovarik, Zrinka
]]>          <w:br/>
<![CDATA[Characterization of novel imidazolium oximes as selective reactivators of nerve agent-inhibited butyrylcholinesterase.  // 17th International Symposium on Cholinergic Mechanisms (ISCM2022) - Programme and Abstracts / Kovarik, Zrinka ; Primožič, Ines (ur.).
]]>          <w:br/>
<![CDATA[Zagreb: Institut za medicinska istraživanja i medicinu rada, 2022. str. 62-62 (poster, međunarodna recenzija, sažetak, znanstveni)
]]>          <w:br/>
        </w:t>
      </w:r>
    </w:p>
    <w:p>
      <w:pPr/>
      <w:r>
        <w:rPr/>
        <w:t xml:space="preserve">
<![CDATA[Mlakić, Milena; Čadež, Tena; Barić, Danijela; Kovarik, Zrinka; Škorić, Irena
]]>          <w:br/>
<![CDATA[In Vitro Evaluation of Uncharged Thienostilbene Oximes as Reactivatiors of Organophosphate-inhibited Cholinesterases.  // 17th International Symposium on Cholinergic Mechanisms (ISCM2022) : Programme and Abstracts / Kovarik, Zrinka ; Primožič, Ines (ur.).
]]>          <w:br/>
<![CDATA[Zagreb: Institut za medicinska istraživanja i medicinu rada, 2022. str. 68-68 (poster, međunarodna recenzija, sažetak, znanstveni)
]]>          <w:br/>
        </w:t>
      </w:r>
    </w:p>
    <w:p>
      <w:pPr/>
      <w:r>
        <w:rPr/>
        <w:t xml:space="preserve">
<![CDATA[Žunec, Suzana; Zorbaz, Tamara; Musilek, Kamil; Kovarik, Zrinka
]]>          <w:br/>
<![CDATA[Investigation of antioxidant potential of pyridinium oximes with halogen moiety and its relevance to therapeutic application.  // Programme and abstracts book of The 17th International Symposium on Cholinergic Mechanisms, ISCM2022 / Kovarik, Zrinka ; Primožič, Ines (ur.).
]]>          <w:br/>
<![CDATA[Zagreb: Institut za medicinska istraživanja i medicinu rada, 2022. str. 78-78 (poster, međunarodna recenzija, sažetak, znanstveni)
]]>          <w:br/>
        </w:t>
      </w:r>
    </w:p>
    <w:p>
      <w:pPr/>
      <w:r>
        <w:rPr/>
        <w:t xml:space="preserve">
<![CDATA[Kovarik, Zrinka; Čadež, Tena; Maček Hrvat, Nikolina
]]>          <w:br/>
<![CDATA[Assessment of pralidoxime analogues as efficient reactivators of butyrylcholinesterase inhibited by organophosphates.  // The Fifth International Conference "CBRNE Research & Innovation"
]]>          <w:br/>
<![CDATA[Lille, Francuska, 2022. str. 50-50 (pozvano predavanje, međunarodna recenzija, sažetak, znanstveni)
]]>          <w:br/>
        </w:t>
      </w:r>
    </w:p>
    <w:p>
      <w:pPr/>
      <w:r>
        <w:rPr/>
        <w:t xml:space="preserve">
<![CDATA[Matošević, Ana; Knežević, Anamarija; Zandona, Antonio; Maraković, Nikola; Kovarik, Zrinka; Bosak, Anita
]]>          <w:br/>
<![CDATA[Design, synthesis and biological evaluation of biscarbamates as potentialselective butyrylcholinesterase inhibitors for the treatment of Alzheimer`sdisease.  // Book of Abstracts of Joint IUBMB/FEBS Advanced Lecture Course "Molecular targets for anti-aging interventions"
]]>          <w:br/>
<![CDATA[Spétses, Grčka, 2022. str. 37-37 (predavanje, međunarodna recenzija, sažetak, znanstveni)
]]>          <w:br/>
        </w:t>
      </w:r>
    </w:p>
    <w:p>
      <w:pPr/>
      <w:r>
        <w:rPr/>
        <w:t xml:space="preserve">
<![CDATA[Musilek, Kamil; Zorbaz, Tamara; Malinak, David; Maraković, Nikola; Žunec, Suzana; Maček Hrvat, Nikolina; Andrys, Rudolf; Psotka, Miroslav; Zandona, Antonio; Svobodova, Jana et al.
]]>          <w:br/>
<![CDATA[Halogen substituents enhance oxime nucleophilicity for reactivation of cholinesterases inhibited by nerve agents.  // The 5th International Conference "CBRNE Research & Innovation"
]]>          <w:br/>
<![CDATA[Lille, Francuska, 2022. str. 52-52 (pozvano predavanje, međunarodna recenzija, sažetak, znanstveni)
]]>          <w:br/>
        </w:t>
      </w:r>
    </w:p>
    <w:p>
      <w:pPr/>
      <w:r>
        <w:rPr/>
        <w:t xml:space="preserve">
<![CDATA[Pehar, Vesna; Stepanić, Višnja; Kovarik, Zrinka
]]>          <w:br/>
<![CDATA[Commercial Herbicides Screened for Toxicity in silico and Examined as Inhibitors of Acetylcholinesterase and Butyrylcholinesterase.  // 17th International Symposium on Cholinergic Mechanisms (ISCM2022) : Programme and Abstracts / Kovarik, Zrinka ; Primožič, Ines (ur.).
]]>          <w:br/>
<![CDATA[Dubrovnik, Hrvatska, 2022. str. 69-69 (poster, međunarodna recenzija, sažetak, znanstveni)
]]>          <w:br/>
        </w:t>
      </w:r>
    </w:p>
    <w:p>
      <w:pPr/>
      <w:r>
        <w:rPr/>
        <w:t xml:space="preserve">
<![CDATA[Matošević, Ana; Knežević, Anamarija; Maraković, Nikola; Kovarik, Zrinka; Bosak, Anita
]]>          <w:br/>
<![CDATA[Design, synthesis and biological evaluation of cyclic biscarbamates as selective butyrylcholinesterase inhibitors in the treatment of Alzheimer`s disease.  // Proceedings of PhD student poster session of European School of Medicinal Chemistry- 41st Advanced Course of Medicinal Chemistry and “E. Duranti” Seminar for PhD Students
]]>          <w:br/>
<![CDATA[Urbino, 2022. str. 85-86 (poster, međunarodna recenzija, sažetak, znanstveni)
]]>          <w:br/>
        </w:t>
      </w:r>
    </w:p>
    <w:p>
      <w:pPr/>
      <w:r>
        <w:rPr/>
        <w:t xml:space="preserve">
<![CDATA[Maček Hrvat, Nikolina; Ilić, Katarina; Puljko, Borna; Mlinac Jerković, Kristina, Stojanović, Mario; Kalanj Bognar, Svjetlana; Kovarik, Zrinka
]]>          <w:br/>
<![CDATA[A screening of an organophosphate’s effect on the plasma membrane organization of the mouse brain.  // FEBS Open Bio, 12 (2022), Suppl 1
]]>          <w:br/>
<![CDATA[Lisabon, Portugal, 2022. str. 255-256 doi:10.1002/2211-5463.13440 (poster, međunarodna recenzija, sažetak, znanstveni)
]]>          <w:br/>
        </w:t>
      </w:r>
    </w:p>
    <w:p>
      <w:pPr/>
      <w:r>
        <w:rPr/>
        <w:t xml:space="preserve">
<![CDATA[Čadež, Tena; Zandona, Antonio; Katalinić, Maja; Kovarik, Zrinka
]]>          <w:br/>
<![CDATA[Counteracting organophosphate-induced toxicityby improved bioscavenging capacity of BChE and damage prevention at cell level.  // Journal of Neurochemistry. 2022 ; 162(Suppl. 1)
]]>          <w:br/>
<![CDATA[Honolulu (HI), Sjedinjene Američke Države, 2022. str. 58-59 doi:10.1111/jnc.15674 (poster, međunarodna recenzija, sažetak, znanstveni)
]]>          <w:br/>
        </w:t>
      </w:r>
    </w:p>
    <w:p>
      <w:pPr/>
      <w:r>
        <w:rPr/>
        <w:t xml:space="preserve">
<![CDATA[Kolić, Dora; Kovarik, Zrinka
]]>          <w:br/>
<![CDATA[Interactions and kinetics of acetylcholinesterase with selected pesticides.  // HDBMB2022: From Science to Knowledge - Book of Abstracts / Dulić, Morana ; Sinčić, Nino ; Vrhovac Madunić, Ivana (ur.).
]]>          <w:br/>
<![CDATA[Zagreb: Hrvatsko društvo za kemiju i molekularnu biologiju, 2022. str. 93-93 (poster, međunarodna recenzija, sažetak, znanstveni)
]]>          <w:br/>
        </w:t>
      </w:r>
    </w:p>
    <w:p>
      <w:pPr/>
      <w:r>
        <w:rPr/>
        <w:t xml:space="preserve">
<![CDATA[Kovarik, Zrinka; Maček Hrvat, Nikolina; Ilić, Katarina; Kolić, Dora; Taylor, Palmer; Kalanj Bognar, Svjetlana
]]>          <w:br/>
<![CDATA[CNS-active reactivator of inhibited acetylcholinesterase provides neuroprotection in mice exposed to nerve agent.  // Journal of neurochemistry, 162 (2022), Suppl 1
]]>          <w:br/>
<![CDATA[Honolulu (HI), Sjedinjene Američke Države, 2022. str. 161-162 doi:10.1111/jnc.15675 (poster, međunarodna recenzija, sažetak, znanstveni)
]]>          <w:br/>
        </w:t>
      </w:r>
    </w:p>
    <w:p>
      <w:pPr/>
      <w:r>
        <w:rPr/>
        <w:t xml:space="preserve">
<![CDATA[Kovarik, Zrinka; Pehar, Vesna; Čadež, Tena; Kolić, Dora; Zandona, Antonio; Lulić, Ana-Marija; Šinko, Goran; Katalinić, Maja
]]>          <w:br/>
<![CDATA[Biological assessment of selected herbicidesand pesticides in use as inhibitors of humancholinesterases and on HepG2 and SH-SY5Ycell lines.  // FEBS Open Bio, 12 (Suppl. S1)
]]>          <w:br/>
<![CDATA[Lisabon, Portugal: FEBS Press, 2022. str. 129-129 doi:10.1002/2211-5463.13440 (poster, međunarodna recenzija, sažetak, znanstveni)
]]>          <w:br/>
        </w:t>
      </w:r>
    </w:p>
    <w:p>
      <w:pPr/>
      <w:r>
        <w:rPr/>
        <w:t xml:space="preserve">
<![CDATA[Kolić, Dora; Šinko, Goran; Jean, Ludovic; Chioua, Mourad; Dias, José; Marco-Contelles, José; Kovarik, Zrinka
]]>          <w:br/>
<![CDATA[Cholesterol oxime olesoxime (TRO19622) as a potential reactivator of nerve agent-inhibited cholinesterases.  // FEBS Open Bio, 12 (Suppl. S1)
]]>          <w:br/>
<![CDATA[Lisabon, Portugal: FEBS Press, 2022. str. 132-132 doi:10.1002/2211-5463.13440 (poster, međunarodna recenzija, sažetak, znanstveni)
]]>          <w:br/>
        </w:t>
      </w:r>
    </w:p>
    <w:p>
      <w:pPr/>
      <w:r>
        <w:rPr/>
        <w:t xml:space="preserve">
<![CDATA[Čadež, Tena; Zandona, Antonio; Katalinić, Maja; Kovarik, Zrinka
]]>          <w:br/>
<![CDATA[Butyrylcholinesterase with pralidoximeanalogs scavenges nerve agents.  // FEBS Open Bio, 12 (Suppl. S1)
]]>          <w:br/>
<![CDATA[Lisabon, Portugal: FEBS Press, 2022. str. 119-119 doi:10.1002/2211-5463.13440 (poster, međunarodna recenzija, sažetak, znanstveni)
]]>          <w:br/>
        </w:t>
      </w:r>
    </w:p>
    <w:p>
      <w:pPr/>
      <w:r>
        <w:rPr/>
        <w:t xml:space="preserve">
<![CDATA[Matošević, Ana; Zandona, Antonio; Maraković, Nikola; Kovarik, Zrinka; Bosak, Anita
]]>          <w:br/>
<![CDATA[Design and synthesis of selective butyrylcholinesterase inhibitors as multi-target directed ligands in the treatment of Alzheimer’s disease.  // Book of abstracts of 6th Mini Symposium of Section of Medicinal and Pharmaceutical Chemistry
]]>          <w:br/>
<![CDATA[Zagreb, 2022. str. 3-3 (predavanje, domaća recenzija, sažetak, znanstveni)
]]>          <w:br/>
        </w:t>
      </w:r>
    </w:p>
    <w:p>
      <w:pPr/>
      <w:r>
        <w:rPr/>
        <w:t xml:space="preserve">
<![CDATA[Mlakić, Milena; Čadež, Tena; Barić, Danijela; Kovarik, Zrinka; Škorić, Irena
]]>          <w:br/>
<![CDATA[New Uncharged 2-Thienostilbenes Oximes as Reactivators of cholinesterases.  // XIV. susret mladih kemijskih inženjera : knjiga sažetaka = XIV Meeting of Young Chemical Engineers : Book of Abstracts / Žižek, Krunoslav ; Katančić, Zvonimir ; Kovačić, Marin (ur.).
]]>          <w:br/>
<![CDATA[Zagreb: Hrvatsko društvo kemijskih inženjera i tehnologa (HDKI), 2022. str. 126-126 (poster, međunarodna recenzija, sažetak, znanstveni)
]]>          <w:br/>
        </w:t>
      </w:r>
    </w:p>
    <w:p>
      <w:pPr/>
      <w:r>
        <w:rPr/>
        <w:t xml:space="preserve">
<![CDATA[Zorbaz, Tamara; Žunec, Suzana; Zandona, Antonio; Katalinić, Maja; Musilek, Kamil; Kovarik, Zrinka
]]>          <w:br/>
<![CDATA[How halogen substitutions steer pharmacological properties of a molecule– development of antidotes for organophosphorus poisoning.  // FEBS Open Bio 11 (Suppl. 1)
]]>          <w:br/>
<![CDATA[Ljubljana, Slovenija: FEBS Press, 2021. str. 200-200 doi:10.1002/2211-5463.13205 (poster, međunarodna recenzija, sažetak, znanstveni)
]]>          <w:br/>
        </w:t>
      </w:r>
    </w:p>
    <w:p>
      <w:pPr/>
      <w:r>
        <w:rPr/>
        <w:t xml:space="preserve">
<![CDATA[Čadež, Tena; Zandona, Antonio; Katalinić, Maja; Kovarik, Zrinka
]]>          <w:br/>
<![CDATA[Insights on toxicity and detoxication of organophosphorus pesticides in vitro.  // Arhiv za higijenu rada i toksikologiju, Vol.72 (Suppl.1)
]]>          <w:br/>
<![CDATA[Rabac, Hrvatska, 2021. str. 46-46 (poster, međunarodna recenzija, sažetak, znanstveni)
]]>          <w:br/>
        </w:t>
      </w:r>
    </w:p>
    <w:p>
      <w:pPr/>
      <w:r>
        <w:rPr/>
        <w:t xml:space="preserve">
<![CDATA[Čadež, Tena; Kovarik, Zrinka
]]>          <w:br/>
<![CDATA[Butyrylcholinesterase - steping out of acetylcholinesterase's shadow as pseudocatalytic bioscavenger of nerve agents.  // PhD Student Symposium 2021, Book of Abstracts, Faculty of Science, University of Zagreb
]]>          <w:br/>
<![CDATA[Zagreb, Hrvatska, 2021. str. 57-58 (predavanje, recenziran, sažetak, znanstveni)
]]>          <w:br/>
        </w:t>
      </w:r>
    </w:p>
    <w:p>
      <w:pPr/>
      <w:r>
        <w:rPr/>
        <w:t xml:space="preserve">
<![CDATA[Matošević, Ana; Knežević, Anamarija; Zandona, Antonio; Katalinić, Maja; Kovarik, Zrinka; Bosak, Anita
]]>          <w:br/>
<![CDATA[Influence of the BCHE gene polymorphism on the inhibition of butyrylcholinesterase by biscarbamates, a potential Alzheimer`s disease drugs.  // FEBS Open Bio 11, Suppl. 1
]]>          <w:br/>
<![CDATA[Ljubljana, Slovenija: FEBS Press, 2021. str. 59-59 (predavanje, međunarodna recenzija, sažetak, znanstveni)
]]>          <w:br/>
        </w:t>
      </w:r>
    </w:p>
    <w:p>
      <w:pPr/>
      <w:r>
        <w:rPr/>
        <w:t xml:space="preserve">
<![CDATA[Matošević, Ana; Knežević, Anamarija; Zandona, Antonio; Katalinić, Maja; Kovarik, Zrinka; Bosak, Anita
]]>          <w:br/>
<![CDATA[Influence of the butyrylcholinesterase  gene polymorphism on the inhibition of butyrylcholinesterase by biscarbamates, a potential Alzheimer’s disease drugs.  // Programme and abstract book of the 20th FEBS Young Scientists’ Forum / Katalinić, Maja ; Dulić, Morana ; Sinčić, Nino ; Sabotič, Jerica ; Pišlar, Anja ; Diaz Moreno, Irene (ur.).
]]>          <w:br/>
<![CDATA[Lovran, Hrvatska, 2021. str. 76-76 (poster, međunarodna recenzija, sažetak, znanstveni)
]]>          <w:br/>
        </w:t>
      </w:r>
    </w:p>
    <w:p>
      <w:pPr/>
      <w:r>
        <w:rPr/>
        <w:t xml:space="preserve">
<![CDATA[Maček Hrvat, Nikolina; Štokić, Marina; Radošević, Kristina; Panić, Manuela; Radojčić Redovniković, Ivana; Kovarik, Zrinka
]]>          <w:br/>
<![CDATA[Natural deep eutectic solvents affect acetylcholinesterase kinetics.  // FEBS Open Bio 11 (Suppl. 1) : FEBS Press
]]>          <w:br/>
<![CDATA[Ljubljana, Slovenija, 2021. str. 369-369 doi:10.1002/2211-5463.13205 (poster, međunarodna recenzija, sažetak, znanstveni)
]]>          <w:br/>
        </w:t>
      </w:r>
    </w:p>
    <w:p>
      <w:pPr/>
      <w:r>
        <w:rPr/>
        <w:t xml:space="preserve">
<![CDATA[Maček Hrvat, Nikolina; Žunec, Suzana; Kovarik, Zrinka
]]>          <w:br/>
<![CDATA[Pralidoxime analogues and acetylcholinesterase mutants in counteracting tabun poisoning.  // Arhiv za higijenu rada i toksikologiju 72 (Suppl.1) / Lyons, Daniel M ; Brčić Karačonji, Irena ; Kopjar, Nevenka ; Herman, Makso (ur.).
]]>          <w:br/>
<![CDATA[Zagreb, 2021. str. 47-47 (poster, domaća recenzija, sažetak, znanstveni)
]]>          <w:br/>
        </w:t>
      </w:r>
    </w:p>
    <w:p>
      <w:pPr/>
      <w:r>
        <w:rPr/>
        <w:t xml:space="preserve">
<![CDATA[Čadež, Tena; Kolić, Dora; Šinko, Goran; Liu, Yiyun; Ma, Yongchao; Qunhui Xie, Heidi; Kovarik, Zrinka
]]>          <w:br/>
<![CDATA[Impact of selected pesticides on cholinesterase efficiency.  // FEBS Open Bio 11 (Suppl. 1)
]]>          <w:br/>
<![CDATA[Ljubljana, Slovenija, 2021. str. 360-360 doi:10.1002/2211-5463.13205 (poster, međunarodna recenzija, sažetak, znanstveni)
]]>          <w:br/>
        </w:t>
      </w:r>
    </w:p>
    <w:p>
      <w:pPr/>
      <w:r>
        <w:rPr/>
        <w:t xml:space="preserve">
<![CDATA[Čadež, Tena; Šinko, Goran; Liu, Yiyun; Ma, Yongchao; Qunhui Xie, Heidi; Kovarik, Zrinka
]]>          <w:br/>
<![CDATA[Neurotoxic effects of selected pesticides by altering cholinesterase activity.  // Book of abstract of the 18th Ružička Days “Today Science – Tomorrow Industry”
]]>          <w:br/>
<![CDATA[Vukovar, Hrvatska, 2020. str. 129-129 (poster, međunarodna recenzija, sažetak, znanstveni)
]]>          <w:br/>
        </w:t>
      </w:r>
    </w:p>
    <w:p>
      <w:pPr/>
      <w:r>
        <w:rPr/>
        <w:t xml:space="preserve">
<![CDATA[Matošević, Ana; Knežević, Anamarija; Kovarik, Zrinka; Bosak, Anita
]]>          <w:br/>
<![CDATA[Selectivity of biscarbamates in interaction with human cholinesterases.  // Knjiga sažetaka Simpozija studenata doktorskih studija PMF-a / Rončević, Sanda ; Barišić, Dajana (ur.).
]]>          <w:br/>
<![CDATA[Zagreb, 2020. str. 115-115 (poster, domaća recenzija, sažetak, ostalo)
]]>          <w:br/>
        </w:t>
      </w:r>
    </w:p>
    <w:p>
      <w:pPr/>
      <w:r>
        <w:rPr/>
        <w:t xml:space="preserve">
<![CDATA[Kovarik, Zrinka; Zorbaz, Tamara; Maček Hrvat, Nikolina; Čadež, Tena; Žunec, Suzana; Zandona, Antonio; Katalinić, Maja
]]>          <w:br/>
<![CDATA[Reversal of OP toxicity by the oxime-assisted reactivation of cholinesterases.  // Abstract book of the 16th International Symposium on Cholinergic Mechanism
]]>          <w:br/>
<![CDATA[Reẖovot, Izrael, 2019. str. 25-25 (pozvano predavanje, međunarodna recenzija, sažetak, znanstveni)
]]>          <w:br/>
        </w:t>
      </w:r>
    </w:p>
    <w:p>
      <w:pPr/>
      <w:r>
        <w:rPr/>
        <w:t xml:space="preserve">
<![CDATA[Kovarik, Zrinka; Čadež, Tena; Maček Hrvat, Nikolina
]]>          <w:br/>
<![CDATA[Analysis of Butyrylcholinesterase Interactions with Old Inhibitors and New Reactivators.  // The FEBS Open Bio, The 44rd FEBS Congress “From molecules to living systems“, Krakow, Poljska
]]>          <w:br/>
<![CDATA[Kraków, Poljska, 2019. str. 431-431 doi:10.1002/2211-5463.12675 (poster, međunarodna recenzija, sažetak, znanstveni)
]]>          <w:br/>
        </w:t>
      </w:r>
    </w:p>
    <w:p>
      <w:pPr/>
      <w:r>
        <w:rPr/>
        <w:t xml:space="preserve">
<![CDATA[Ramić, Alma; Matošević, Ana; Bosak, Anita; Kovarik, Zrinka; Hrenar, Tomica; Primožič, Ines
]]>          <w:br/>
<![CDATA[Design, synthesis and characterisation of Cinchona alkaloid carbamates.  // 26. hrvatski skup kemičara i kemijskih inženjera : Knjiga sažetaka / Galić, Nives ; Rogošić, Marko (ur.).
]]>          <w:br/>
<![CDATA[Zagreb: Hrvatsko društvo kemijskih inženjera i tehnologa (HDKI), 2019. str. 61-61 (poster, domaća recenzija, sažetak, znanstveni)
]]>          <w:br/>
        </w:t>
      </w:r>
    </w:p>
    <w:p>
      <w:pPr/>
      <w:r>
        <w:rPr/>
        <w:t xml:space="preserve">
<![CDATA[Zorbaz, Tamara; Mišetić, Petra; Žunec, Suzana; Mendaš, Gordana; Micek, Vedran; Pavošević, Kristian; Gabelica Marković, Vesna; Jean, Ludovic; Renard, Pierre-Yves; Kovarik, Zrinka
]]>          <w:br/>
<![CDATA[Pharmacodynamic and pharmacokinetic evaluation of morpholine-3-hydroxy-2-pyridine oxime, centrally active antidote for nerve agent poisoning.  // Book of Abstracts of the Congress of the Croatian Society of Biochemistry and Molecular Biology ˝Crossroads in Life Sciences˝, HDBMB2019, Lovran, Hrvatska, 2019
]]>          <w:br/>
<![CDATA[Lovran, Hrvatska, 2019. str. 135-135 (poster, domaća recenzija, sažetak, znanstveni)
]]>          <w:br/>
        </w:t>
      </w:r>
    </w:p>
    <w:p>
      <w:pPr/>
      <w:r>
        <w:rPr/>
        <w:t xml:space="preserve">
<![CDATA[Maček Hrvat, Nikolina; Kalisiak, Jaroslaw; Šinko, Goran; Zandona, Antonio; Radić, Zoran; Sharpless, K. Barry; Taylor, Palmer; Kovarik, Zrinka
]]>          <w:br/>
<![CDATA[Design and evaluation of phenyltetrahydroisoquinoline pyridinium aldoximes as reactivators of nerve-agent-inhibited human cholinesterases.  // Abstract book of the 17th Medical Chemical Defense Conference "Chemical Warfare Agents - old problems and new challenges"
]]>          <w:br/>
<![CDATA[München, 2019. str. 138-138 (poster, međunarodna recenzija, sažetak, znanstveni)
]]>          <w:br/>
        </w:t>
      </w:r>
    </w:p>
    <w:p>
      <w:pPr/>
      <w:r>
        <w:rPr/>
        <w:t xml:space="preserve">
<![CDATA[Jean, Ludovic; Dubois-Geoffroy, P; Probst, Nicolas; Gasnot, J; Braiki, Anissa; Warnault, P; Gomez, Catherine; Renou, Julien; Verdelet, Tristan; Mercey, Guillaume et al.
]]>          <w:br/>
<![CDATA[3-hydroxypyridine aldoximes as efficient uncharged reactivators against organophosphorus nerve agents poisoning.  // Abstract book of the 17th Medical Chemical Defense Conference "Chemical Warfare Agents - old problems and new challenges"
]]>          <w:br/>
<![CDATA[München, 2019. str. 124-124 (poster, međunarodna recenzija, sažetak, znanstveni)
]]>          <w:br/>
        </w:t>
      </w:r>
    </w:p>
    <w:p>
      <w:pPr/>
      <w:r>
        <w:rPr/>
        <w:t xml:space="preserve">
<![CDATA[Maček Hrvat, Nikolina; Šagud, Ivana; Čadež, Tena; Ratković, Ana; Škorić, Irena; Kovarik, Zrinka
]]>          <w:br/>
<![CDATA[New naphthoxazole benzylamines synthesized by Buchwald-Hartwig amination from the electrocyclization photoproducts are potential cholinesterase inhibitors.  // Book of Abstracts of the Congress of the Croatian Society of Biochemistry and Molecular Biology ˝Crossroads in Life Sciences˝, HDBMB2019, Lovran, Hrvatska, 2019
]]>          <w:br/>
<![CDATA[Lovran, Hrvatska, 2019. str. 98-98 (poster, domaća recenzija, sažetak, znanstveni)
]]>          <w:br/>
        </w:t>
      </w:r>
    </w:p>
    <w:p>
      <w:pPr/>
      <w:r>
        <w:rPr/>
        <w:t xml:space="preserve">
<![CDATA[Braiki, Anissa; Zorbaz, Tamara; Maraković, Nikola; Baati, Rachid; Katalinić, Maja; Gastellier, Anne-Julie; Courageux, Charlotte; Jegoux, Johanne; Dias, Jose; Calas, Guilhem et al.
]]>          <w:br/>
<![CDATA[3-hydroxy-2-pyridine aldoxime reactivators of organophosphate-inhibited cholinesterases.  // Abstract book of 3rd International conference CBRNE Research and innovation
]]>          <w:br/>
<![CDATA[Nantes, Francuska, 2019. str. 221-221 (poster, međunarodna recenzija, sažetak, ostalo)
]]>          <w:br/>
        </w:t>
      </w:r>
    </w:p>
    <w:p>
      <w:pPr/>
      <w:r>
        <w:rPr/>
        <w:t xml:space="preserve">
<![CDATA[Čadež, Tena; Kovarik, Zrinka
]]>          <w:br/>
<![CDATA[Effects of new oximes on cholinesterases inhibited by organophosporus pesticides.  // Book of Abstracts of the Congress of the Croatian Society of Biochemistry and Molecular Biology ˝Crossroads in Life Sciences˝, HDBMB2019, Lovran, Hrvatska, 2019
]]>          <w:br/>
<![CDATA[Lovran, Hrvatska, 2019. str. 77-77 (poster, domaća recenzija, sažetak, ostalo)
]]>          <w:br/>
        </w:t>
      </w:r>
    </w:p>
    <w:p>
      <w:pPr/>
      <w:r>
        <w:rPr/>
        <w:t xml:space="preserve">
<![CDATA[Kovarik, Zrinka; Maček Hrvat, Nikolina; Žunec, Suzana; Katalinić, Maja
]]>          <w:br/>
<![CDATA[Detoxification of Nerve Agents by Oxime-Assisted Reactivation of Cholinesterases.  // Serbian Biochemical Society Ninth Conference "Diversity in Biochemistry" / Spasojević, Ivan (ur.).
]]>          <w:br/>
<![CDATA[Beograd: Faculty of Chemistry, Serbian Biochemical Society, 2019. str. 39-39 (pozvano predavanje, međunarodna recenzija, sažetak, znanstveni)
]]>          <w:br/>
        </w:t>
      </w:r>
    </w:p>
    <w:p>
      <w:pPr/>
      <w:r>
        <w:rPr/>
        <w:t xml:space="preserve">
<![CDATA[Zorbaz, Tamara; Mišetić, Petra; Žunec, Suzana; Zandona, Antonio; Micek, Vedran; Mendaš, Gordana; Probst, Nicolas; Braïki, Anissa; Maček Hrvat, Nikolina; Katalinić, Maja et al.
]]>          <w:br/>
<![CDATA[Pharmacological analysis of centrally active oxime for nerve agent poisoning.  // Abstract book of the 16th International Symposium on Cholinergic Mechanisms, Rehovot, Izrael
]]>          <w:br/>
<![CDATA[Reẖovot, Izrael, 2019. str. 63-63 (poster, međunarodna recenzija, sažetak, znanstveni)
]]>          <w:br/>
        </w:t>
      </w:r>
    </w:p>
    <w:p>
      <w:pPr/>
      <w:r>
        <w:rPr/>
        <w:t xml:space="preserve">
<![CDATA[Xie, Heidi Qunhui; Kovarik, Zrinka; Liu, Yiyun; Čadež, Tena; Ma, Yongchao; Zandona, Antonio; Luo, Yali; Šinko, Goran
]]>          <w:br/>
<![CDATA[Interaction analyses of AChE and BChE with selected pesticides.  // Abstract book of the 16th International Symposium on Cholinergic Mechanisms, Rehovot, Izrael
]]>          <w:br/>
<![CDATA[Reẖovot, Izrael, 2019. str. 78-78 (poster, međunarodna recenzija, sažetak, ostalo)
]]>          <w:br/>
        </w:t>
      </w:r>
    </w:p>
    <w:p>
      <w:pPr/>
      <w:r>
        <w:rPr/>
        <w:t xml:space="preserve">
<![CDATA[Kovarik, Zrinka
]]>          <w:br/>
<![CDATA[Nerve agent bioscavengers based on an efficient oxime-assisted reactivation of cholinesterases.  // 3rd International conference CBRNE Research and Innovation
]]>          <w:br/>
<![CDATA[Nantes, Francuska, 2019. str. 70-70 (plenarno, međunarodna recenzija, sažetak, ostalo)
]]>          <w:br/>
        </w:t>
      </w:r>
    </w:p>
    <w:p>
      <w:pPr/>
      <w:r>
        <w:rPr/>
        <w:t xml:space="preserve">
<![CDATA[Primožič, Ines; Radman Kastelic, Andreja; Mikelić, Ana; Hrenar, Tomica; Matošević, Ana; Bosak, Anita; Kovarik, Zrinka
]]>          <w:br/>
<![CDATA[Design, synthesis and characterisation of quinuclidine carbamates.  // Abstract book of the 16th International Symposium on Cholinergic Mechanisms
]]>          <w:br/>
<![CDATA[Reẖovot, Izrael, 2019. str. 88-88 (poster, međunarodna recenzija, sažetak, znanstveni)
]]>          <w:br/>
        </w:t>
      </w:r>
    </w:p>
    <w:p>
      <w:pPr/>
      <w:r>
        <w:rPr/>
        <w:t xml:space="preserve">
<![CDATA[Dubois-Geoffroy, P.; Probst, N.; Gasnot, J.; Renard, Pierre-Yves; Braiki, Anissa; Warnault, P.; Jean, Ludovic; Zorbaz, Tamara; Maraković, Nikola; Kovarik, Zrinka et al.
]]>          <w:br/>
<![CDATA[Uncharged reactivators of OP-inhibited cholinesterases.  // Abstract book of the 17th Medical Chemical Defense Conference "Chemical Warfare Agents - old problems and new challenges"
]]>          <w:br/>
<![CDATA[München, 2019. str. 134-134 (poster, međunarodna recenzija, sažetak, znanstveni)
]]>          <w:br/>
        </w:t>
      </w:r>
    </w:p>
    <w:p>
      <w:pPr/>
      <w:r>
        <w:rPr/>
        <w:t xml:space="preserve">
<![CDATA[Kovarik, Zrinka
]]>          <w:br/>
<![CDATA[Novel oximes in counteracting organophosphates exposure.  // Abstract book of the 17th Medical Chemical Defense Conference "Chemical Warfare Agents - old problems and new challenges"
]]>          <w:br/>
<![CDATA[München, 2019. str. 22-22 (pozvano predavanje, međunarodna recenzija, sažetak, znanstveni)
]]>          <w:br/>
        </w:t>
      </w:r>
    </w:p>
    <w:p>
      <w:pPr/>
      <w:r>
        <w:rPr/>
        <w:t xml:space="preserve">
<![CDATA[Zorbaz, Tamara; Mišetić, Petra; Zandona, Antonio; Braiki, Anissa; Maček Hrvat, Nikolina; Katalinić, Maja; Gabelica Marković, Vesna; Jean, Ludovic; Renard, Pierre-Yves; Kovarik, Zrinka
]]>          <w:br/>
<![CDATA[Potent lipophilic reactivators of phosphorylated cholinesterases are not cytotoxic and are metabolically stable.  // FEBS3+ Conference: From Molecules to Living Systems : Final Programme & Book of Abstracts / Szüts, Dávis ; Buday, László (ur.).
]]>          <w:br/>
<![CDATA[Veszprém: OOK-Press, 2018. str. 89-89 (predavanje, međunarodna recenzija, sažetak, znanstveni)
]]>          <w:br/>
        </w:t>
      </w:r>
    </w:p>
    <w:p>
      <w:pPr/>
      <w:r>
        <w:rPr/>
        <w:t xml:space="preserve">
<![CDATA[Bosak, Anita; Opsenica, Dejan M.; Šinko, Goran; Zlatar, Matija; Kovarik, Zrinka
]]>          <w:br/>
<![CDATA[4-aminoquinilines as reversible inhibitors of human cholinesterase activity.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73-73. (https://www.bib.irb.hr:8443/index.php/954584) (poster, međunarodna recenzija, sažetak, znanstveni)
]]>          <w:br/>
        </w:t>
      </w:r>
    </w:p>
    <w:p>
      <w:pPr/>
      <w:r>
        <w:rPr/>
        <w:t xml:space="preserve">
<![CDATA[Zandona, Antonio; Primožič, Ines; Katalinić, Maja; Kovarik, Zrinka
]]>          <w:br/>
<![CDATA[In vitro evaluation of quinuclidinium oximes as reactivators of organophosphorus compounds inhibited human cholinesterases.  // Programme and Abstract Book in Military Medical Science Letters - Special Issue on the occasion of the 13th International Meeting on Cholinesterases and the 7th International Conference on Paraoxonases / Korábečný, Jan ; Soukup, Ondřej (ur.).
]]>          <w:br/>
<![CDATA[Hradec Kralove, 2018. str. 85-85 (poster, međunarodna recenzija, sažetak, znanstveni)
]]>          <w:br/>
        </w:t>
      </w:r>
    </w:p>
    <w:p>
      <w:pPr/>
      <w:r>
        <w:rPr/>
        <w:t xml:space="preserve">
<![CDATA[Maraković, Nikola; Vinković, Vladimir; Kovarik, Zrinka; Šinko, Goran
]]>          <w:br/>
<![CDATA[Design, synthesis, and reactivation efficiency of chiral N-substituted 2-hydroxyiminoacetamides.  // Workshop on “Reactivators and Medical Countermeasures against Nerve Agents and Pesticides” : Meeting abstract, u Arhiv za higijenu rada i toksikologiju Vol.69(3)
]]>          <w:br/>
<![CDATA[Zagreb, Hrvatska, 2018. str. A37-A37 (predavanje, domaća recenzija, sažetak, znanstveni)
]]>          <w:br/>
        </w:t>
      </w:r>
    </w:p>
    <w:p>
      <w:pPr/>
      <w:r>
        <w:rPr/>
        <w:t xml:space="preserve">
<![CDATA[Maček Hrvat, Nikolina; Kalisiak, Jarosław; Zandona, Antonio; Šinko, Goran; Radić, Zoran; Sharpless, K. Barry; Taylor, Palmer; Kovarik Zrinka
]]>          <w:br/>
<![CDATA[Phenyltetrahydroisoquinoline-based triazole compounds are high- affinity potential reactivators of nerve agent-inhibited human acetylcholinesterase.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76-76. (https://www.bib.irb.hr:8443/index.php/954523) (poster, međunarodna recenzija, sažetak, znanstveni)
]]>          <w:br/>
        </w:t>
      </w:r>
    </w:p>
    <w:p>
      <w:pPr/>
      <w:r>
        <w:rPr/>
        <w:t xml:space="preserve">
<![CDATA[Zorbaz, Tamara; Braiki, Anissa; Maraković, Nikola; Katalinić, Maja; Renou, Julien; Jean, Ludovic; Renard, Pierre-Yves; Kovarik, Zrinka
]]>          <w:br/>
<![CDATA[New uncharged potent reactivators of AChE and BChE inhibited by nerve agents.  // Knjiga sažetaka Drugog Simpozija studenata doktorskih studija PMF-a 2017./2018.
]]>          <w:br/>
<![CDATA[Zagreb, Hrvatska, 2018. str. 8-8 (predavanje, podatak o recenziji nije dostupan, sažetak, znanstveni)
]]>          <w:br/>
        </w:t>
      </w:r>
    </w:p>
    <w:p>
      <w:pPr/>
      <w:r>
        <w:rPr/>
        <w:t xml:space="preserve">
<![CDATA[Maček Hrvat, Nikolina; Green, Carol; Žunec, Suzana; Radić, Zoran; Taylor, Palmer; Kovarik, Zrinka
]]>          <w:br/>
<![CDATA[Post-exposure treatment with the oxime RS194B rapidly reactivates brain acetylcholinesterase activity in mice exposed to sarin and VX.  // Book of Abstracts of the 10th Congress of Toxicology in Developing Countries and 12th Congress of the Serbian Society of Toxicology
]]>          <w:br/>
<![CDATA[Beograd, Srbija, 2018. str. 154-155 (poster, međunarodna recenzija, sažetak, znanstveni)
]]>          <w:br/>
        </w:t>
      </w:r>
    </w:p>
    <w:p>
      <w:pPr/>
      <w:r>
        <w:rPr/>
        <w:t xml:space="preserve">
<![CDATA[Kovarik, Zrinka
]]>          <w:br/>
<![CDATA[Pseudo-catalytic nerve agents scavenging by acetylcholinesterase assisted with aldoximes.  // 33. Latin-American Congreee of Chemistry (33-CLAQ) and X Congress of Chemical Sciences, Technology and Inovation (QUIMICUBA 2018)
]]>          <w:br/>
<![CDATA[Havana, 2018. str. 92-92. (https://www.bib.irb.hr:8443/index.php/961949) (pozvano predavanje, međunarodna recenzija, sažetak, znanstveni)
]]>          <w:br/>
        </w:t>
      </w:r>
    </w:p>
    <w:p>
      <w:pPr/>
      <w:r>
        <w:rPr/>
        <w:t xml:space="preserve">
<![CDATA[Malinak, Davis; Zorbaz, Tamara; Skarka, Adam; Hrabinova, Martina; Marakovic, Nikola; Janockova, Jana; Soukup, Ondrej; Misik, Jan; Jun, Daniel; Kuca, Kamil et al.
]]>          <w:br/>
<![CDATA[Oximes with ortho-positioned chlorine moiety exhibit improved physical-chemical properties, efficient reactivation of inhibited human acetylcholinesterase and reduced in vivo toxicity.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38-38 (pozvano predavanje, međunarodna recenzija, sažetak, znanstveni)
]]>          <w:br/>
        </w:t>
      </w:r>
    </w:p>
    <w:p>
      <w:pPr/>
      <w:r>
        <w:rPr/>
        <w:t xml:space="preserve">
<![CDATA[Kovarik, Zrinka; Zorbaz, Tamara; Musilek, Kamil
]]>          <w:br/>
<![CDATA[Reactivation of inhibited acetylcholinesterase with newly synthesized chlorinated pyridinium aldoximes.  // FEBS Open Bio, 43rd FEBS Congress, Prag, Češka Republika
]]>          <w:br/>
<![CDATA[Prag, Češka Republika, 2018. str. 96-96 (predavanje, međunarodna recenzija, sažetak, ostalo)
]]>          <w:br/>
        </w:t>
      </w:r>
    </w:p>
    <w:p>
      <w:pPr/>
      <w:r>
        <w:rPr/>
        <w:t xml:space="preserve">
<![CDATA[Bosak, Anita; Knežević, Anamarija; Zlatić, Katarina; Kerep, Robert; Kovarik, Zrinka
]]>          <w:br/>
<![CDATA[Carbamate derivatives of short-acting bronchodilator albuterol inhibits human acetylcholinesterase and butyrylcholinesterase.  // Book of Abstracts of the 10th Congress of Toxicology in Developing Countries and 12th Congress of the serbian Society of Toxicology
]]>          <w:br/>
<![CDATA[Beograd, Srbija, 2018. str. 114-114 (poster, međunarodna recenzija, sažetak, znanstveni)
]]>          <w:br/>
        </w:t>
      </w:r>
    </w:p>
    <w:p>
      <w:pPr/>
      <w:r>
        <w:rPr/>
        <w:t xml:space="preserve">
<![CDATA[Zorbaz, Tamara; Mišetić, Petra; Maraković, Nikola; Zandona, Antonio; Katalinić, Maja; Maček Hrvat, Nikolina; Braiki, Anissa; Gabelica Marković, Vesna; Jean, Ludovic; Renard, Pierre-Yves; Kovarik, Zrinka
]]>          <w:br/>
<![CDATA[Potent lipophilic 3-hydroxy-2-pyridinium aldoxime reactivators of phosphorylated cholinesterases.  // Arhiv za higijenu rada i toksikologiju Vol. 69(3)
]]>          <w:br/>
<![CDATA[Zagreb, Hrvatska, 2018. str. A39-A39 (predavanje, domaća recenzija, sažetak, znanstveni)
]]>          <w:br/>
        </w:t>
      </w:r>
    </w:p>
    <w:p>
      <w:pPr/>
      <w:r>
        <w:rPr/>
        <w:t xml:space="preserve">
<![CDATA[Maček Hrvat, Nikolina; Sit, Rakesh K.; Kovarik, Zrinka; Žunec, Suzana; Green, Carol; Fokin, Valery V; Sharpless, K. Barry; Radić, Zoran; Taylor, Palmer
]]>          <w:br/>
<![CDATA[RS194B pharmacokinetics and antidotal potential in mice exposed to VX and sarin.  // Arhiv za higijenu rada i toksikologiju Vol.69(3)
]]>          <w:br/>
<![CDATA[Zagreb, 2018. str. A23-A23 (predavanje, domaća recenzija, sažetak, znanstveni)
]]>          <w:br/>
        </w:t>
      </w:r>
    </w:p>
    <w:p>
      <w:pPr/>
      <w:r>
        <w:rPr/>
        <w:t xml:space="preserve">
<![CDATA[Kovarik, Zrinka; Katalinić, Maja; Maček Hrvat, Nikolina; Šinko, Goran; Zorbaz, Tamara; Bosak, Anita
]]>          <w:br/>
<![CDATA[Enhancement in pyridinium oxime-assisted reactivation of tabun-inhibited acetylcholinesterase achieved by active site mutations.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35-35 (pozvano predavanje, međunarodna recenzija, sažetak, znanstveni)
]]>          <w:br/>
        </w:t>
      </w:r>
    </w:p>
    <w:p>
      <w:pPr/>
      <w:r>
        <w:rPr/>
        <w:t xml:space="preserve">
<![CDATA[Bosak, Anita; Vinković, Vladimir; Primožič, Ines; Kovarik, Zrinka
]]>          <w:br/>
<![CDATA[Carbamates of bronchodilators and Cinchona based alkaloids as selective BChE inhibitors.  // Arhiv za higijenu rada i toksikologiju, Vol.69, No. 3, 2018
]]>          <w:br/>
<![CDATA[Zagreb, Hrvatska, 2018. str. A42-42 (predavanje, domaća recenzija, sažetak, znanstveni)
]]>          <w:br/>
        </w:t>
      </w:r>
    </w:p>
    <w:p>
      <w:pPr/>
      <w:r>
        <w:rPr/>
        <w:t xml:space="preserve">
<![CDATA[Kovarik, Zrinka
]]>          <w:br/>
<![CDATA[Introduction to the workshop on “Reactivators and Medical Countermeasures against Nerve Agents and Pesticides”.  // Arhiv za higijenu rada i toksikologiju Vol.69(3)
]]>          <w:br/>
<![CDATA[Zagreb, Hrvatska, 2018. str. A33-A33 (predavanje, domaća recenzija, sažetak, znanstveni)
]]>          <w:br/>
        </w:t>
      </w:r>
    </w:p>
    <w:p>
      <w:pPr/>
      <w:r>
        <w:rPr/>
        <w:t xml:space="preserve">
<![CDATA[Zorbaz, Tamara; Maraković, Nikola; Musilek, Kamil; Kovarik, Zrinka
]]>          <w:br/>
<![CDATA[Chlorinated pyridinium oximes are potent reactivators of acetylcholinesterase inhibited by nerve agents.  // Programme and Abstract Book, Military Medical Science Letters - Special Issue on the occasion of the 13th International Meeting on Cholinesterases and the 7th International Conference on Paraoxonases, Hradec Králové, Republika Češka, 2018 / Korábečný, Jan ; Soukup, Ondrej (ur.).
]]>          <w:br/>
<![CDATA[Hradec Kralove: University of Defence, Faculty of Military Health Sciences, Czech Republic, 2018. str. 78-78 (poster, međunarodna recenzija, sažetak, znanstveni)
]]>          <w:br/>
        </w:t>
      </w:r>
    </w:p>
    <w:p>
      <w:pPr/>
      <w:r>
        <w:rPr/>
        <w:t xml:space="preserve">
<![CDATA[Zorbaz, Tamara; Maček Hrvat, Nikolina; Šinko, Goran; Kovarik, Zrinka
]]>          <w:br/>
<![CDATA[Important parameters and considerations for in vitro reactivation assays of OP-inhibited cholinesterase.  // 16th Medical Chemical Defence Conference ˝100 years after the first use of sulfur mustard - re-emerging threats of chemical warfare agents and current state of medical research˝
]]>          <w:br/>
<![CDATA[München, 2017. (poster, međunarodna recenzija, sažetak, znanstveni)
]]>          <w:br/>
        </w:t>
      </w:r>
    </w:p>
    <w:p>
      <w:pPr/>
      <w:r>
        <w:rPr/>
        <w:t xml:space="preserve">
<![CDATA[Zorbaz, Tamara; Katalinić, Maja; Zandona, Antonio; Braiki, Anissa; Jean, Ludovic; Renard, Pierre-Yves; Kovarik, Zrinka
]]>          <w:br/>
<![CDATA[Novel centrally active antidote for intoxication by sarin and VX nerve agents.  // Knjiga Sažetaka Mini simpozija Sekcije za medicinsku i farmaceutsku kemiju
]]>          <w:br/>
<![CDATA[Zagreb, Hrvatska, 2017. str. 4-4 (predavanje, domaća recenzija, sažetak, znanstveni)
]]>          <w:br/>
        </w:t>
      </w:r>
    </w:p>
    <w:p>
      <w:pPr/>
      <w:r>
        <w:rPr/>
        <w:t xml:space="preserve">
<![CDATA[Maček Hrvat, Nikolina; Radić, Zoran; Taylor, Palmer; Kovarik, Zrinka
]]>          <w:br/>
<![CDATA[Oxime-assisted detoxification of nerve agents by a human AChE mutant.  // Knjiga Sažetaka Mini simpozija Sekcije za medicinsku i farmaceutsku kemiju. Zagreb, Hrvatska, 2017.
]]>          <w:br/>
<![CDATA[Zagreb, Hrvatska, 2017. str. 3-3 (predavanje, domaća recenzija, sažetak, znanstveni)
]]>          <w:br/>
        </w:t>
      </w:r>
    </w:p>
    <w:p>
      <w:pPr/>
      <w:r>
        <w:rPr/>
        <w:t xml:space="preserve">
<![CDATA[Kovarik, Zrinka; Maček Hrvat, Nikolina; Zorbaz, Tamara; Kalisiak, Jaroslav; Sharpless, K. Barry; Radić, Zoran; Taylor, Palmer
]]>          <w:br/>
<![CDATA[Acetylcholinesterase and novel oxime reactivators in counteracting organophosphate exposure.  // The FEBS Journal, Volume 284, Issue S1, Supplement:42nd FEBS Congress, From Molecules to Cells and Back, Jerusalem, Israel, September 10‐14, 2017
]]>          <w:br/>
<![CDATA[Jeruzalem, Izrael, 2017. str. 390-390 (poster, međunarodna recenzija, sažetak, znanstveni)
]]>          <w:br/>
        </w:t>
      </w:r>
    </w:p>
    <w:p>
      <w:pPr/>
      <w:r>
        <w:rPr/>
        <w:t xml:space="preserve">
<![CDATA[Zorbaz, Tamara; Katalinić, Maja; Zandona, Antonio; Braiki, Anissa; Jean, Ludovic; Renard, Pierre Yves; Kovarik, Zrinka
]]>          <w:br/>
<![CDATA[Novel centrally active antidote for intoxication by sarin and VX nerve agents.  // The FEBS Journal, Volume 284, Issue S1, Supplement:42nd FEBS Congress, From Molecules to Cells and Back, Jerusalem, Israel, September 10‐14, 2017
]]>          <w:br/>
<![CDATA[Jeruzalem, Izrael, 2017. str. 242-242 doi:10.1111/febs.14174 (poster, međunarodna recenzija, sažetak, znanstveni)
]]>          <w:br/>
        </w:t>
      </w:r>
    </w:p>
    <w:p>
      <w:pPr/>
      <w:r>
        <w:rPr/>
        <w:t xml:space="preserve">
<![CDATA[Bosak, Anita; Bavec, Aljoša; Goličnik, Marko; Šinko, Goran; Kovarik, Zrinka
]]>          <w:br/>
<![CDATA[Kinetic evaluation of PON1 interactions with pharmacologically active carbamates.  // 12th Meeting of the Slovenian Biochemical Society with International Participation, Book of Abstracts, 20-23 September 2017, Bled, Slovenia / Goričar, Katja ; Hudler, Petra (ur.).
]]>          <w:br/>
<![CDATA[Ljubljana: Slovenian Biochemical Society, 2017. str. 109-109 (poster, međunarodna recenzija, sažetak, ostalo)
]]>          <w:br/>
        </w:t>
      </w:r>
    </w:p>
    <w:p>
      <w:pPr/>
      <w:r>
        <w:rPr/>
        <w:t xml:space="preserve">
<![CDATA[Zandona, Antonio; Zorbaz, Tamara; Kovarik, Zrinka; Katalinić, Maja
]]>          <w:br/>
<![CDATA[Cytotoxicity of oximes tested as antidotes in organophosphorus compound poisoning.  // 12th Meeting of the Slovenian Biochemical Society with International Participation, Book of Abstracts, 20-23 September 2017, Bled, Slovenia / Goričar, Katja ; Hudler, Petra (ur.).
]]>          <w:br/>
<![CDATA[Ljubljana: Slovenian Biochemical Society, 2017. str. 82-82 (poster, sažetak, ostalo)
]]>          <w:br/>
        </w:t>
      </w:r>
    </w:p>
    <w:p>
      <w:pPr/>
      <w:r>
        <w:rPr/>
        <w:t xml:space="preserve">
<![CDATA[Maraković, Nikola; Knežević, Anamarija; Vinković, Vladimir; Kovarik, Zrinka; Šinko, Goran
]]>          <w:br/>
<![CDATA[Reactivation efficacy of new chiral N-substituted 2-hydroxyiminoacetamide reactivators of phosphylated cholinesterases.  // 12th Meeting of the Slovenian Biochemical Society with International Participation : Book of Abstracts / Goričar, Katja ; Hudler, Petra (ur.).
]]>          <w:br/>
<![CDATA[Ljubljana: Slovenian Biochemical Society, 2017. str. 106-106 (poster, međunarodna recenzija, sažetak, znanstveni)
]]>          <w:br/>
        </w:t>
      </w:r>
    </w:p>
    <w:p>
      <w:pPr/>
      <w:r>
        <w:rPr/>
        <w:t xml:space="preserve">
<![CDATA[Kovarik, Zrinka; Maček-Hrvat, Nikolina; Zorbaz, Tamara
]]>          <w:br/>
<![CDATA[Medical chemical defence against chemical nerve agent threats.  // Book of Abstract of 10th Joint Meeting on Medicinal Chemistry, Dubrovnik (Srebreno) / Basarić, Nikola ; Namjesnik, Danijel ; Perković, Ivana ; Stepanić, Višnja (ur.).
]]>          <w:br/>
<![CDATA[Zagreb: Hrvatsko kemijsko društvo, 2017. str. 143-143 (poster, međunarodna recenzija, sažetak, znanstveni)
]]>          <w:br/>
        </w:t>
      </w:r>
    </w:p>
    <w:p>
      <w:pPr/>
      <w:r>
        <w:rPr/>
        <w:t xml:space="preserve">
<![CDATA[Bosak, Anita; Kovarik, Zrinka
]]>          <w:br/>
<![CDATA[Can the BCHE polymorphism affect the inhibition potency of carbamylating and reversible inhibitors from everyday life?.  // Book of Abstract of 10th Joint Meeting on Medicinal Chemistry, Dubrovnik (Srebreno) / Basarić, Nikola ; Namjesnik, Danijel ; Perković, Ivana ; Stepanić, Višnja (ur.).
]]>          <w:br/>
<![CDATA[Zagreb: Hrvatsko kemijsko društvo, 2017. (poster, međunarodna recenzija, sažetak, znanstveni)
]]>          <w:br/>
        </w:t>
      </w:r>
    </w:p>
    <w:p>
      <w:pPr/>
      <w:r>
        <w:rPr/>
        <w:t xml:space="preserve">
<![CDATA[Katalinić, Maja; Miš, Katarina; Gros, Katarina; Zorbaz, Tamara; Zandona, Antonio; Matkovič, Urška; Pavičić, Ivan; Marjanović, Ana Marija; Kovarik, Zrinka; Grubič, Zoran et al.
]]>          <w:br/>
<![CDATA[Organophosphorus compound poisoning: from benchtop to clinic and back.  // Skeletal muscle research - from cell to human 2017, Symposium and Workshop, Book of Abstracts / Kacin, Alan ; Pirkmajer, Sergej ; Podbregar, Matej (ur.).
]]>          <w:br/>
<![CDATA[Ljubljana: Faculty of medicine and Faculty of Health Sciences, University of Ljubljana, Slovenija, 2017. str. 60-61 (predavanje, međunarodna recenzija, sažetak, znanstveni)
]]>          <w:br/>
        </w:t>
      </w:r>
    </w:p>
    <w:p>
      <w:pPr/>
      <w:r>
        <w:rPr/>
        <w:t xml:space="preserve">
<![CDATA[Maček Hrvat, Nikolina; Radić, Zoran; Taylor, Palmer; Kovarik, Zrinka
]]>          <w:br/>
<![CDATA[HI-6 assisted detoxification of VX and soman by a human AChE mutant in whole human blood.  // 16th Medical Chemical Defence Conference ˝100 years after the first use of sulfur mustard - re-emerging threats of chemical warfare agents and current state of medical research˝
]]>          <w:br/>
<![CDATA[München, 2017. (poster, međunarodna recenzija, sažetak, znanstveni)
]]>          <w:br/>
        </w:t>
      </w:r>
    </w:p>
    <w:p>
      <w:pPr/>
      <w:r>
        <w:rPr/>
        <w:t xml:space="preserve">
<![CDATA[Zorbaz, Tamara; Katalinić, Maja; Ivan Pavičić, Ivan; Braïki, Anissa; Renou, Julien; Renard, Pierre Yves; Jean, Ludovic; Kovarik, Zrinka
]]>          <w:br/>
<![CDATA[The effects of organophosphorus compounds and novel antidotes on human neuronal cells.  // Journal of Neurochemistry, Vol.142(2), Special issue on Cholinergic Mechanisms / Guest Editor: Israel Silman, Associate Guest Editors: Pascale Marchot and Marco Prado (ur.).
]]>          <w:br/>
<![CDATA[Marseille, Francuska: John Wiley & Sons, 2017. str. 224-225 doi:10.1111/jnc.13925 (poster, međunarodna recenzija, sažetak, znanstveni)
]]>          <w:br/>
        </w:t>
      </w:r>
    </w:p>
    <w:p>
      <w:pPr/>
      <w:r>
        <w:rPr/>
        <w:t xml:space="preserve">
<![CDATA[Kovarik, Zrinka; Maček Hrvat, Nikolina; Žunec, Suzana; Katalinić, Maja; Taylor, Palmer; Radić, Zoran
]]>          <w:br/>
<![CDATA[Efficient detoxification of soman, tabun, and VX by oxime assisted reactivation of acetylcholinesterase mutants.  // Journal of Neurochemistry, Vol.142(2), Special issue on Cholinergic Mechanisms / Guest Editor: Israel Silman, Associate Guest Editors: Pascale Marchot and Marco Prado (ur.).
]]>          <w:br/>
<![CDATA[Marseille, Francuska, 2017. str. 193-193 (pozvano predavanje, međunarodna recenzija, sažetak, znanstveni)
]]>          <w:br/>
        </w:t>
      </w:r>
    </w:p>
    <w:p>
      <w:pPr/>
      <w:r>
        <w:rPr/>
        <w:t xml:space="preserve">
<![CDATA[Zorbaz, Tamara; Braiki, Anissa; Maraković, Nikola; Katalinić, Maja; Renou, Julien; Jean, Ludovic; Renard, Pierre-Yves; Kovarik, Zrinka
]]>          <w:br/>
<![CDATA[New uncharged potent reactivators of AChE and BChE inhibited by nerve agents.  // 16th Medical Chemical Defence Conference ˝100 years after the first use of sulfur mustard - re-emerging threats of chemical warfare agents and current state of medical research˝
]]>          <w:br/>
<![CDATA[München, 2017. (poster, međunarodna recenzija, sažetak, znanstveni)
]]>          <w:br/>
        </w:t>
      </w:r>
    </w:p>
    <w:p>
      <w:pPr/>
      <w:r>
        <w:rPr/>
        <w:t xml:space="preserve">
<![CDATA[Maček Hrvat, Nikolina; Žunec, Suzana; Katalinić, Maja; Taylor, Palmer; Radić, Zoran; Kovarik, Zrinka
]]>          <w:br/>
<![CDATA[Oxime assisted catalytic scavenging of nerve agents by acetylcholinesterase choline binding site mutants.  // Book of Abstracts of Bioscience Review 2016 Conference, Gunpowder, Maryland, SAD
]]>          <w:br/>
<![CDATA[Gunpowder (MD), Sjedinjene Američke Države, 2016. (poster, međunarodna recenzija, sažetak, znanstveni)
]]>          <w:br/>
        </w:t>
      </w:r>
    </w:p>
    <w:p>
      <w:pPr/>
      <w:r>
        <w:rPr/>
        <w:t xml:space="preserve">
<![CDATA[Bosak, Anita; Ramić, Alma; Šmidlehner, Tamara; Primožič, Ines; Kovarik, Zrinka
]]>          <w:br/>
<![CDATA[Design, synthesis and kinetic evaluation of cinchonines and cinchonidines as selective human butyrylcholinesterase inhibitors.  // Abstracts of the 41th FEBS Congress: Molecular and Systems Biology for a Better Life in FEBS Journal, Vol.283 (S1)
]]>          <w:br/>
<![CDATA[Kuşadası, Turska, 2016. str. 174-174 (poster, međunarodna recenzija, sažetak, znanstveni)
]]>          <w:br/>
        </w:t>
      </w:r>
    </w:p>
    <w:p>
      <w:pPr/>
      <w:r>
        <w:rPr/>
        <w:t xml:space="preserve">
<![CDATA[Zorbaz, Tamara; Katalinić, Maja; Braïki, Anissa; Renou, Julien; Renard, Pierre-Yves; Jean, Ludovic; Kovarik, Zrinka
]]>          <w:br/>
<![CDATA[In vitro evaluation of uncharged oximes for organophosphorus nerve agent poisoning.  // Congress of the Croatian Society of Biochemistry and Molecular Biology on the Occasion of the 40th Anniversary, HDBMB2016, Book of Abstracts / Katalinić, Maja ; Kovarik, Zrinka (ur.).
]]>          <w:br/>
<![CDATA[Zagreb: Hrvatsko društvo za biokemiju i molekularnu biologiju (HDBMB), 2016. str. 109-109 (poster, međunarodna recenzija, sažetak, znanstveni)
]]>          <w:br/>
        </w:t>
      </w:r>
    </w:p>
    <w:p>
      <w:pPr/>
      <w:r>
        <w:rPr/>
        <w:t xml:space="preserve">
<![CDATA[Bosak, Anita; Bavec, Aljoša; Goličnik, Marko; Kovarik, Zrinka
]]>          <w:br/>
<![CDATA[Optimization of PON1 arylesterase activity measurement.  // Book of Abstracts / Katalinić, Maja ; Kovarik, Zrinka (ur.).
]]>          <w:br/>
<![CDATA[Zagreb: Hrvatsko društvo za biokemiju i molekularnu biologiju (HDBMB), 2016. str. 71-71 (poster, domaća recenzija, sažetak, znanstveni)
]]>          <w:br/>
        </w:t>
      </w:r>
    </w:p>
    <w:p>
      <w:pPr/>
      <w:r>
        <w:rPr/>
        <w:t xml:space="preserve">
<![CDATA[Žunec, Suzana; Radić, Zoran; Sit, Rakesh K.; Taylor, Palmer; Kovarik, Zrinka
]]>          <w:br/>
<![CDATA[Evaluation of a novel centrally active oxime as antidote in OP exposed mice.  // Book of Abstracts / Katalinić, Maja ; Kovarik, Zrinka (ur.).
]]>          <w:br/>
<![CDATA[Zagreb: Hrvatsko društvo za biokemiju i molekularnu biologiju (HDBMB), 2016. str. 111-111 (poster, domaća recenzija, sažetak, znanstveni)
]]>          <w:br/>
        </w:t>
      </w:r>
    </w:p>
    <w:p>
      <w:pPr/>
      <w:r>
        <w:rPr/>
        <w:t xml:space="preserve">
<![CDATA[Pavičić, Ivan; Marjanović, Ana Marija; Katalinić, Maja; Kovarik Zrinka; 
]]>          <w:br/>
<![CDATA[Chemosensitivity of human neuroblastoma cells to different oximes.  // Book of Abstracts / Katalinić, Maja ; Kovarik, Zrinka (ur.).
]]>          <w:br/>
<![CDATA[Zagreb: Hrvatsko društvo za biokemiju i molekularnu biologiju (HDBMB), 2016. str. 95-95 (poster, međunarodna recenzija, sažetak, znanstveni)
]]>          <w:br/>
        </w:t>
      </w:r>
    </w:p>
    <w:p>
      <w:pPr/>
      <w:r>
        <w:rPr/>
        <w:t xml:space="preserve">
<![CDATA[Kovalevsky, Andrey; Blumenthal, Donald; Cheung, Jonah; Gerlits, Oksana; Cheng, Xiaolin; Fajer, Mikolai; Kovarik, Zrinka; Taylor, Palmer; Radić, Zoran
]]>          <w:br/>
<![CDATA[Allosteric interactions in organophosphate inhibition and oxime reactivation of ihibited cholinesteraseses.  // XVth International Symposium on Cholinergic Mechanisms : Abstract book
]]>          <w:br/>
<![CDATA[Marseille, Francuska, 2016. str. 83-83 (predavanje, međunarodna recenzija, sažetak, znanstveni)
]]>          <w:br/>
        </w:t>
      </w:r>
    </w:p>
    <w:p>
      <w:pPr/>
      <w:r>
        <w:rPr/>
        <w:t xml:space="preserve">
<![CDATA[Kovarik, Zrinka
]]>          <w:br/>
<![CDATA[Catalytic organophosphorous compounds scavenging by acetylcholinesterase assisted with aldoximes.  // 24. hrvatski skup kemičara i kemijskih inženjera, Zagreb, Hrvatska, Knjiga sažetaka / Ukić, Šime ; Bolanča, Tomislav (ur.).
]]>          <w:br/>
<![CDATA[Zagreb: HDKI/CSCE, 2015. (pozvano predavanje, domaća recenzija, sažetak, znanstveni)
]]>          <w:br/>
        </w:t>
      </w:r>
    </w:p>
    <w:p>
      <w:pPr/>
      <w:r>
        <w:rPr/>
        <w:t xml:space="preserve">
<![CDATA[Kovarik, Zrinka; Maček Hrvat, Nikolina; Katalinić, Maja; Sit, Rakesh K.; Paradyse, Alexander; Zunec, Suzana; Fokin, Valery V.; Taylor, Palmer; Radic, Zoran.
]]>          <w:br/>
<![CDATA[Catalytic soman scavenging by non-aging acetylcholinesterase mutant assisted with novel site-directed aldoximes.  // The FEBS Journal Volume 282, Supplement 1 ; Special issue, 40th FEBS Congress, The Biochemical Basis of Life
]]>          <w:br/>
<![CDATA[Berlin, Njemačka, 2015. str. 171-171 (poster, međunarodna recenzija, sažetak, znanstveni)
]]>          <w:br/>
        </w:t>
      </w:r>
    </w:p>
    <w:p>
      <w:pPr/>
      <w:r>
        <w:rPr/>
        <w:t xml:space="preserve">
<![CDATA[Kovarik, Zrinka; Maček Hrvat, Nikolina; Žunec, Suzana; Katalinić, Maja; Taylor, Palmer; Radić, Zoran
]]>          <w:br/>
<![CDATA[Catalytic organophosphorus compounds scavenging by acetylcholinesterase assisted with aldoximes.  // 12th International Meeting on Cholinesterases and 6th Paraoxonase Conference, Elche, Španjolska, Program
]]>          <w:br/>
<![CDATA[Elche, Španjolska, 2015. (pozvano predavanje, međunarodna recenzija, sažetak, znanstveni)
]]>          <w:br/>
        </w:t>
      </w:r>
    </w:p>
    <w:p>
      <w:pPr/>
      <w:r>
        <w:rPr/>
        <w:t xml:space="preserve">
<![CDATA[Katalinić, Maja; Maček Hrvat, Nikolina; Miličević, Ante; Jelić, Dubravko; Primožič, Ines; Tomić, Srđanka; Kovarik, Zrinka
]]>          <w:br/>
<![CDATA[Efficiency of imidazolium based oximes in reactivation of organophosphorus compound‐inhibited cholinesterases.  // 12th International Meeting on Cholinesterases and 6th Paraoxonase Conference
]]>          <w:br/>
<![CDATA[Elche, Španjolska, 2015. str. 51-51 (pozvano predavanje, međunarodna recenzija, sažetak, znanstveni)
]]>          <w:br/>
        </w:t>
      </w:r>
    </w:p>
    <w:p>
      <w:pPr/>
      <w:r>
        <w:rPr/>
        <w:t xml:space="preserve">
<![CDATA[Katalinić, Maja; Zorbaz, Tamara; Braïki, Anissa; Renou, Julien; Nachon, Florian; Jean, Ludovic; Kovarik, Zrinka; Renard, Pierre-Yves
]]>          <w:br/>
<![CDATA[Characterisation of uncharged oximes as antidotes in organophosphorus compounds poisoning.  // 15th Medical Chemical Defence Conference 2015, Munich, Germany
]]>          <w:br/>
<![CDATA[München, Njemačka, 2015. str. 83-83 (poster, međunarodna recenzija, sažetak, znanstveni)
]]>          <w:br/>
        </w:t>
      </w:r>
    </w:p>
    <w:p>
      <w:pPr/>
      <w:r>
        <w:rPr/>
        <w:t xml:space="preserve">
<![CDATA[Bosak, Anita; Knežević, Anamarija; Vinković, Vladimir; Kovarik, Zrinka
]]>          <w:br/>
<![CDATA[Interaction of human cholinesterases with bisdimethylcarbamate derivative of albuterol.  // Book of Abstracts of the FEBS3+ Meeting ˝Molecules of Life˝, Portorož, Slovenija / Kos, Janko ; Poklar Ulrih Nataša (ur.).
]]>          <w:br/>
<![CDATA[Ljubljana: Slovenian Biochemical Society, 2015. (poster, međunarodna recenzija, sažetak, znanstveni)
]]>          <w:br/>
        </w:t>
      </w:r>
    </w:p>
    <w:p>
      <w:pPr/>
      <w:r>
        <w:rPr/>
        <w:t xml:space="preserve">
<![CDATA[Šinko, Goran; Maraković, Nikola; Knežević, Anamarija; Vinković, Vladimir; Kovarik, Zrinka
]]>          <w:br/>
<![CDATA[Aromatic N‐substituted 2‐hydroxyiminoacetamide oximes: preparation, enantioseparation, and interactions with cholinesterases.  // 12th International Meeting on Cholinesterases and 6th Paraoxonase Conference, Elche, Španjolska, Program
]]>          <w:br/>
<![CDATA[Elche, Španjolska, 2015. str. 99-100 (poster, međunarodna recenzija, sažetak, znanstveni)
]]>          <w:br/>
        </w:t>
      </w:r>
    </w:p>
    <w:p>
      <w:pPr/>
      <w:r>
        <w:rPr/>
        <w:t xml:space="preserve">
<![CDATA[Katalinić, Maja; Zorbaz, Tamara; Maraković, Nikola; Braïki, Anissa; Renou, Julien; Nachon, Florian; Jean, Ludovic; Renard, Pierre‐Yves; Kovarik, Zrinka
]]>          <w:br/>
<![CDATA[Assessing the efficacy of novel uncharged oximes as reactivators of phosphylated cholinesterases.  // 12th International Meeting on Cholinesterases and 6th Paraoxonase Conference, Elche, Španjolska, Program
]]>          <w:br/>
<![CDATA[Elche, Španjolska, 2015. str. 97-98 (poster, međunarodna recenzija, sažetak, znanstveni)
]]>          <w:br/>
        </w:t>
      </w:r>
    </w:p>
    <w:p>
      <w:pPr/>
      <w:r>
        <w:rPr/>
        <w:t xml:space="preserve">
<![CDATA[Bosak, Anita; Ramić, Alma; Šmidlehner, Tamara; Kovarik, Zrinka; Primožič, Ines
]]>          <w:br/>
<![CDATA[Cinchonines and cinchonidines as selective human butyrylcholinesterase inhibitors.  // 12th International Meeting on Cholinesterases and 6th Paraoxonase Conference, Elche, Španjolska, Program
]]>          <w:br/>
<![CDATA[Elche, Španjolska, 2015. str. 95-96 (poster, sažetak, znanstveni)
]]>          <w:br/>
        </w:t>
      </w:r>
    </w:p>
    <w:p>
      <w:pPr/>
      <w:r>
        <w:rPr/>
        <w:t xml:space="preserve">
<![CDATA[Maraković, Nikola; Knežević, Anamarija; Vinković, Vladimir; Kovarik, Zrinka; Šinko, Goran
]]>          <w:br/>
<![CDATA[Enantioseparation of N substituted 2-hydroxyiminoacetamides and interactions with cholinesterases.  // 24. hrvatski skup kemičara i kemijskih inženjera, Zagreb, Hrvatka, Knjiga sažetaka / Ukić, Šime ; Bolanča, Tomislav (ur.).
]]>          <w:br/>
<![CDATA[Zagreb, Hrvatska: HDKI/CSCE, 2015. (poster, domaća recenzija, sažetak, znanstveni)
]]>          <w:br/>
        </w:t>
      </w:r>
    </w:p>
    <w:p>
      <w:pPr/>
      <w:r>
        <w:rPr/>
        <w:t xml:space="preserve">
<![CDATA[Katalinić, Maja; Maček Hrvat, Nikolina; Miličević, Ante; Jelić, Dubravko; Primožič, Ines; Tomić, Srđanka; Kovarik, Zrinka
]]>          <w:br/>
<![CDATA[Profiling imidazolium and benzimidazolium oximes as antidotes in organophosphorus compound poisoning.  // FEBS Journal 281 (Suppl. 1)
]]>          <w:br/>
<![CDATA[Pariz, Francuska, 2014. str. 280-281 (poster, međunarodna recenzija, sažetak, znanstveni)
]]>          <w:br/>
        </w:t>
      </w:r>
    </w:p>
    <w:p>
      <w:pPr/>
      <w:r>
        <w:rPr/>
        <w:t xml:space="preserve">
<![CDATA[Radić, Zoran; Sit, Rakesh K.; Žunec, Suzana; Maček Hrvat, Nikolina; Kovarik, Zrinka; Fokin, Valery V.; Taylor, Palmer
]]>          <w:br/>
<![CDATA[Novel (bio)molecules for new organophosphate intoxication treatments.  // Book of Abstracts of the Congress of the Croatian Society of Biochemistry and Molecular Biology "The Interplay of Biomolecules", HDBMB 2014 / Katalinić, M. ; Kovarik, Z. (ur.).
]]>          <w:br/>
<![CDATA[Zagreb: The Croatian Society of Biochemistry and Molecular Biology, 2014. (pozvano predavanje, domaća recenzija, sažetak, znanstveni)
]]>          <w:br/>
        </w:t>
      </w:r>
    </w:p>
    <w:p>
      <w:pPr/>
      <w:r>
        <w:rPr/>
        <w:t xml:space="preserve">
<![CDATA[Bosak, Anita; Gazić Smilović, Ivana; Knežević, Anamarija; Vinković, Vladimir; Kovarik, Zrinka
]]>          <w:br/>
<![CDATA[Bronchodilating beta2-agonists as human cholinesterase inhibitors.  // Book of Abstracts of the Congress of the Croatian Society of Biochemistry and Molecular Biology "The Interplay of Biomolecules", HDBMB 2014 / Katalinić, M. ; Kovarik, Z. (ur.).
]]>          <w:br/>
<![CDATA[Zagreb: Hrvatsko Društvo za Biotehnologiju, 2014. (poster, domaća recenzija, sažetak, znanstveni)
]]>          <w:br/>
        </w:t>
      </w:r>
    </w:p>
    <w:p>
      <w:pPr/>
      <w:r>
        <w:rPr/>
        <w:t xml:space="preserve">
<![CDATA[Katalinić, Maja; Šinko, Goran; Nachon, Florian; Dias, José; Maček, Nikolina; Kovarik, Zrinka
]]>          <w:br/>
<![CDATA[Can acetylcholinesterase mutations help create more efficient reactivators for organophosphorus compounds poisoning treatment?.  // Book of Abstracts of the Congress of the Croatian Society of Biochemistry and Molecular Biology "The Interplay of Biomolecules", HDBMB 2014 / Katalinić, M. ; Kovarik, Z. (ur.).
]]>          <w:br/>
<![CDATA[Zagreb: The Croatian Society of Biochemistry and Molecular Biology, 2014. (poster, domaća recenzija, sažetak, znanstveni)
]]>          <w:br/>
        </w:t>
      </w:r>
    </w:p>
    <w:p>
      <w:pPr/>
      <w:r>
        <w:rPr/>
        <w:t xml:space="preserve">
<![CDATA[Maček Hrvat, Nikolina; Radić, Zoran; Taylor, Palmer; Kovarik, Zrinka
]]>          <w:br/>
<![CDATA[Choline binding site mutations improve HI-6 assisted reactivation of the VX-acetylcholinesterase conjugate.  // Book of Abstracts of the Congress of the Croatian Society of Biochemistry and Molecular Biology "The Interplay of Biomolecules", HDBMB 2014 / Katalinić, M. ; Kovarik, Z. (ur.).
]]>          <w:br/>
<![CDATA[Zagreb: The Croatian Society of Biochemistry and Molecular Biology, 2014. (poster, domaća recenzija, sažetak, znanstveni)
]]>          <w:br/>
        </w:t>
      </w:r>
    </w:p>
    <w:p>
      <w:pPr/>
      <w:r>
        <w:rPr/>
        <w:t xml:space="preserve">
<![CDATA[Maraković, Nikola; Knežević, Anamarija; Vinković, Vladimir; Kovarik, Zrinka; Šinko, Goran
]]>          <w:br/>
<![CDATA[Reversible inhibition of cholinesterases with aromatic N-substituted 2-hydroxyiminoacetamides.  // Book of Abstracts of the Congress of the Croatian Society of Biochemistry and Molecular Biology "The Interplay of Biomolecules", HDBMB 2014 / Katalinić, M. ; Kovarik, Z. (ur.).
]]>          <w:br/>
<![CDATA[Zagreb: The Croatian Society of Biochemistry and Molecular Biology, 2014. str. 110-110 (poster, domaća recenzija, sažetak, znanstveni)
]]>          <w:br/>
        </w:t>
      </w:r>
    </w:p>
    <w:p>
      <w:pPr/>
      <w:r>
        <w:rPr/>
        <w:t xml:space="preserve">
<![CDATA[Kovarik, Zrinka; Katalinić, Maja; Jean, Ludovic; Renard, Pierre-Yves; Renou, Julien; Gomez, Catherine
]]>          <w:br/>
<![CDATA[Evaluation of four novel hydroxypicolinaldehyde oximes as efficient uncharged reactivators of VX-inhibited human acetylcholinesterase.  // FEBS Journal 281 (Suppl. 1)
]]>          <w:br/>
<![CDATA[Pariz, Francuska, 2014. (poster, međunarodna recenzija, sažetak, znanstveni)
]]>          <w:br/>
        </w:t>
      </w:r>
    </w:p>
    <w:p>
      <w:pPr/>
      <w:r>
        <w:rPr/>
        <w:t xml:space="preserve">
<![CDATA[Maček, Nikolina; Radić, Zoran; Taylor, Palmer; Kuča, Kamil; Kovarik, Zrinka
]]>          <w:br/>
<![CDATA[Structural analogs of the HI-6 oxime are the most potent reactivators of the soman-inhibited AChE mutant that resists ageing.  // 14th Medical Chemical Defence Conference 2013 "Translation of experimental research for improved treatment of chemical warfare agent poisoning" : abstracts
]]>          <w:br/>
<![CDATA[München, Njemačka, 2013. str. 60-60 (poster, međunarodna recenzija, sažetak, znanstveni)
]]>          <w:br/>
        </w:t>
      </w:r>
    </w:p>
    <w:p>
      <w:pPr/>
      <w:r>
        <w:rPr/>
        <w:t xml:space="preserve">
<![CDATA[Kovarik, Zrinka; Katalinić, Maja; Maček, Nikolina; Radić, Zoran; Taylor, Palmer
]]>          <w:br/>
<![CDATA[Efficient oxime reactivation of cholinesterases enables the catalytic turnover of organophosphorus compounds.  // The FEBS Journal, Vol. 280, Supplement 1
]]>          <w:br/>
<![CDATA[Oxford: Wiley-Blackwell, 2013. str. 166-166 (pozvano predavanje, međunarodna recenzija, sažetak, znanstveni)
]]>          <w:br/>
        </w:t>
      </w:r>
    </w:p>
    <w:p>
      <w:pPr/>
      <w:r>
        <w:rPr/>
        <w:t xml:space="preserve">
<![CDATA[Maček, Nikolina; Radić, Zoran; Taylor, Palmer; Kovarik, Zrinka
]]>          <w:br/>
<![CDATA[Ex vivo experiments support Y337A/F338A human AChE as a potential pseudo-catalytic bioscavenger in the event of soman poisoning.  // The FEBS Journal, Vol. 280, Supplement 1, The 38th FEBS Congress: "Mechanisms in Biology"
]]>          <w:br/>
<![CDATA[Oxford: Wiley-Blackwell, 2013. str. 168-168 (poster, međunarodna recenzija, sažetak, znanstveni)
]]>          <w:br/>
        </w:t>
      </w:r>
    </w:p>
    <w:p>
      <w:pPr/>
      <w:r>
        <w:rPr/>
        <w:t xml:space="preserve">
<![CDATA[Kovarik , Zrinka; Maček , Nikolina; Katalinić , Maja; Radić , Zoran; Taylor, Palmer
]]>          <w:br/>
<![CDATA[Catalytic hydrolysis of tabun and soman utilizing cholinesterases and oximes.  // Abstracts of International Conference Biocatalysis-2013: Fundamentals & Applications, Moskva, Rusija
]]>          <w:br/>
<![CDATA[Moskva, Ruska Federacija: Innovations and High TechnologiesMSU Ltd., 2013. (pozvano predavanje, međunarodna recenzija, sažetak, ostalo)
]]>          <w:br/>
        </w:t>
      </w:r>
    </w:p>
    <w:p>
      <w:pPr/>
      <w:r>
        <w:rPr/>
        <w:t xml:space="preserve">
<![CDATA[Katalinić, Maja; Šinko, Goran; Kovarik, Zrinka; Stojan, Jure
]]>          <w:br/>
<![CDATA[From the laboratory to the field: cholinesterase phosphylation and its subsequent reactivation by oximes in correlation with temperature.  // 14th Medical Chemical Defence Conference 2013: Translation of experimental research for improved treatment of chemical warfare agent poisoning, Munchen, Njemačka, Programm
]]>          <w:br/>
<![CDATA[München, Njemačka, 2013. (poster, međunarodna recenzija, sažetak, znanstveni)
]]>          <w:br/>
        </w:t>
      </w:r>
    </w:p>
    <w:p>
      <w:pPr/>
      <w:r>
        <w:rPr/>
        <w:t xml:space="preserve">
<![CDATA[Bosak, Anita; Šinko, Goran; Kovarik, Zrinka
]]>          <w:br/>
<![CDATA[Analysis of biscarbamate inhibition selectivity during carbamylation of human cholinesterases.  // XIV International Symposium on Cholinergic Mechanisms, Hangzhou, Kina, Programme and Abstracts, P-38
]]>          <w:br/>
<![CDATA[Hangzhou, Kina, 2013. (poster, međunarodna recenzija, sažetak, znanstveni)
]]>          <w:br/>
        </w:t>
      </w:r>
    </w:p>
    <w:p>
      <w:pPr/>
      <w:r>
        <w:rPr/>
        <w:t xml:space="preserve">
<![CDATA[Kovarik, Zrinka; Kalisiak, Jarosław; Maček, Nikolina; Katalinić, Maja; Berend, Suzana; Radić, Zoran; Fokin, Valery V.; Sharpless, Barry K.; Taylor, Palmer
]]>          <w:br/>
<![CDATA[Mutagenesis and new oximes enable reactivation of tabun-inhibited acetylcholinesterases.  // Book of Abstracts of the FEBS3+ Meeting ˝From molecules to life and back˝, Opatija, Hrvatska / Dumić, Jerka ; Kovarik, Zrinka ; Varljen, Jadranka (ur.).
]]>          <w:br/>
<![CDATA[Rijeka: Hrvatsko Društvo za Biotehnologiju, 2012. (pozvano predavanje, međunarodna recenzija, sažetak, znanstveni)
]]>          <w:br/>
        </w:t>
      </w:r>
    </w:p>
    <w:p>
      <w:pPr/>
      <w:r>
        <w:rPr/>
        <w:t xml:space="preserve">
<![CDATA[Radić Zoran; Dale, Trevor; Garcia, Edzna; Zhang, Limin; Kovarik, Zrinka; Amitai, Gabriel; Ajami, Dariush; Rebek, Julius Jr.; Taylor, Palmer
]]>          <w:br/>
<![CDATA[Converting butyrylcholinesterase from stoichiometric to catalytic bioscavenger.  // 11th International Meeting on Cholinesterases, Kazan, Rusija, Book of Abstracts / Lushchekina, S. (ur.).
]]>          <w:br/>
<![CDATA[Kazan, Ruska Federacija: Kazan State University, 2012. (poster, međunarodna recenzija, sažetak, znanstveni)
]]>          <w:br/>
        </w:t>
      </w:r>
    </w:p>
    <w:p>
      <w:pPr/>
      <w:r>
        <w:rPr/>
        <w:t xml:space="preserve">
<![CDATA[Kovarik, Zrinka; Kalisiak, Jaroslaw; Maček, Nikolina; Katalinić, Maja; Berend, Suzana; Radić, Zoran; Fokin, Valery V.; Sharpless, Barry K.; Taylor, Palmer
]]>          <w:br/>
<![CDATA[New scarfolds of oxime-assisted acetylcholinesterase reactivators for treatment in tabun exposure.  // Abstracts of the 4th Croatian Congress of Toxicology (CROTOX 2012) ; u: Arhiv za higijenu rada i toksikologiju 63 (2012) (S2) ; O-12 / Želježić, Davor (ur.).
]]>          <w:br/>
<![CDATA[Primošten, Hrvatska, 2012. str. 26-26 (predavanje, domaća recenzija, sažetak, znanstveni)
]]>          <w:br/>
        </w:t>
      </w:r>
    </w:p>
    <w:p>
      <w:pPr/>
      <w:r>
        <w:rPr/>
        <w:t xml:space="preserve">
<![CDATA[Maček, Nikolina; Kovarik, Zrinka; Sit, Rakesh K.; Radić, Zoran; Fokin, Valery V.; Sharpless, K. Barry; Taylor, Palmer
]]>          <w:br/>
<![CDATA[Centrally acting oximes in reactivation of tabun- phosphoramidated human acetylcholinesterase.  // The 11th Greta Pifat Mrzljak International School of Biophysics / Biomolecular complexes and assemblies / Book of Abstracts / Hozić, Amela ; Vuletić, Tomislav (ur.).
]]>          <w:br/>
<![CDATA[Zagreb: Institut Ruđer Bošković i Hrvatsko biofizičko društvo, 2012. str. 92-92 (poster, sažetak, znanstveni)
]]>          <w:br/>
        </w:t>
      </w:r>
    </w:p>
    <w:p>
      <w:pPr/>
      <w:r>
        <w:rPr/>
        <w:t xml:space="preserve">
<![CDATA[Kolesarová, Viera; Šiviková, Katarina; Dianovský , Ján; Šinko , Goran; Kovarik , Zrinka
]]>          <w:br/>
<![CDATA[Decrease of bovine acetylcholinesterase activity after the exposure to triazole pesticides.  // Book of Abstracts of the XXV International Conference Genetic Days / Wierzbicki, H., Zatoń-Dobrowolska, M. (ur.).
]]>          <w:br/>
<![CDATA[Wrocław: Department of Genetics, Wrocław University of Environmental and Life Sciences, 2012. str. 111-111 (poster, međunarodna recenzija, sažetak, znanstveni)
]]>          <w:br/>
        </w:t>
      </w:r>
    </w:p>
    <w:p>
      <w:pPr/>
      <w:r>
        <w:rPr/>
        <w:t xml:space="preserve">
<![CDATA[Bosak, Anita; Šinko, Goran; Kovarik, Zrinka
]]>          <w:br/>
<![CDATA[Biscarbamate derivatives of bronchodilators are potent and selective butyrylcholinesterase inhibitors.  // The FEBS Journal, Volume 279(1), Abstracts of the 22the IUBMB & 37th FEBS Congress
]]>          <w:br/>
<![CDATA[Sevilla, Španjolska: Wiley-Blackwell, 2012. (poster, sažetak, znanstveni)
]]>          <w:br/>
        </w:t>
      </w:r>
    </w:p>
    <w:p>
      <w:pPr/>
      <w:r>
        <w:rPr/>
        <w:t xml:space="preserve">
<![CDATA[Maraković, Nikola; Šinko, Goran; Kovarik, Zrinka
]]>          <w:br/>
<![CDATA[Moguće treće vezno mjesto u acetilkolinesterazi za nove inhibitore.  // IX. susret mladih kemijskih inženjera, Knjiga sažetaka / Martinez, Sanja (ur.).
]]>          <w:br/>
<![CDATA[Zagreb: Hrvatsko društvo kemijskih inženjera i tehnologa (HDKI), 2012. str. 145-145. (https://www.bib.irb.hr:8443/index.php/572135) (poster, domaća recenzija, sažetak, znanstveni)
]]>          <w:br/>
        </w:t>
      </w:r>
    </w:p>
    <w:p>
      <w:pPr/>
      <w:r>
        <w:rPr/>
        <w:t xml:space="preserve">
<![CDATA[Radić, Zoran; Sit, Rakesh; Garcia, Edzna; Zhang, Limin; Berend, Suzana; Kovarik, Zrinka; Amitai, Gabriel; Fokin, Valery; Sharpless, Barry K.; Taylor, Palmer
]]>          <w:br/>
<![CDATA[Mechanism of interaction of novel uncharged, centrally active reactivators with OP-hAChE conjugates.  // 11th International Meeting on Cholinesterases, Kazan, Rusija, Book of Abstracts / Lushchekina, S. (ur.).
]]>          <w:br/>
<![CDATA[Kazan, Ruska Federacija: Kazan State University, 2012. (pozvano predavanje, međunarodna recenzija, sažetak, znanstveni)
]]>          <w:br/>
        </w:t>
      </w:r>
    </w:p>
    <w:p>
      <w:pPr/>
      <w:r>
        <w:rPr/>
        <w:t xml:space="preserve">
<![CDATA[Bosak, Anita; Gazić, Ivana; Vinković, Vladimir; Šinko, Goran; Štimac, Adela; Kovarik, Zrinka
]]>          <w:br/>
<![CDATA[Structure-activity relationship in interaction of cholinesterases with bisdimethylcarbamates.  // 11th International Meeting on Cholinesterases, Kazan, Rusija, Book of Abstracts / Lushchekina, S. (ur.).
]]>          <w:br/>
<![CDATA[Kazan, Ruska Federacija: Kazan State University, 2012. (poster, međunarodna recenzija, sažetak, znanstveni)
]]>          <w:br/>
        </w:t>
      </w:r>
    </w:p>
    <w:p>
      <w:pPr/>
      <w:r>
        <w:rPr/>
        <w:t xml:space="preserve">
<![CDATA[Bosak, Anita; Štimac, Adela; Šinko, Goran; Gazić-Smilović, Ivana; Vinković, Vladimir; Kovarik, Zrinka
]]>          <w:br/>
<![CDATA[Amino acid residues involved in cholinesterase inhibition with metaproterenol and its bisdimethylcarbamate.  // Molecular Medicine and Biotechnology, International symposium at 40th anniversary of Institute of Biochemistry and 20th anniversary of Medical Centre for Molecular Biology, Ljubljana, Slovenija, Book of Abstracts / Hudler, Petra ; Videtič Paska, Alja ; Juvan, Peter (ur.).
]]>          <w:br/>
<![CDATA[Ljubljana: Birografika BORI d.o.o., 2012. (poster, međunarodna recenzija, sažetak, znanstveni)
]]>          <w:br/>
        </w:t>
      </w:r>
    </w:p>
    <w:p>
      <w:pPr/>
      <w:r>
        <w:rPr/>
        <w:t xml:space="preserve">
<![CDATA[Katalinić, Maja; Maček, Nikolina; Šinko, Goran; Kovarik, Zrinka
]]>          <w:br/>
<![CDATA[Interactions of pyridinium oximes with the peripheral alosteric site limit their efficiency in reactivation of phosphorylated AChE.  // 11th International Meeting on Cholinesterases, Kazan, Rusija, Book of Abstracts / Lushchekina, S. (ur.).
]]>          <w:br/>
<![CDATA[Kazan, Ruska Federacija: Kazan State University, 2012. (poster, međunarodna recenzija, sažetak, znanstveni)
]]>          <w:br/>
        </w:t>
      </w:r>
    </w:p>
    <w:p>
      <w:pPr/>
      <w:r>
        <w:rPr/>
        <w:t xml:space="preserve">
<![CDATA[Katalinić, Maja; Miš, Katarina; Grubič, Zoran; Kovarik, Zrinka; Marš, Tomaž
]]>          <w:br/>
<![CDATA[The cholinergic and non-cholinergic effects of organophosphates and oximes in cultured human myoblasts.  // 11th International Meeting on Cholinesterases, Kazan, Rusija, Book of Abstracts / Lushchekina, S. (ur.).
]]>          <w:br/>
<![CDATA[Kazan, Ruska Federacija: Kazan State University, 2012. (poster, međunarodna recenzija, sažetak, znanstveni)
]]>          <w:br/>
        </w:t>
      </w:r>
    </w:p>
    <w:p>
      <w:pPr/>
      <w:r>
        <w:rPr/>
        <w:t xml:space="preserve">
<![CDATA[Katalinić, Maja; Maček, Nikolina; Šinko, Goran; Kovarik, Zrinka
]]>          <w:br/>
<![CDATA[Efficiency of oximes in reactivation of phosphorylated AChE is limited by their interactions with the AChE peripheral alosteric site.  // Book of Abstracts of the FEBS3+ Meeting ˝From molecules to life and back˝, Opatija, Hrvatska / Dumić, Jerka ; Kovarik, Zrinka ; Varljen, Jerka (ur.).
]]>          <w:br/>
<![CDATA[Rijeka: Hrvatsko Društvo za Biotehnologiju, 2012. (poster, međunarodna recenzija, sažetak, znanstveni)
]]>          <w:br/>
        </w:t>
      </w:r>
    </w:p>
    <w:p>
      <w:pPr/>
      <w:r>
        <w:rPr/>
        <w:t xml:space="preserve">
<![CDATA[Šinko, Goran; Bosak, Anita; Kovarik, Zrinka
]]>          <w:br/>
<![CDATA[Analysis of BChE stereoselectivity during carbamoylation via transition state modelling.  // Book of Abstracts of the FEBS3+ Meeting ˝From molecules to life and back˝, Opatija, Hrvatska / Dumić, Jerka ; Kovarik, Zrinka ; Varljen, Jadranka (ur.).
]]>          <w:br/>
<![CDATA[Rijeka: Hrvatsko Društvo za Biotehnologiju, 2012. (poster, međunarodna recenzija, sažetak, znanstveni)
]]>          <w:br/>
        </w:t>
      </w:r>
    </w:p>
    <w:p>
      <w:pPr/>
      <w:r>
        <w:rPr/>
        <w:t xml:space="preserve">
<![CDATA[Maček, Nikolina; Radić, Zoran; Taylor, Palmer; Kuča, Kamil; Kovarik, Zrinka
]]>          <w:br/>
<![CDATA[Mutagenesis of acetylcholinesterase enables oxime- assisted reactivation of soman-enzyme conjugate that resist aging.  // Book of Abstracts of the FEBS3+ Meeting ˝From molecules to life and back˝, Opatija, Hrvatska / Dumić, Jerka ; Kovarik, Zrinka ; Varljen, Jadranka (ur.).
]]>          <w:br/>
<![CDATA[Rijeka: Hrvatsko Društvo za Biotehnologiju, 2012. (poster, međunarodna recenzija, sažetak, znanstveni)
]]>          <w:br/>
        </w:t>
      </w:r>
    </w:p>
    <w:p>
      <w:pPr/>
      <w:r>
        <w:rPr/>
        <w:t xml:space="preserve">
<![CDATA[Maraković, Nikola; Šinko, Goran; Kovarik, Zrinka
]]>          <w:br/>
<![CDATA[In silico design of high affinity acetylcholinsterase inhibitors.  // Book of Abstracts of the FEBS3+ Meeting ˝From molecules to life and back˝, Opatija, Hrvatska / Dumić, Jerka ; Kovarik, Zrinka ; Varljen, Jadranka (ur.).
]]>          <w:br/>
<![CDATA[Rijeka: Croatian Society of Bopchemistry and Molecular Biology, 2012. (poster, međunarodna recenzija, sažetak, znanstveni)
]]>          <w:br/>
        </w:t>
      </w:r>
    </w:p>
    <w:p>
      <w:pPr/>
      <w:r>
        <w:rPr/>
        <w:t xml:space="preserve">
<![CDATA[Kovarik, Zrinka; Kalisiak, Jarosław; Maček, Nikolina; Katalinić, Maja; Berend, Suzana; Radić, Zoran; Fokin, Valery V.; Sharpless, Barry K.; and Taylor, Palmer
]]>          <w:br/>
<![CDATA[Reactivation of tabun-phosphylated cholinesterases probed by mutagenesis and new oximes.  // 11th International Meeting on Cholinesterases, Kazan, Rusija, Book of Abstracts / Lushchekina, S. (ur.).
]]>          <w:br/>
<![CDATA[Kazan, Ruska Federacija: Kazan State University, 2012. (pozvano predavanje, međunarodna recenzija, sažetak, znanstveni)
]]>          <w:br/>
        </w:t>
      </w:r>
    </w:p>
    <w:p>
      <w:pPr/>
      <w:r>
        <w:rPr/>
        <w:t xml:space="preserve">
<![CDATA[Kovarik, Zrinka; Katalinić, Maja; Maček, Nikolina; Radić, Zoran; Fokin, Valery V.; Taylor, Palmer; Sharpless, Barry K.
]]>          <w:br/>
<![CDATA[Probing reactivation of tabun phosphylated cholinesterases by mutagenesis and new oximes.  // Toxicology Letters, Volume 205S. Abstracts of the 47th Congress of the European Societies of Toxicology (EUROTOX) / Dekant, W. (ur.).
]]>          <w:br/>
<![CDATA[Exeter: Elsevir Ireland Ltd., 2011. str. S115-S115 (poster, međunarodna recenzija, sažetak, znanstveni)
]]>          <w:br/>
        </w:t>
      </w:r>
    </w:p>
    <w:p>
      <w:pPr/>
      <w:r>
        <w:rPr/>
        <w:t xml:space="preserve">
<![CDATA[Kovarik, Zrinka; Katalinić, Maja; Maček, Nikolina; Sit, Rakesh; Cochran, Rory; Radić, Zoran; Fokin, Valery; Sharpless, K. Barry; Taylor, Palmer
]]>          <w:br/>
<![CDATA[New centrally acting oxime reactivators of cholinesterases phosphorylated by tabun.  // 13th Medical Chemical Defence Conference 2011: Current status of therapheutic approaches to nerve agent poisoning, Munchen, Njemačka, Programm.
]]>          <w:br/>
<![CDATA[München, Njemačka, 2011. str. 42-42 (poster, međunarodna recenzija, sažetak, znanstveni)
]]>          <w:br/>
        </w:t>
      </w:r>
    </w:p>
    <w:p>
      <w:pPr/>
      <w:r>
        <w:rPr/>
        <w:t xml:space="preserve">
<![CDATA[Katalinić, Maja; Maček, Nikolina; Šinko, Goran; Kovarik, Zrinka
]]>          <w:br/>
<![CDATA[Enhancement in oxime-assisted reactivation of tabun-inhibited AChE achieved by a mutation of the peripheral site.  // 13th Medical Chemical Defence Conference 2011: Current status of therapeutic approaches to nerve agent poisoning, Munchen, Njemačka, Programm
]]>          <w:br/>
<![CDATA[München, 2011. str. 41-41 (poster, međunarodna recenzija, sažetak, znanstveni)
]]>          <w:br/>
        </w:t>
      </w:r>
    </w:p>
    <w:p>
      <w:pPr/>
      <w:r>
        <w:rPr/>
        <w:t xml:space="preserve">
<![CDATA[Maček, Nikolina; Katalinić, Maja; Kovarik, Zrinka
]]>          <w:br/>
<![CDATA[Restoring cholinesterase activity by K048 oxime theraphy in tabun poisoned rats.  // Book of Abstacts of the 10th Congress of the Croatian Society of Biochemistry and Molecular Biology with international participation "The secret life of biomolecules", HDBMB 2010 / Kovarik, Zrinka ; Varljen, Jadranka (ur.).
]]>          <w:br/>
<![CDATA[Rijeka: Hrvatsko Društvo za Biotehnologiju, 2010. (poster, domaća recenzija, sažetak, znanstveni)
]]>          <w:br/>
        </w:t>
      </w:r>
    </w:p>
    <w:p>
      <w:pPr/>
      <w:r>
        <w:rPr/>
        <w:t xml:space="preserve">
<![CDATA[Kovarik, Zrinka; Katalinić, Maja
]]>          <w:br/>
<![CDATA[Oxime-assisted reactivation of phosphorylated acetylcholinesterase and butyrylcholinesterase.  // 10th International Symposium on Protection against Chemical and Biological Warfare Agents, Stockholm, Švedska, Abstracts
]]>          <w:br/>
<![CDATA[Stockholm, Švedska, 2010. str. 191-191 (poster, međunarodna recenzija, sažetak, znanstveni)
]]>          <w:br/>
        </w:t>
      </w:r>
    </w:p>
    <w:p>
      <w:pPr/>
      <w:r>
        <w:rPr/>
        <w:t xml:space="preserve">
<![CDATA[Kovarik, Zrinka; Katalinić, Maja; Kalisiak, Jaroslaw; Radić, Zoran; Taylor, Palmer; Fokin, Valery V.; Sharpless, K. Barry
]]>          <w:br/>
<![CDATA[Screening of new oximes for reactivation of tabun inhibited cholinesterases.  // Bioscience 2010 Medical Defense Review, Hunt Valley, Maryland, SAD, Abstract Program Book
]]>          <w:br/>
<![CDATA[Hunt Valley (MD), Sjedinjene Američke Države, 2010. (poster, međunarodna recenzija, sažetak, znanstveni)
]]>          <w:br/>
        </w:t>
      </w:r>
    </w:p>
    <w:p>
      <w:pPr/>
      <w:r>
        <w:rPr/>
        <w:t xml:space="preserve">
<![CDATA[Katalinić, Maja; Kovarik , Zrinka
]]>          <w:br/>
<![CDATA[Reactivation of tabun inhibited AChE investigated by two oximes and mutagenesis.  // Book of Abstracts of the 10th Congress of the Croatian Society of Biochemistry and Molecular Biology with the international participation "The secret life of biomolecules", HDBMB 2010 / Kovarik, Zrinka ; Varljen, Jadranka (ur.).
]]>          <w:br/>
<![CDATA[Rijeka: Hrvatsko Društvo za Biotehnologiju, 2010. (poster, domaća recenzija, sažetak, znanstveni)
]]>          <w:br/>
        </w:t>
      </w:r>
    </w:p>
    <w:p>
      <w:pPr/>
      <w:r>
        <w:rPr/>
        <w:t xml:space="preserve">
<![CDATA[Kovarik, Zrinka; Čalić, Maja; Maček, Nikolina; Berend, Suzana; Bosak, Anita; Lucić Vrdoljak, Ana; Radić, Božica
]]>          <w:br/>
<![CDATA[Cholinesterases activity and oxidative stress in rats upon tabun poisoning and oxime therapy.  // Journal of Molecular Neuroscience 40 (2010). Abstracts of the XIII International Symposium on Cholinergic Mechanisms
]]>          <w:br/>
<![CDATA[slapovi Iguaçu, Brazil, 2010. str. 245-246 (poster, međunarodna recenzija, sažetak, znanstveni)
]]>          <w:br/>
        </w:t>
      </w:r>
    </w:p>
    <w:p>
      <w:pPr/>
      <w:r>
        <w:rPr/>
        <w:t xml:space="preserve">
<![CDATA[Maček, Nikolina; Čalić, Maja; Berend, Suzana; Lucić Vrdoljak, Ana; Radić, Božica; Kovarik, Zrinka
]]>          <w:br/>
<![CDATA[Effect of oxime K048 on AChE and BChE activity upon tabun poisoning in rats.  // 10th International Meeting on Cholinesterases, Šibenik, Hrvatska, Programme and Abstracts / Kovarik, Zrinka (ur.).
]]>          <w:br/>
<![CDATA[Zagreb: Hrvatsko društvo za biokemiju i molekularnu biologiju (HDBMB), 2009. str. 115-115 (poster, međunarodna recenzija, sažetak, znanstveni)
]]>          <w:br/>
        </w:t>
      </w:r>
    </w:p>
    <w:p>
      <w:pPr/>
      <w:r>
        <w:rPr/>
        <w:t xml:space="preserve">
<![CDATA[Kovarik, Zrinka; Katalinić, Maja; Šinko, Goran
]]>          <w:br/>
<![CDATA[Oxime-assisted reactivation of phosphorylated butyrylcholinesterase.  // 10th International Meeting on Cholinesterases, Šibenik, Hrvatska, Programme and Abstracts / Kovarik, Zrinka (ur.).
]]>          <w:br/>
<![CDATA[Zagreb: Hrvatsko društvo za biokemiju i molekularnu biologiju (HDBMB), 2009. str. 46-47 (pozvano predavanje, međunarodna recenzija, sažetak, znanstveni)
]]>          <w:br/>
        </w:t>
      </w:r>
    </w:p>
    <w:p>
      <w:pPr/>
      <w:r>
        <w:rPr/>
        <w:t xml:space="preserve">
<![CDATA[Šinko, Goran; Brglez, Josipa; Kovarik, Zrinka
]]>          <w:br/>
<![CDATA[Interactions of pyridinium oximes with acetylcholinesterase.  // 10th International Meeting on Cholinesterases, Šibenik, Croatia, Programme and Abstracts / Kovarik, Zrinka (ur.).
]]>          <w:br/>
<![CDATA[Zagreb: Hrvatsko društvo za biokemiju i molekularnu biologiju (HDBMB), 2009. str. 47-47 (predavanje, međunarodna recenzija, sažetak, znanstveni)
]]>          <w:br/>
        </w:t>
      </w:r>
    </w:p>
    <w:p>
      <w:pPr/>
      <w:r>
        <w:rPr/>
        <w:t xml:space="preserve">
<![CDATA[Musilova, Lucie; Jun, Daniel; Kuca, Kamil; Pohanka, Miroslav; Katalinić, Maja; Kovarik, Zrinka
]]>          <w:br/>
<![CDATA[In vitro ability of currently available oximes to reactivate pesticide-inhibited human acetylcholinesterase and butyrylcholinesterase.  // 10th International Meeting on Cholinesterases, Šibenik, Hrvatska, Programme and Abstracts / Kovarik, Zrinka (ur.).
]]>          <w:br/>
<![CDATA[Zagreb: Hrvatsko društvo za biokemiju i molekularnu biologiju (HDBMB), 2009. str. 103-103 (poster, međunarodna recenzija, sažetak, znanstveni)
]]>          <w:br/>
        </w:t>
      </w:r>
    </w:p>
    <w:p>
      <w:pPr/>
      <w:r>
        <w:rPr/>
        <w:t xml:space="preserve">
<![CDATA[Marš, Tomaž; Miš, Katarina; Pirkmajer, Sergej; Pegan, Katarina; Grubič, Zoran; Bosak, Anita; Katalinić, Maja; Kovarik, Zrinka
]]>          <w:br/>
<![CDATA[The effects of organophosphorous compounds and their protecting agents on stress markers in cultered human muscle.  // 10th International Meeting on Cholinesterases, Šibenik, Croatia, Programme and Abstracts / Kovarik, Zrinka (ur.).
]]>          <w:br/>
<![CDATA[Zagreb: Hrvatsko društvo za biokemiju i molekularnu biologiju (HDBMB), 2009. str. 116-116 (poster, međunarodna recenzija, sažetak, znanstveni)
]]>          <w:br/>
        </w:t>
      </w:r>
    </w:p>
    <w:p>
      <w:pPr/>
      <w:r>
        <w:rPr/>
        <w:t xml:space="preserve">
<![CDATA[Gašo-Sokač, Dajana; Katalinić, Maja; Kovarik, Zrinka; Bušić, Valentina; Kovač, Spomenka
]]>          <w:br/>
<![CDATA[Synthesis and evaluation of novel analogues of vitamine B6 as reactivators of tabun- and paraoxon-inhibited acetylcholinesterase.  // 10th International Meeting on Cholinesterases, Šibenik, Hrvatska, Programme and Abstracts / Kovarik, Zrinka (ur.).
]]>          <w:br/>
<![CDATA[Zagreb: Hrvatsko društvo za biokemiju i molekularnu biologiju (HDBMB), 2009. str. 96-97 (poster, međunarodna recenzija, sažetak, znanstveni)
]]>          <w:br/>
        </w:t>
      </w:r>
    </w:p>
    <w:p>
      <w:pPr/>
      <w:r>
        <w:rPr/>
        <w:t xml:space="preserve">
<![CDATA[Kovarik, Zrinka; Šinko, Goran; Katalinić, Maja; Rusak, Gordana
]]>          <w:br/>
<![CDATA[Interaction of flavonoids with butyrylcholinesterase.  // The FEBS Journal, Vol. 276, Supplement 1. 34th FEBS Congress: "Life´s Molecular Interactions"
]]>          <w:br/>
<![CDATA[Oxford: Wiley-Blackwell, 2009. str. 320-321 (poster, međunarodna recenzija, sažetak, znanstveni)
]]>          <w:br/>
        </w:t>
      </w:r>
    </w:p>
    <w:p>
      <w:pPr/>
      <w:r>
        <w:rPr/>
        <w:t xml:space="preserve">
<![CDATA[Musilova, Lucie; Jun, Daniel; Kuca, Kamil; Pohanka, Miroslav; Katalinić, Maja; Kovarik, Zrinka
]]>          <w:br/>
<![CDATA[Development of new antidotes of organophosphate intoxications: Oxime-assisted reactivation of dimethoxy- and diethoxyphosphorylated human butyrylcholinesterase for construction of “pseudo catalytic” bioscavengers.  // Toxicology Letters, Vol. 189, Supplement 1. Abstracts of the 46th Congress of the European Societies of Toxicology
]]>          <w:br/>
<![CDATA[Dresden, Njemačka: Elsevier, 2009. str. S216-S216 (poster, međunarodna recenzija, sažetak, znanstveni)
]]>          <w:br/>
        </w:t>
      </w:r>
    </w:p>
    <w:p>
      <w:pPr/>
      <w:r>
        <w:rPr/>
        <w:t xml:space="preserve">
<![CDATA[Katalinić, Maja; Kovarik, Zrinka; Jun, Daniel; Musilek, Kamil; Kuča, Kamil
]]>          <w:br/>
<![CDATA[Oxime-assisted reactivation of phosphorylated butyrylcholinesterase.  // 12th Medical Chemical Defence Conference 2009: Current status of bioanalytical detection of chemical warfare agents and antidotes, Munchen, Njemačka
]]>          <w:br/>
<![CDATA[München: Bundeswehr Institute of Pharmacology and Toxicology, 2009. str. 74-74 (poster, međunarodna recenzija, sažetak, ostalo)
]]>          <w:br/>
        </w:t>
      </w:r>
    </w:p>
    <w:p>
      <w:pPr/>
      <w:r>
        <w:rPr/>
        <w:t xml:space="preserve">
<![CDATA[Kovarik, Zrinka; Katalinić, Maja; Lovrić, Jasna
]]>          <w:br/>
<![CDATA[Testing a new reactivator for phosphorylated human acetylcholinesterase.  // 12th Medical Chemical Defence Conference 2009: Current status of bioanalytical detection of chemical warfare agents and antidotes, Munchen, Njemačka
]]>          <w:br/>
<![CDATA[München: Bundeswehr Institute of Pharmacology and Toxicology, 2009. str. 73-73 (poster, međunarodna recenzija, sažetak, znanstveni)
]]>          <w:br/>
        </w:t>
      </w:r>
    </w:p>
    <w:p>
      <w:pPr/>
      <w:r>
        <w:rPr/>
        <w:t xml:space="preserve">
<![CDATA[Kovarik, Zrinka; Katalinić, Maja; Šinko, Goran
]]>          <w:br/>
<![CDATA[Native and tabun-inhibited cholinesterase interactions with oximes.  // Technical Program: CBMTS Industry VI: The Fifth World Congress on Chemical, Biological and radiological Terrorism, Cavtat, Hrvatska / Bokan, Slavko (ur.).
]]>          <w:br/>
<![CDATA[Zagreb: National Protection and Rescue Directorate, 2009. str. 40-40 (predavanje, međunarodna recenzija, sažetak, znanstveni)
]]>          <w:br/>
        </w:t>
      </w:r>
    </w:p>
    <w:p>
      <w:pPr/>
      <w:r>
        <w:rPr/>
        <w:t xml:space="preserve">
<![CDATA[Katalinić, Maja; Kovarik, Zrinka
]]>          <w:br/>
<![CDATA[Interactions of AChE site-directed mutants with nerve agent tabun.  // 10th International Meeting on Cholinesterases, Šibenik, Hrvatska, Programme and Abstracts / Kovarik, Zrinka (ur.).
]]>          <w:br/>
<![CDATA[Zagreb: Hrvatsko društvo za biokemiju i molekularnu biologiju (HDBMB), 2009. str. 98-99 (poster, međunarodna recenzija, sažetak, znanstveni)
]]>          <w:br/>
        </w:t>
      </w:r>
    </w:p>
    <w:p>
      <w:pPr/>
      <w:r>
        <w:rPr/>
        <w:t xml:space="preserve">
<![CDATA[Katalinić, Maja; Rusak, Gordana; Domaćinović Barović, Jelena; Šinko, Goran; Jelić, Dubravko; Antolović, Roberto; Kovarik, Zrinka
]]>          <w:br/>
<![CDATA[Structural aspects of flavonoids as inhibitors of human butyrylcholinesterase.  // 10th International Meeting on Cholinesterases, Šibenik, Hrvatska, Programme and Abstracts / Kovarik, Zrinka (ur.).
]]>          <w:br/>
<![CDATA[Zagreb: Hrvatsko društvo za biokemiju i molekularnu biologiju (HDBMB), 2009. str. 99-99 (poster, međunarodna recenzija, sažetak, znanstveni)
]]>          <w:br/>
        </w:t>
      </w:r>
    </w:p>
    <w:p>
      <w:pPr/>
      <w:r>
        <w:rPr/>
        <w:t xml:space="preserve">
<![CDATA[Marš, Tomaž; Miš, Katarina; Pirkmajer, Sergej; Pegan, Katarina; Bosak, Anita; Čalić, Maja; Kovarik, Zrinka; Grubič, Zoran
]]>          <w:br/>
<![CDATA[The effects of organophosphorous compounds on precursors of human skeletal muscle regeneration.  // Book of Abstracts of the HDBMB 2008, Congress of the Croatian Society of Biochemistry and Molecular Biology with international participation / Strelec, Ivica ; Glavaš-Obrovac, Ljubica (ur.).
]]>          <w:br/>
<![CDATA[Osijek: Hrvatsko Društvo za Biotehnologiju, 2008. str. 55-55 (predavanje, domaća recenzija, sažetak, znanstveni)
]]>          <w:br/>
        </w:t>
      </w:r>
    </w:p>
    <w:p>
      <w:pPr/>
      <w:r>
        <w:rPr/>
        <w:t xml:space="preserve">
<![CDATA[Bosak, Anita; Gazić, Ivana; Vinković, Vladimir; Kovarik, Zrinka
]]>          <w:br/>
<![CDATA[Amino acids residues involved in cholinesterase inhibition with isoproterenol and its carbamate.  // Book of Abstracts of the HDBMB 2008, Congress of the Croatian Society of Biochemistry and Molecular Biology with international participation / Strelec, Ivica ; Glavaš-Obrovac, Ljubica (ur.).
]]>          <w:br/>
<![CDATA[Osijek: Hrvatsko Društvo za Biotehnologiju, 2008. str. 72-72 (poster, domaća recenzija, sažetak, znanstveni)
]]>          <w:br/>
        </w:t>
      </w:r>
    </w:p>
    <w:p>
      <w:pPr/>
      <w:r>
        <w:rPr/>
        <w:t xml:space="preserve">
<![CDATA[Čalić, Maja; Domaćinović, Jelena; Rusak, Gordana; Kovarik, Zrinka
]]>          <w:br/>
<![CDATA[Flavonoids-inhibitors of human butyrylcholinesterase.  // The FEBS Journal, Vol. 275, Supplement 1. 33rd FEBS Congress and 11th IUBMB Conference: "Biochemistry of Cell Regulation"
]]>          <w:br/>
<![CDATA[Oxford: Wiley-Blackwell, 2008. str. 427-427 (poster, međunarodna recenzija, sažetak, znanstveni)
]]>          <w:br/>
        </w:t>
      </w:r>
    </w:p>
    <w:p>
      <w:pPr/>
      <w:r>
        <w:rPr/>
        <w:t xml:space="preserve">
<![CDATA[Bosak, Anita; Gazić, Ivana; Vinković, Vladimir; Kovarik, Zrinka
]]>          <w:br/>
<![CDATA[Human cholinesterases inhibition with isoproterenol and its dicarbamate ester.  // The FEBS Journal, Vol. 275, Supplement 1. 33rd FEBS Congress and 11th IUBMB Conference: "Biochemistry of Cell Regulation"
]]>          <w:br/>
<![CDATA[Oxford: Wiley-Blackwell, 2008. str. 159-159 (poster, međunarodna recenzija, sažetak, znanstveni)
]]>          <w:br/>
        </w:t>
      </w:r>
    </w:p>
    <w:p>
      <w:pPr/>
      <w:r>
        <w:rPr/>
        <w:t xml:space="preserve">
<![CDATA[Kovarik, Zrinka; Čalić, Maja; Kalisiak, Jaroslaw; Radić, Zoran; Taylor, Palmer; Fokin, Valery V.; Sharpless, Barry K.
]]>          <w:br/>
<![CDATA[New reactivators of tabun-inhibited acetylcholinesterase synthesised by click chemistry.  // 11th Medical Chemical Defence Conference, Sulfur Mustard: "Novel Targets for Intervention", Munchen, Njemačka, Programme
]]>          <w:br/>
<![CDATA[München, Njemačka, 2008. str. 63-63 (poster, međunarodna recenzija, sažetak, znanstveni)
]]>          <w:br/>
        </w:t>
      </w:r>
    </w:p>
    <w:p>
      <w:pPr/>
      <w:r>
        <w:rPr/>
        <w:t xml:space="preserve">
<![CDATA[Čalić, Maja; Kovarik, Zrinka; Berend, Suzana; Lucić Vrdoljak, Ana; Radić, Božica
]]>          <w:br/>
<![CDATA[Oximes as antidotes in therapy against tabun poisoning.  // 11th Medical Chemical Defence Conference, Sulfur Mustard: "Novel Targets for Intervention", Munchen, Njemačka, Programme
]]>          <w:br/>
<![CDATA[München, Njemačka, 2008. str. 34-34 (poster, međunarodna recenzija, sažetak, znanstveni)
]]>          <w:br/>
        </w:t>
      </w:r>
    </w:p>
    <w:p>
      <w:pPr/>
      <w:r>
        <w:rPr/>
        <w:t xml:space="preserve">
<![CDATA[Čalić, Maja; Berend, Suzana; Lucić Vrdoljak, Ana; Radić, Božica; Kuča, Kamil; Musilek, Kamil; Kovarik, Zrinka
]]>          <w:br/>
<![CDATA[Evaluation of oxime K203 as antidote in tabun poisoning.  // Book of Abstracts of the HDBMB 2008, Congress of the Croatian Society of Biochemistry and Molecular Biology with international participation / Strelec, Ivica ; Glavaš-Obrovac, Ljubica (ur.).
]]>          <w:br/>
<![CDATA[Osijek: Hrvatsko Društvo za Biotehnologiju, 2008. str. 76-76 (poster, domaća recenzija, sažetak, znanstveni)
]]>          <w:br/>
        </w:t>
      </w:r>
    </w:p>
    <w:p>
      <w:pPr/>
      <w:r>
        <w:rPr/>
        <w:t xml:space="preserve">
<![CDATA[Kovarik, Zrinka; Lucić Vrdoljak, Ana; Berend, Suzana; Čalić, Maja; Kuča, Kamil; Musilek, Kamil; Radić, Božica
]]>          <w:br/>
<![CDATA[Procjena oksima K203 kao antidota pri otrovanju tabunom.  // Aktualna istraživanja u zaštiti zdravlja radnika i zdravstvenoj ekologiji u prigodi obilježavanja 60-godišnjice Instituta za medicinska istraživanja i medicinu rada te 120 godina od rođenja Andrije Štampara i 50 godina od njegove smrti, Sažeci
]]>          <w:br/>
<![CDATA[Zagreb, Hrvatska, 2008. (pozvano predavanje, domaća recenzija, sažetak, znanstveni)
]]>          <w:br/>
        </w:t>
      </w:r>
    </w:p>
    <w:p>
      <w:pPr/>
      <w:r>
        <w:rPr/>
        <w:t xml:space="preserve">
<![CDATA[Radić, Zoran; Kalisiak, Jaroslaw; Zhang, Limin; Kovarik, Zrinka; Čalić, Maja; Amitai, Gabi; Fokin, Valery V.; Sharpless, Barry K.; Taylor Palmer
]]>          <w:br/>
<![CDATA[In vitro screening of acetylcholinesterase reactivating potency and oxime assisted organophosphate hydrolysis for a library of novel oxime reactivators synthesized by "click-chemistry".  // The FASEB Journal, Vol.22., Experimental Biology 2008: "Today&#8217; s Research: Tomorrow&#8217; s Health"
]]>          <w:br/>
<![CDATA[San Diego (CA), Sjedinjene Američke Države, 2008. (poster, međunarodna recenzija, sažetak, znanstveni)
]]>          <w:br/>
        </w:t>
      </w:r>
    </w:p>
    <w:p>
      <w:pPr/>
      <w:r>
        <w:rPr/>
        <w:t xml:space="preserve">
<![CDATA[Šinko, Goran; Čalić, Maja; Bosak, Anita; Kovarik, Zrinka
]]>          <w:br/>
<![CDATA[Limitation of the Ellman Method: Cholinesterase activity measurement in the presence of oximes.  // The Seventh International Chemical and Biological Medical Treatment Symposium: "An Exploration of Present Capabilities and Future Requirements for Chemical, Biological and Radiological Medical Treatment", Spiez, Švicarska, Technical Program
]]>          <w:br/>
<![CDATA[Kaneohe (HI): Applied Science and Analysis, Inc., 2008. str. 41-41 (poster, međunarodna recenzija, sažetak, znanstveni)
]]>          <w:br/>
        </w:t>
      </w:r>
    </w:p>
    <w:p>
      <w:pPr/>
      <w:r>
        <w:rPr/>
        <w:t xml:space="preserve">
<![CDATA[Lucić Vrdoljak, Ana; Berend, Suzana; Radić, Božica; Kovarik, Zrinka; Čalić, Maja; Kuča, Kamil
]]>          <w:br/>
<![CDATA[Improvement in therapy against tabun poisoning due to combined pretreatment of oximes and atropine.  // Toxicology Letters, Vol. 180. Supplement 1. Abstracts of the 45th Congress of the European Societies of Toxicology. / Tsatsakis, Aristidis M., Liesivuori, Jyrki (ur.).
]]>          <w:br/>
<![CDATA[Rodos, Grčka, 2008. (poster, međunarodna recenzija, sažetak, znanstveni)
]]>          <w:br/>
        </w:t>
      </w:r>
    </w:p>
    <w:p>
      <w:pPr/>
      <w:r>
        <w:rPr/>
        <w:t xml:space="preserve">
<![CDATA[Šinko, Goran; Kovarik, Zrinka
]]>          <w:br/>
<![CDATA[Docking study of interaction between ethopropazine enantiomers and cholinesterases.  // Book of Abstracts of the HDBMB 2008, Congress of the Croatian Society of Biochemistry and Molecular Biology with international participation / Strelec, Ivica ; Glavaš-Obrovac, Ljubica (ur.).
]]>          <w:br/>
<![CDATA[Osijek: Hrvatsko Društvo za Biotehnologiju, 2008. str. 47-47 (predavanje, domaća recenzija, sažetak, znanstveni)
]]>          <w:br/>
        </w:t>
      </w:r>
    </w:p>
    <w:p>
      <w:pPr/>
      <w:r>
        <w:rPr/>
        <w:t xml:space="preserve">
<![CDATA[Kovarik, Zrinka; Čalić, Maja
]]>          <w:br/>
<![CDATA[Oxime-assisted reactivation of tabun-phosphorylated acetylcholinesterase mutants mutants.  // The FEBS Journal, Vol. 274, Supplement 1. 32nd FEBS Congress: "Molecular Machines"
]]>          <w:br/>
<![CDATA[Oxford: Wiley-Blackwell, 2007. str. 234-234 (poster, međunarodna recenzija, sažetak, znanstveni)
]]>          <w:br/>
        </w:t>
      </w:r>
    </w:p>
    <w:p>
      <w:pPr/>
      <w:r>
        <w:rPr/>
        <w:t xml:space="preserve">
<![CDATA[Kalisiak, Jaroslaw; Radić, Zoran; Zhang, Limin; Kovarik, Zrinka; Čalić, Maja; Taylor, Palmer; Fokin, Valery V.; Sharpless, Barry K.
]]>          <w:br/>
<![CDATA[Application of "click chemistry" in the synthesis of new reactivators of inhibited acetylcholinesterase (AChE).  // The 41st Western Regional Meeting American Chemical Society: "Frontiers in Chemistry, Biopharmaceuticals & Biotechnology", San Diego, SAD, Book of Abstracts
]]>          <w:br/>
<![CDATA[San Diego (CA), Sjedinjene Američke Države, 2007. str. 229-229 (poster, domaća recenzija, sažetak, znanstveni)
]]>          <w:br/>
        </w:t>
      </w:r>
    </w:p>
    <w:p>
      <w:pPr/>
      <w:r>
        <w:rPr/>
        <w:t xml:space="preserve">
<![CDATA[Kovarik, Zrinka; Odžak, Renata; Čalić, Maja; Tomić, Srđanka
]]>          <w:br/>
<![CDATA[Synthesis of new pyridinium oximes and evaluation of their potency to reactivate tabun-phosphorylated acetylcholinesterase.  // Toxycology Vol. 233, Issues 1-3. Tenth International Medical Chemical Defence Conference 2006 "New strategies in medical protection against organophosphorus compounds". Abstracts / Szinicz, Ladislaus ; Reiner, Elsa ; Eyer, Peter (ur.).
]]>          <w:br/>
<![CDATA[München, Njemačka, 2007. str. 232-232 (poster, sažetak, znanstveni)
]]>          <w:br/>
        </w:t>
      </w:r>
    </w:p>
    <w:p>
      <w:pPr/>
      <w:r>
        <w:rPr/>
        <w:t xml:space="preserve">
<![CDATA[Bosak, Anita; Kovarik, Zrinka; Gazić, Ivana; Vinković, Vladimir
]]>          <w:br/>
<![CDATA[Amino acids residues involved in stereoselective inhibition of cholinesterase with bambuterol.  // The IXth International Meeting on Cholinesterases, Suzhou, Kina, Program book
]]>          <w:br/>
<![CDATA[Suzhou, Kina, 2007. (poster, međunarodna recenzija, sažetak, znanstveni)
]]>          <w:br/>
        </w:t>
      </w:r>
    </w:p>
    <w:p>
      <w:pPr/>
      <w:r>
        <w:rPr/>
        <w:t xml:space="preserve">
<![CDATA[Čalić, Maja; Kovarik, Zrinka; Bosak, Anita
]]>          <w:br/>
<![CDATA[Interactions of butane, but-2-ene or xylene-like linked bispyridinium para-aldoximes with native and tabun-inhibited human cholinesterases.  // The IXth International Meeting on Cholinesterases, Suzhou, Kina, Program Book
]]>          <w:br/>
<![CDATA[Suzhou, Kina, 2007. (poster, međunarodna recenzija, sažetak, znanstveni)
]]>          <w:br/>
        </w:t>
      </w:r>
    </w:p>
    <w:p>
      <w:pPr/>
      <w:r>
        <w:rPr/>
        <w:t xml:space="preserve">
<![CDATA[Kovarik, Zrinka; Čalić, Maja; Šinko, Goran; Bosak, Anita; Lucić Vrdoljak, Ana; Radić, Božica
]]>          <w:br/>
<![CDATA[Oximes: Reactivators of phosphorylated acetylcholinesterase and antidotes in theraphy against tabun poisoning.  // The IXth International Meeting on Cholinesterases, Suzhou, Kina, Program Book
]]>          <w:br/>
<![CDATA[Suzhou, Kina, 2007. str. 45-45 (predavanje, međunarodna recenzija, sažetak, znanstveni)
]]>          <w:br/>
        </w:t>
      </w:r>
    </w:p>
    <w:p>
      <w:pPr/>
      <w:r>
        <w:rPr/>
        <w:t xml:space="preserve">
<![CDATA[Čalić, Maja; Kovarik, Zrinka
]]>          <w:br/>
<![CDATA[In vitro interactions betwen pyridinium aldoximes and endogenous bio-scavenger butyrylcholinesterase in tabun poisoning.  // Toxicology, Vol. 233, Issues 1-3. Tenth International Medical Chemical Defence Conference 2006 "New strategies in medical protection against organophosphorus compounds" / Szinicz, Ladislaus ; Reiner, Elsa ; Eyer, Peter (ur.).
]]>          <w:br/>
<![CDATA[München, Njemačka, 2007. str. 237-238 (poster, međunarodna recenzija, sažetak, znanstveni)
]]>          <w:br/>
        </w:t>
      </w:r>
    </w:p>
    <w:p>
      <w:pPr/>
      <w:r>
        <w:rPr/>
        <w:t xml:space="preserve">
<![CDATA[Kovarik, Zrinka; Čalić, Maja; Bosak, Anita; Šinko, Goran
]]>          <w:br/>
<![CDATA[Evaluation of bisquaternary oximes potency in reactivation of tabun-phosphorylated acetylcholinesterase.  // Bioscience 2006 Medical Defense Review, Abstract Program Book
]]>          <w:br/>
<![CDATA[Hunt Valley (MD): US Army Medical Research Institute of Chemical Defense, 2006. (poster, međunarodna recenzija, sažetak, znanstveni)
]]>          <w:br/>
        </w:t>
      </w:r>
    </w:p>
    <w:p>
      <w:pPr/>
      <w:r>
        <w:rPr/>
        <w:t xml:space="preserve">
<![CDATA[Čalić, Maja; Domaćinović, Jelena; Rusak, Gordana; Kovarik, Zrinka
]]>          <w:br/>
<![CDATA[Evaluation of flavonoids potency to inhibit human butyrylcholinesterase.  // Congress of the Croatian Society of the Biochemistry and Molecular Biology on the occasion of the 30th Anniversary with international participation, Book of Abstracts / Kovarik, Zrinka (ur.).
]]>          <w:br/>
<![CDATA[Zagreb: Hrvatsko društvo za biokemiju i molekularnu biologiju (HDBMB), 2006. (poster, domaća recenzija, sažetak, znanstveni)
]]>          <w:br/>
        </w:t>
      </w:r>
    </w:p>
    <w:p>
      <w:pPr/>
      <w:r>
        <w:rPr/>
        <w:t xml:space="preserve">
<![CDATA[Šinko, Goran; Čalić, Maja; Kovarik, Zrinka
]]>          <w:br/>
<![CDATA[Comparison of pyridinium aldoximes in their reaction with the cholinesterase substrate acetylthiocholine.  // The Sixth International Chemical and Biological Medical Treatment Symposium, CBMTS VI, Spiez, Technical Program / Cardish, Marc ; Price, Richard ; Price, Barbara ; Davey, Brian (ur.).
]]>          <w:br/>
<![CDATA[Spiez: Applied Science and Analysis, Inc. (ASA), Aberdeen, Maryland, SAD, 2006. (poster, međunarodna recenzija, sažetak, znanstveni)
]]>          <w:br/>
        </w:t>
      </w:r>
    </w:p>
    <w:p>
      <w:pPr/>
      <w:r>
        <w:rPr/>
        <w:t xml:space="preserve">
<![CDATA[Čalić, Maja; Kovarik, Zrinka
]]>          <w:br/>
<![CDATA[In vitro interactions between pyridinium aldoximes and endogenous bio-scavenger butyrylcholinesterase in tabun poisoning.  // 10th International Medical Chemical Defense Conference 2006, New strategies in medical protection against organophosphorus compounds, Program/Abstracts / Szinicz, Ladislaus (ur.).
]]>          <w:br/>
<![CDATA[München: Bundeswehr Institute of Pharmacology and Toxicology, 2006. (poster, međunarodna recenzija, sažetak, znanstveni)
]]>          <w:br/>
        </w:t>
      </w:r>
    </w:p>
    <w:p>
      <w:pPr/>
      <w:r>
        <w:rPr/>
        <w:t xml:space="preserve">
<![CDATA[Bosak, Anita; Gazić, Ivana; Vinković, Vladimir; Kovarik, Zrinka
]]>          <w:br/>
<![CDATA[Inhibition of human, mouse and horse cholinesterases by bambuterol enantiomers.  // Congress of the Croatian Society of the Biochemistry and Molecular Biology on the occasion of the 30th Anniversary with international participation, Book of Abstracts / Kovarik, Zrinka (ur.).
]]>          <w:br/>
<![CDATA[Zagreb: Hrvatsko društvo za biokemiju i molekularnu biologiju (HDBMB), 2006. (poster, domaća recenzija, sažetak, znanstveni)
]]>          <w:br/>
        </w:t>
      </w:r>
    </w:p>
    <w:p>
      <w:pPr/>
      <w:r>
        <w:rPr/>
        <w:t xml:space="preserve">
<![CDATA[Šinko, Goran; Čalić, Maja; Bosak, Anita; Kovarik, Zrinka
]]>          <w:br/>
<![CDATA[Limitations of the Ellman method in the cholinesterase reactivation assay.  // Ninth International Summer School on Biophysics, Supramolecular Structure and Function, Book of Abstracts / Pifat-Mrzljak, Greta ; Ilakovac Kvedar, Marina (ur.).
]]>          <w:br/>
<![CDATA[Zagreb: Institut Ruđer Bošković, 2006. (poster, sažetak, znanstveni)
]]>          <w:br/>
        </w:t>
      </w:r>
    </w:p>
    <w:p>
      <w:pPr/>
      <w:r>
        <w:rPr/>
        <w:t xml:space="preserve">
<![CDATA[Čalić, Maja; Kovarik, Zrinka
]]>          <w:br/>
<![CDATA[Oxime assisted reactivation of tabun-inhibited mouse AChE and its mutants.  // Ninth International Summer School on Biophysics: Supramolecular Structure and Function, Book of Abstracts / Pifat-Mrzljak, Greta ; Ilakovac Kveder, Marina (ur.).
]]>          <w:br/>
<![CDATA[Zagreb: Institut Ruđer Bošković, 2006. (poster, sažetak, znanstveni)
]]>          <w:br/>
        </w:t>
      </w:r>
    </w:p>
    <w:p>
      <w:pPr/>
      <w:r>
        <w:rPr/>
        <w:t xml:space="preserve">
<![CDATA[Šinko, Goran; Stojan, Jure; Goličnik, Marko; Grubič, Zoran; Kovarik, Zrinka; Simeon-Rudolf Vera
]]>          <w:br/>
<![CDATA[Butyrylcholinesterase inhibition by ethopropazine enantiomers: evaluation of kinetic models.  // Congress of the Croatian Society of the Biochemistry and Molecular Biology on the occasion of the 30th Anniversary with international participation, Book of Abstracts / Kovarik, Zrinka (ur.).
]]>          <w:br/>
<![CDATA[Zagreb: Hrvatsko društvo za biokemiju i molekularnu biologiju (HDBMB), 2006. (poster, domaća recenzija, sažetak, znanstveni)
]]>          <w:br/>
        </w:t>
      </w:r>
    </w:p>
    <w:p>
      <w:pPr/>
      <w:r>
        <w:rPr/>
        <w:t xml:space="preserve">
<![CDATA[Taylor, Palmer; Kovarik, Zrinka; Reiner, Elsa; Radić, Zoran
]]>          <w:br/>
<![CDATA[Acetylcholinesterase: emergence from a vulnerable target to a template for antidote and detection development.  // Toxicology Letters 164S / Kniewald, J. (ur.).
]]>          <w:br/>
<![CDATA[Cavtat, Hrvatska: Elsevier, 2006. str. 9-10 (pozvano predavanje, međunarodna recenzija, sažetak, znanstveni)
]]>          <w:br/>
        </w:t>
      </w:r>
    </w:p>
    <w:p>
      <w:pPr/>
      <w:r>
        <w:rPr/>
        <w:t xml:space="preserve">
<![CDATA[Kovarik, Zrinka; Čalić, Maja; Bosak, Anita; Šinko, Goran
]]>          <w:br/>
<![CDATA[Oxime-assisted reactivation of tabun-phosphorylated acetylcholinesterase.  // Congress of the Croatian Society of Biochemistry and Molecular Biology on the occasion of the 30th Anniversary with international participation, Book of Abstracts
]]>          <w:br/>
<![CDATA[Zagreb: Hrvatsko društvo za biokemiju i molekularnu biologiju (HDBMB), 2006. (poster, domaća recenzija, sažetak, znanstveni)
]]>          <w:br/>
        </w:t>
      </w:r>
    </w:p>
    <w:p>
      <w:pPr/>
      <w:r>
        <w:rPr/>
        <w:t xml:space="preserve">
<![CDATA[Taylor, Palmer; Camp, Shelley; Kovarik, Zrinka; Radić, Zoran
]]>          <w:br/>
<![CDATA[Recombinant DNA approaches to therapeutic treatments of toxicity associated with acetylcholinesterase inhibitors.  // International Medical Chemical Defense Conferense 2005 / Szinicz, Ladislaus (ur.).
]]>          <w:br/>
<![CDATA[München: Bundeswehr Institute of Pharmacology and Toxicology, 2005. (pozvano predavanje, međunarodna recenzija, sažetak, znanstveni)
]]>          <w:br/>
        </w:t>
      </w:r>
    </w:p>
    <w:p>
      <w:pPr/>
      <w:r>
        <w:rPr/>
        <w:t xml:space="preserve">
<![CDATA[Kovarik, Zrinka; Čalić, Maja; Kuča, Kamil; Jun, Daniel
]]>          <w:br/>
<![CDATA[Interaction of the pyridinium oximes K027, K033 and K048 with native and tabun-inhibited human acetylcholinesterase.  // The Third World Congress on Chemical, Biological and Radiological Terrorism, Dubrovnik, Technical Program / Price, Richard ; Orehovec, Zvonko ; Price, Barbara ; Bokan, Slavko (ur.).
]]>          <w:br/>
<![CDATA[Zagreb: Aberdeen, Maryland: Applied Science and Analysis, Inc., 2005. (predavanje, međunarodna recenzija, sažetak, znanstveni)
]]>          <w:br/>
        </w:t>
      </w:r>
    </w:p>
    <w:p>
      <w:pPr/>
      <w:r>
        <w:rPr/>
        <w:t xml:space="preserve">
<![CDATA[Kovarik, Zrinka; Čalić, Maja; Lucić Vrdoljak, Ana; Radić, Božica
]]>          <w:br/>
<![CDATA[In vitro and in vivo evaluation of pyridinium oximes: Mode of interaction with acetylcholinesterase and effect on tabun and soman poisoned mice.  // XII International Symposium on Cholinergic Mechanisms, Scientific Program and Abstracts, Conference Handbook, Alicante, Spain / Gonzales-Ros, Jose Manuel (ur.).
]]>          <w:br/>
<![CDATA[Alicante: Institute of Molecular and Cellular Biology, University Miguel Hernandez, 2005. (poster, međunarodna recenzija, sažetak, znanstveni)
]]>          <w:br/>
        </w:t>
      </w:r>
    </w:p>
    <w:p>
      <w:pPr/>
      <w:r>
        <w:rPr/>
        <w:t xml:space="preserve">
<![CDATA[Kovarik, Zrinka; Šoštarić, Nikolina; Simeon-Rudolf, Vera
]]>          <w:br/>
<![CDATA[Inhibition of acetylcholinesterase and butyrylcholinesterase mutants by the pyridinium oximes 2-PAM and HI-6.  // The FEBS Journal 272(1)
]]>          <w:br/>
<![CDATA[Budimpešta, Mađarska: Wiley-Blackwell, 2005. str. 91-91 (poster, međunarodna recenzija, sažetak, znanstveni)
]]>          <w:br/>
        </w:t>
      </w:r>
    </w:p>
    <w:p>
      <w:pPr/>
      <w:r>
        <w:rPr/>
        <w:t xml:space="preserve">
<![CDATA[Kovarik, Zrinka
]]>          <w:br/>
<![CDATA[Dissociation constants for oxime binding to free and phosphylated cholinesterases.  // International Medical Chemical Defense Conference 2005, Program/Abstracts / Szinicz, Ladislaus (ur.).
]]>          <w:br/>
<![CDATA[München: Bundeswehr Institute of Pharmacology and Toxicology, 2005. (poster, međunarodna recenzija, sažetak, znanstveni)
]]>          <w:br/>
        </w:t>
      </w:r>
    </w:p>
    <w:p>
      <w:pPr/>
      <w:r>
        <w:rPr/>
        <w:t xml:space="preserve">
<![CDATA[De Jaco, Antonella; Kovarik, Zrinka; Comoletti, Davide; Jennings, Lori L.; Gaietta, Guido; Ellisman, Mark H.; Taylor, Palmer
]]>          <w:br/>
<![CDATA[A single mutation in alfa/beta-fold protein family causes defect in protein processing.  // VIII International Meeting on Cholinesterases: Program and Abstracts / Talesa, Vincenzo N. ; Antognelli, Cinzia (ur.).
]]>          <w:br/>
<![CDATA[Perugia: Univerita degli Studi di Perugia, 2004. str. 15-15 (poster, međunarodna recenzija, sažetak, znanstveni)
]]>          <w:br/>
        </w:t>
      </w:r>
    </w:p>
    <w:p>
      <w:pPr/>
      <w:r>
        <w:rPr/>
        <w:t xml:space="preserve">
<![CDATA[Kovarik, Zrinka; Radić, Zoran; Jennings, Lori L.; Berman, Harvey A.; Taylor, Palmer
]]>          <w:br/>
<![CDATA[Acetylcholinesterase mutants possessing enhanced capacity for scavenging organophosphonates.  // Bioscience 2004 Medical Defense Review, Abstract Program Book
]]>          <w:br/>
<![CDATA[Aberdeen (MD): US Army Medical Research and Materiel Command, 2004. str. 22-22 (poster, međunarodna recenzija, sažetak, znanstveni)
]]>          <w:br/>
        </w:t>
      </w:r>
    </w:p>
    <w:p>
      <w:pPr/>
      <w:r>
        <w:rPr/>
        <w:t xml:space="preserve">
<![CDATA[Taylor, Palmer; Radić, Zoran; Kovarik, Zrinka; Jennings, Lori; Camp, Shelley
]]>          <w:br/>
<![CDATA[Contemporary proteomics in detection, scavenging and assessment of individual susceptibility to organophosphate (OP) nerve agents.  // Bioscience 2004 Medical Defense Review, Abstract Program Book
]]>          <w:br/>
<![CDATA[Aberdeen (MD): US Army Medical Research and Materiel Command, 2004. str. 40-40 (predavanje, međunarodna recenzija, sažetak, znanstveni)
]]>          <w:br/>
        </w:t>
      </w:r>
    </w:p>
    <w:p>
      <w:pPr/>
      <w:r>
        <w:rPr/>
        <w:t xml:space="preserve">
<![CDATA[Kovarik, Zrinka; Radić, Zoran; Berman, Harvey A.; Simeon-Rudolf, Vera; Reiner, Elsa; Taylor, Palmer
]]>          <w:br/>
<![CDATA[Mutant cholinesterases possessing enhanced capacity for reactivation of their phosphonylated conjugates.  // Eight International Symposium on Protection against Chemical and Biological Warfare Agents, Abstracts / Persson, Kurt (ur.).
]]>          <w:br/>
<![CDATA[Umeå: FOI-Swedish Defence Research Agency, 2004. str. 63-63 (predavanje, međunarodna recenzija, sažetak, znanstveni)
]]>          <w:br/>
        </w:t>
      </w:r>
    </w:p>
    <w:p>
      <w:pPr/>
      <w:r>
        <w:rPr/>
        <w:t xml:space="preserve">
<![CDATA[Šinko, Goran; Bosak, Anita; Kovarik, Zrinka; Simeon-Rudolf, Vera
]]>          <w:br/>
<![CDATA[Structure-inhibition relationship in the interaction of cholinesterases from mammalian species with bambuterol, haloxon and their leaving groups.  // VIIIth International Meeting on Cholinesterases: Program and Abstracts / Talesa, Vincenzo N. ; Antognelli, Cinzia (ur.).
]]>          <w:br/>
<![CDATA[Perugia: Universita degli Studi di Perugia, 2004. str. 31-31 (poster, međunarodna recenzija, sažetak, znanstveni)
]]>          <w:br/>
        </w:t>
      </w:r>
    </w:p>
    <w:p>
      <w:pPr/>
      <w:r>
        <w:rPr/>
        <w:t xml:space="preserve">
<![CDATA[Kovarik, Zrinka; Radić, Zoran; Simeon, Vera; Reiner, Elsa; Taylor, Palmer
]]>          <w:br/>
<![CDATA[Acetylcholinesterase mutant - oxime-assisted catalytic scavengers of organophosphonates.  // VIII International Meeting on Cholinesterases: Program and Abstracts / Talesa, Vincenzo N. ; Antognelli, Cinzia (ur.).
]]>          <w:br/>
<![CDATA[Perugia: Universita degli Studi di Perugia, 2004. str. 22-22 (poster, međunarodna recenzija, sažetak, znanstveni)
]]>          <w:br/>
        </w:t>
      </w:r>
    </w:p>
    <w:p>
      <w:pPr/>
      <w:r>
        <w:rPr/>
        <w:t xml:space="preserve">
<![CDATA[Kovarik, Zrinka; Simeon-Rudolf, Vera
]]>          <w:br/>
<![CDATA[Bambuterol and terbutaline inhibition of human serum butyrylcholinesterase natural variants.  // Eighth International Summer School on Biophysics: Supramolecular Structure and Function, Rovinj, Book of Abstracts / Pifat-Mrzljak, Greta (ur.).
]]>          <w:br/>
<![CDATA[Zagreb: Institut Ruđer Bošković, 2003. (poster, međunarodna recenzija, sažetak, znanstveni)
]]>          <w:br/>
        </w:t>
      </w:r>
    </w:p>
    <w:p>
      <w:pPr/>
      <w:r>
        <w:rPr/>
        <w:t xml:space="preserve">
<![CDATA[Kovarik, Zrinka; Radić, Zoran; Taylor, Palmer
]]>          <w:br/>
<![CDATA[Site-directed mutagenesis of acetylcholinesterase: a tool for studying structure/function relationship.  // Knjiga sažetaka / 2. znanstveni simpozij s međunarodnim sudjelovanjem: 45 godina molekularne biologije u Hrvatskoj i 50 godina dvostruke uzvojnice / Ambriović Ristov, Andreja ; Brozović, Anamaria (ur.).
]]>          <w:br/>
<![CDATA[Zagreb: Farmaceutsko-biokemijski fakultet Sveučilišta u Zagrebu, 2003. (poster, domaća recenzija, sažetak, znanstveni)
]]>          <w:br/>
        </w:t>
      </w:r>
    </w:p>
    <w:p>
      <w:pPr/>
      <w:r>
        <w:rPr/>
        <w:t xml:space="preserve">
<![CDATA[Latas, Tatjana; Kovarik, Zrinka; Simeon-Rudolf, Vera
]]>          <w:br/>
<![CDATA[Quantification of the butyrylcholinesterase active sites by organophosphorus compounds.  // 1st Croatian Congress on Molecular Life Sciences with International Participation, Opatija, Book of Abstracts / Dumić, Jerka et al. (ur.).
]]>          <w:br/>
<![CDATA[Zagreb: Farmaceutsko-biokemijski fakultet Sveučilišta u Zagrebu, 2002. (poster, domaća recenzija, sažetak, znanstveni)
]]>          <w:br/>
        </w:t>
      </w:r>
    </w:p>
    <w:p>
      <w:pPr/>
      <w:r>
        <w:rPr/>
        <w:t xml:space="preserve">
<![CDATA[Latas, Tatjana; Štuglin, Anita; Kovarik, Zrinka
]]>          <w:br/>
<![CDATA[Inhibicija butirilkolinesteraze i acetilkolinesteraze s bambuterolom i haloksonom.  // IV. susret mladih kemijskih inženjera, Zagreb, Knjiga sažetaka / Matijašević, Ljubica (ur.).
]]>          <w:br/>
<![CDATA[Zagreb: Fakultet kemijskog inženjerstva i tehnologije Sveučilišta u Zagrebu, 2002. (poster, domaća recenzija, sažetak, znanstveni)
]]>          <w:br/>
        </w:t>
      </w:r>
    </w:p>
    <w:p>
      <w:pPr/>
      <w:r>
        <w:rPr/>
        <w:t xml:space="preserve">
<![CDATA[Kovarik, Zrinka; Radić, Zoran; Berman, Harvey B.; Taylor, Palmer
]]>          <w:br/>
<![CDATA[Phosphonylation of acetylcholinesterase and the propensity for reactivation analyzed by chirality and mutagenesis.  // XIth International Symposium on Cholinergic Mechanisms &#38;#8211; Function &#38; Dysfunction and 2nd Misrahi Symposium on Neurobiology, St. Moritz, Švicarska, Program and Abstracts
]]>          <w:br/>
<![CDATA[Sankt Moritz, 2002. (poster, međunarodna recenzija, sažetak, znanstveni)
]]>          <w:br/>
        </w:t>
      </w:r>
    </w:p>
    <w:p>
      <w:pPr/>
      <w:r>
        <w:rPr/>
        <w:t xml:space="preserve">
<![CDATA[Kovarik, Zrinka; Wong, Lilly; Radić, Zoran; Taylor, Palmer
]]>          <w:br/>
<![CDATA[Phosphorylation of mouse cholinesterases and mutants by DDVP and reactivation of conjugates by HI-6 and 2-PAM.  // Seventh International Meeting on Cholinesterases, Pucon, Čile / Inestrosa, Nibaldo C. (ur.).
]]>          <w:br/>
<![CDATA[Pucón: P. Universidad Catolica de Chile, 2002. str. 64-65 (poster, međunarodna recenzija, sažetak, znanstveni)
]]>          <w:br/>
        </w:t>
      </w:r>
    </w:p>
    <w:p>
      <w:pPr/>
      <w:r>
        <w:rPr/>
        <w:t xml:space="preserve">
<![CDATA[Štuglin, Anita; Latas, Tatjana; Kovarik, Zrinka
]]>          <w:br/>
<![CDATA[Inhibition of cholinesterases by bambuterol and haloxon.  // 1st Croatian Congress on Molecular Life Sciences with International Participation, Opatija, Book of Abstracts / Dumić, Jerka et al. (ur.).
]]>          <w:br/>
<![CDATA[Zagreb: Farmaceutsko-biokemijski fakultet Sveučilišta u Zagrebu, 2002. (poster, domaća recenzija, sažetak, znanstveni)
]]>          <w:br/>
        </w:t>
      </w:r>
    </w:p>
    <w:p>
      <w:pPr/>
      <w:r>
        <w:rPr/>
        <w:t xml:space="preserve">
<![CDATA[Kovarik, Zrinka; Wong, Lilly; Radić, Zoran; Berman, Harvey A.; Taylor, Palmer
]]>          <w:br/>
<![CDATA[Oxime reactivation of cholinesterases inhibited by enantiomeric organophosphonates.  // Kongres hrvatskih biokemičara i molekularnih biologa, Zagreb, Program i knjiga sažetaka / Flögel, Mirna (ur.).
]]>          <w:br/>
<![CDATA[Zagreb: Farmaceutsko-biokemijski fakultet Sveučilišta u Zagrebu, 2000. (poster, domaća recenzija, sažetak, znanstveni)
]]>          <w:br/>
        </w:t>
      </w:r>
    </w:p>
    <w:p>
      <w:pPr/>
      <w:r>
        <w:rPr/>
        <w:t xml:space="preserve">
<![CDATA[Kovarik, Zrinka; Wong, Lilly; Radić, Zoran; Berman, Harvey A.; Taylor, Palmer
]]>          <w:br/>
<![CDATA[Oxime reactivation of enantiomeric organophosphonyl conjugates of cholinesterase mutants.  // The FASEB Journal, ASBMB-ASPET Joint Meeting,Boston, MA, SAD / Sandra W. Jacobson (ur.).
]]>          <w:br/>
<![CDATA[Bethesda (MD): FASEB, 2000. (poster, međunarodna recenzija, sažetak, znanstveni)
]]>          <w:br/>
        </w:t>
      </w:r>
    </w:p>
    <w:p>
      <w:pPr/>
      <w:r>
        <w:rPr/>
        <w:t xml:space="preserve">
<![CDATA[Radić, Zoran; Kovarik, Zrinka; Wong, Lilly; Bruggemann, Roger, J.M.; Hosea, Natalie; Berman, Harvey, B.; Taylor, Palmer
]]>          <w:br/>
<![CDATA[Mechanism of oxime reactivation of phosphonylated acetylcholinesterase analyzed by chirality and mutagenesis.  // US Army Medical Defense Bioscience Review 2000, Baltimore, MD, SAD
]]>          <w:br/>
<![CDATA[Washington (MD): US Army Medical Research and Materiel Command, 2000. str. 11-12 (pozvano predavanje, međunarodna recenzija, sažetak, znanstveni)
]]>          <w:br/>
        </w:t>
      </w:r>
    </w:p>
    <w:p>
      <w:pPr/>
      <w:r>
        <w:rPr/>
        <w:t xml:space="preserve">
<![CDATA[Kovarik, Zrinka; Škrinjarić-Špoljar, Mira; Grgas, Branka; Radić, Zoran; Simeon-Rudolf, Vera
]]>          <w:br/>
<![CDATA[Amino acids involved in the inhibition of acetylcholinesterase and butyrylcholinesterase by Ro 02-0683 and bambuterol.  // Third International Meeting on Esterases Reacting with Organophosphorus Compounds, Dubrovnik, Programme and Abstracts / Reiner, Elsa (ur.).
]]>          <w:br/>
<![CDATA[Zagreb: Institut za medicinska istraživanja, 1998. (poster, međunarodna recenzija, sažetak, znanstveni)
]]>          <w:br/>
        </w:t>
      </w:r>
    </w:p>
    <w:p>
      <w:pPr/>
      <w:r>
        <w:rPr/>
        <w:t xml:space="preserve">
<![CDATA[Kovarik, Zrinka; Škrinjarić-Špoljar, Mira; Grgas, Branka; Radić, Zoran; Simeon-Rudolf, Vera
]]>          <w:br/>
<![CDATA[Amino acids involved in the inhibition of acetylcholinesterase and butyrylcholineesterase by Ro 02-0683 and bambuterol.  // Esterases reacting with organophosphorus compounds;Programme and abstracts / Reiner, Elsa (ur.).
]]>          <w:br/>
<![CDATA[Zagreb: IMI, 1998. (poster, međunarodna recenzija, sažetak, znanstveni)
]]>          <w:br/>
        </w:t>
      </w:r>
    </w:p>
    <w:p>
      <w:pPr/>
      <w:r>
        <w:rPr/>
        <w:t xml:space="preserve">
<![CDATA[Simeon-Rudolf, Vera; Kovarik, Zrinka; Buntić, Anđelka; Škrinjarić-Špoljar, Mira; Evans, Robert T.
]]>          <w:br/>
<![CDATA[Kinetics of inhibition of human serum butyrylcholinesterase (EC 3.1.1.8) heterozygous phenotypes by the dimethylcarbamate Ro 02-0683.  // Third International Meeting on Esterases Reacting with Organophosphorus Compounds, Dubrovnik, Programme and Abstracts / Reiner, Elsa (ur.).
]]>          <w:br/>
<![CDATA[Zagreb: Institut za medicinska istraživanja i medicinu rada, 1998. (poster, međunarodna recenzija, sažetak, znanstveni)
]]>          <w:br/>
        </w:t>
      </w:r>
    </w:p>
    <w:p>
      <w:pPr/>
      <w:r>
        <w:rPr/>
        <w:t xml:space="preserve">
<![CDATA[Kovarik, Zrinka; Radić, Zoran; Škrinjarić-Špoljar, Mira; Reiner, Elsa; Simeon-Rudolf, Vera
]]>          <w:br/>
<![CDATA[Inhibition of acetylcholinesterase (AChE ; E.C.3.1.1.7) and butyrylcholinesterase (BChE ; E.C. 3.1.1.8) by terbutaline.  // The Sixth International Meeting on Cholinesterases, Program and Abstracts, La Jolla, Kalifornija, SAD / Buphendra, P. et al. (ur.).
]]>          <w:br/>
<![CDATA[La Jolla (CA): University of California at San Diego, SAD, 1998. (poster, međunarodna recenzija, sažetak, znanstveni)
]]>          <w:br/>
        </w:t>
      </w:r>
    </w:p>
    <w:p>
      <w:pPr/>
      <w:r>
        <w:rPr/>
        <w:t xml:space="preserve">
<![CDATA[Kovarik, Zrinka; Radić, Zoran; Škrinjarić-Špoljar, Mira; Reiner, Elsa; Simeon-Rudolf, Vera
]]>          <w:br/>
<![CDATA[Inhibition of acetylcholinesterase (AChE ; E.C. 3.1.1.7) and butyrylcholinesterase (BChE ; E.C. 3.1.1.8) by terbutaline.  // The Sixth International Meeting on Cholinesterases, La Jolla, Kalifornija, SAD, Structure and Function of Cholinesterases and Related Proteins / Doctor, B.P. ; Taylor, P. ; Quinn, D. M. ; Rotundo, R. L. ; Gentry, (ur.).
]]>          <w:br/>
<![CDATA[New York (NY): Plenum Press, 1998. (poster, međunarodna recenzija, sažetak, znanstveni)
]]>          <w:br/>
        </w:t>
      </w:r>
    </w:p>
    <w:p>
      <w:pPr/>
      <w:r>
        <w:rPr/>
        <w:t xml:space="preserve">
<![CDATA[Kovarik, Zrinka; Radić, Zoran; Simeon-Rudolf, Vera
]]>          <w:br/>
<![CDATA[Coumarin derivative - inhibitior of acetylcholinesterase and butyrylcholinesterase.  // Godišnji sastanak hrvatskih biokemičara, Bizovačke Toplice, Sažeci znanstvenih priopćenja, ISBN 953-6256-28-2 / Glavaš-Obrovac, Ljubica (ur.).
]]>          <w:br/>
<![CDATA[Zagreb: Farmaceutsko-biokemijski fakultet Sveučilišta u Zagrebu, 1998. (poster, međunarodna recenzija, sažetak, znanstveni)
]]>          <w:br/>
        </w:t>
      </w:r>
    </w:p>
    <w:p>
      <w:pPr/>
      <w:r>
        <w:rPr/>
        <w:t xml:space="preserve">
<![CDATA[Simeon-Rudolf, Vera; Kovarik, Zrinka; Radić, Zoran; Reiner, Elsa
]]>          <w:br/>
<![CDATA[Reversible inhibition of acetylcholinesterase and butyrylcholinesterase by a coumarin derivative and by 4,4&#39;-bipyridine.  // Third International Meeting on Esterases Reacting with Organophosphorus Compounds, Dubrovnik, Programme and Abstracts / Reiner, Elsa (ur.).
]]>          <w:br/>
<![CDATA[Zagreb: Institut za medicinska istraživanja, 1998. (predavanje, međunarodna recenzija, sažetak, znanstveni)
]]>          <w:br/>
        </w:t>
      </w:r>
    </w:p>
    <w:p>
      <w:pPr/>
      <w:r>
        <w:rPr/>
        <w:t xml:space="preserve">
<![CDATA[Simeon-Rudolf, Vera; Škrinjarić-Špoljar, Mira; Kovarik, Zrinka; Buntić, Anđelka
]]>          <w:br/>
<![CDATA[Inhibition of butyrylcholinesterase (EC 3.1.1.7) and acetylcholinesterase (EC 3.1.1.8) by terbutaline and bambuterol.  // Hrvatsko kemijsko društvo - Svečani sastanak hrvatskih biokemičara uz 20. obljetnicu osnutka društva, Zagreb (Sažeci postera, ISBN 953-6256-19-3) / Flögel, Mirna (ur.).
]]>          <w:br/>
<![CDATA[Zagreb: Farmaceutsko-biokemijski fakultet Sveučilišta u Zagrebu, 1996. (poster, domaća recenzija, sažetak, znanstveni)
]]>          <w:br/>
        </w:t>
      </w:r>
    </w:p>
    <w:p/>
    <w:p>
      <w:pPr>
        <w:pStyle w:val="Heading2"/>
      </w:pPr>
      <w:bookmarkStart w:id="12" w:name="_Toc12"/>
      <w:r>
        <w:t>Druga sudjelovanja na skupovima</w:t>
      </w:r>
      <w:bookmarkEnd w:id="12"/>
    </w:p>
    <w:p/>
    <w:p/>
    <w:p>
      <w:pPr/>
      <w:r>
        <w:rPr/>
        <w:t xml:space="preserve">
<![CDATA[Kovarik, Zrinka
]]>          <w:br/>
<![CDATA[Tribute to Elsa Reiner.  // 11th International Meeting on Cholinesterases, Kazan, Rusija, Book of Abstracts / Lushchekina, S. (ur.).
]]>          <w:br/>
<![CDATA[Kazan, Ruska Federacija: Kazan State University, 2012. (ostalo, neobjavljeni rad)
]]>          <w:br/>
        </w:t>
      </w:r>
    </w:p>
    <w:p/>
    <w:p>
      <w:pPr>
        <w:pStyle w:val="Heading2"/>
      </w:pPr>
      <w:bookmarkStart w:id="13" w:name="_Toc13"/>
      <w:r>
        <w:t>Kratka priopćenja u zbornicima i časopisima</w:t>
      </w:r>
      <w:bookmarkEnd w:id="13"/>
    </w:p>
    <w:p/>
    <w:p/>
    <w:p>
      <w:pPr/>
      <w:r>
        <w:rPr/>
        <w:t xml:space="preserve">
<![CDATA[Bosak, Anita; Matošević, Ana; Knežević, Anamarija; Zandona, Antonio; Katalinić, Maja; Kovarik, Zrinka
]]>          <w:br/>
<![CDATA[Design, synthesis and biological evaluation of biscarbamates as potent and selective butyrylcholinesterase inhibitors.  // Abstract book of the 16th International Symposium on Cholinergic Mechanisms, Rehovot, Izrael
]]>          <w:br/>
<![CDATA[Rehovot, 2019. str. 62-62 (poster, međunarodna recenzija, kratko priopćenje, znanstveni)
]]>          <w:br/>
        </w:t>
      </w:r>
    </w:p>
    <w:p>
      <w:pPr/>
      <w:r>
        <w:rPr/>
        <w:t xml:space="preserve">
<![CDATA[Matošević, Ana; Knežević, Anamarija; Kovarik, Zrinka; Bosak, Anita
]]>          <w:br/>
<![CDATA[Selectivity of biscarbamtes in interaction with human cholinesterases.  // Book of Abstracts of the Congress of the Croatian Society of Biochemistry and Molecular Biology ˝Crossroads in Life Sciences˝, HDBMB2019, Lovran, Hrvatska, 2019
]]>          <w:br/>
<![CDATA[Lovran, Hrvatska, 2019. str. 101-101 (poster, domaća recenzija, kratko priopćenje, znanstveni)
]]>          <w:br/>
        </w:t>
      </w:r>
    </w:p>
    <w:p>
      <w:pPr/>
      <w:r>
        <w:rPr/>
        <w:t xml:space="preserve">
<![CDATA[Matošević, Ana; Knežević, Anamarija; Kovarik, Zrinka; Bosak, Anita
]]>          <w:br/>
<![CDATA[Synthesis of biscarbamates as potential selective inhibitors of butyrylcholinesterase.  // Book of abstracts of 2nd Mini-symposium of Medicinal and Pharmaceutical Chemistry, Young Medicinal Chemist`s Meeting
]]>          <w:br/>
<![CDATA[Zagreb, Hrvatska, 2018. str. 2-2 (predavanje, podatak o recenziji nije dostupan, kratko priopćenje,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orbaz, Tamara
]]>          <w:br/>
<![CDATA[Novi pristup analizi oksima dizajniranih za zaštitu središnjega živčanoga sustava pri trovanju organofosfornim spojevima., 2018., doktorska disertacija, Prirodoslovno-matematički fakultet, Zagreb, Hrvatska
]]>          <w:br/>
        </w:t>
      </w:r>
    </w:p>
    <w:p>
      <w:pPr/>
      <w:r>
        <w:rPr/>
        <w:t xml:space="preserve">
<![CDATA[Maček Hrvat, Nikolina
]]>          <w:br/>
<![CDATA[Kolinesteraze i oksimi kao pseudokatalitička čistila živčanih bojnih otrova., 2015., doktorska disertacija, Prirodoslovno-matematički fakultet, Zagreb
]]>          <w:br/>
        </w:t>
      </w:r>
    </w:p>
    <w:p>
      <w:pPr/>
      <w:r>
        <w:rPr/>
        <w:t xml:space="preserve">
<![CDATA[Katalinić, Maja
]]>          <w:br/>
<![CDATA[Učinkovitost bispiridinijevih oksima u reaktivaciji tabunom inhibiranih kolinesteraza., 2011., doktorska disertacija, Prirodoslovno matematički fakultet, Zagreb
]]>          <w:br/>
        </w:t>
      </w:r>
    </w:p>
    <w:p>
      <w:pPr/>
      <w:r>
        <w:rPr/>
        <w:t xml:space="preserve">
<![CDATA[Bosak, Anita
]]>          <w:br/>
<![CDATA[Inhibicija kolinesteraza derivatima katekola i rezorcinola., 2010., doktorska disertacija, Prirodoslovno-matematički fakultet, Zagreb
]]>          <w:br/>
        </w:t>
      </w:r>
    </w:p>
    <w:p>
      <w:pPr/>
      <w:r>
        <w:rPr/>
        <w:t xml:space="preserve">
<![CDATA[Kovarik, Zrinka
]]>          <w:br/>
<![CDATA[Uloga pojedinih domena aktivnog mjesta acetilkolinesteraze pri vezanju organofosfata i oksima., 2002., doktorska disertacija, Prirodoslovno matematički fakultet, Kemijski odsjek, Zagreb
]]>          <w:br/>
        </w:t>
      </w:r>
    </w:p>
    <w:p/>
    <w:p>
      <w:pPr>
        <w:pStyle w:val="Heading2"/>
      </w:pPr>
      <w:bookmarkStart w:id="16" w:name="_Toc16"/>
      <w:r>
        <w:t>Magistarski radovi</w:t>
      </w:r>
      <w:bookmarkEnd w:id="16"/>
    </w:p>
    <w:p/>
    <w:p/>
    <w:p>
      <w:pPr/>
      <w:r>
        <w:rPr/>
        <w:t xml:space="preserve">
<![CDATA[Kovarik, Zrinka
]]>          <w:br/>
<![CDATA[Utjecaj promjene primarne strukture na aktivnost i inhibiciju acetilkolinesteraze i butirilkolinesteraze., 1997., magistarski rad, Prirodoslovno-matematički fakultet, Zagreb
]]>          <w:br/>
        </w:t>
      </w:r>
    </w:p>
    <w:p/>
    <w:p>
      <w:pPr>
        <w:pStyle w:val="Heading2"/>
      </w:pPr>
      <w:bookmarkStart w:id="17" w:name="_Toc17"/>
      <w:r>
        <w:t>Diplomski radovi (uključujući i diplomske radove starog programa)</w:t>
      </w:r>
      <w:bookmarkEnd w:id="17"/>
    </w:p>
    <w:p/>
    <w:p/>
    <w:p>
      <w:pPr/>
      <w:r>
        <w:rPr/>
        <w:t xml:space="preserve">
<![CDATA[Andreja Kuštelega
]]>          <w:br/>
<![CDATA[Utjecaj promjene primarne strukture acetilkolinesteraze na reverzibilnu inhibiciju piridinijevim oksimima., 2010., diplomski rad, diplomski, Prirodoslovno-matematički fakultet, Zagreb
]]>          <w:br/>
        </w:t>
      </w:r>
    </w:p>
    <w:p>
      <w:pPr/>
      <w:r>
        <w:rPr/>
        <w:t xml:space="preserve">
<![CDATA[Brglez, Josipa
]]>          <w:br/>
<![CDATA[Interakcija piridinijevih oksima s acetilkolinesterazom., 2009., diplomski rad, Prirodoslovno-matematički fakultet, Zagreb
]]>          <w:br/>
        </w:t>
      </w:r>
    </w:p>
    <w:p>
      <w:pPr/>
      <w:r>
        <w:rPr/>
        <w:t xml:space="preserve">
<![CDATA[Štimac, Adela
]]>          <w:br/>
<![CDATA[Utjecaj promjene primarne strukture acetilkolinesteraza na inhibiciju s karbamatom metaproterenola., 2008., diplomski rad, Prirodoslovno-matematički fakultet, Zagreb
]]>          <w:br/>
        </w:t>
      </w:r>
    </w:p>
    <w:p>
      <w:pPr/>
      <w:r>
        <w:rPr/>
        <w:t xml:space="preserve">
<![CDATA[Domaćinović, Jelena
]]>          <w:br/>
<![CDATA[Inhibicija butirilkolinesteraze flavonoidima., 2008., diplomski rad, Prirodoslovno-matematički fakultet, Zagreb
]]>          <w:br/>
        </w:t>
      </w:r>
    </w:p>
    <w:p>
      <w:pPr/>
      <w:r>
        <w:rPr/>
        <w:t xml:space="preserve">
<![CDATA[Maček, Nikolina
]]>          <w:br/>
<![CDATA[Aktivnost kolinesteraza u plazmi tabunom otrovanog štakora nakon terapije oksimom., 2008., diplomski rad, Prehrambeno-biotehnološki fakultet, Zagreb
]]>          <w:br/>
        </w:t>
      </w:r>
    </w:p>
    <w:p>
      <w:pPr/>
      <w:r>
        <w:rPr/>
        <w:t xml:space="preserve">
<![CDATA[Šoštarić, Nikolina
]]>          <w:br/>
<![CDATA[Inhibicija acetilkolinesteraze i butirilkolinesteraze piridinijevim oksimima 2-PAM i HI-6., 2005., diplomski rad, Prirodoslovno-matematički fakultet, Kemijski odsjek, Zagreb
]]>          <w:br/>
        </w:t>
      </w:r>
    </w:p>
    <w:p>
      <w:pPr/>
      <w:r>
        <w:rPr/>
        <w:t xml:space="preserve">____________________</w:t>
      </w:r>
    </w:p>
    <w:p/>
    <w:p>
      <w:pPr>
        <w:pStyle w:val="paragraphStyle"/>
      </w:pPr>
      <w:r>
        <w:rPr/>
        <w:t xml:space="preserve">Broj zapisa: 350</w:t>
      </w:r>
    </w:p>
    <w:p>
      <w:pPr>
        <w:pStyle w:val="paragraphStyle"/>
      </w:pPr>
      <w:r>
        <w:rPr>
          <w:sz w:val="16"/>
          <w:szCs w:val="16"/>
        </w:rPr>
        <w:t xml:space="preserve">Izvezeno sa https://www.bib.irb.hr:8443/index.php/pretraga/?operators%3Dand%7C16549%7Ctext%7Cprofile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12:27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2025-05-05T12:46:27+00:00</dcterms:created>
  <dcterms:modified xsi:type="dcterms:W3CDTF">2025-05-05T12:46:27+00:00</dcterms:modified>
</cp:coreProperties>
</file>

<file path=docProps/custom.xml><?xml version="1.0" encoding="utf-8"?>
<Properties xmlns="http://schemas.openxmlformats.org/officeDocument/2006/custom-properties" xmlns:vt="http://schemas.openxmlformats.org/officeDocument/2006/docPropsVTypes"/>
</file>